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5DF1B3" w14:textId="77777777" w:rsidR="00F37C70" w:rsidRPr="00F37C70" w:rsidRDefault="00F37C70">
      <w:pPr>
        <w:pStyle w:val="ConsPlusNormal"/>
        <w:jc w:val="both"/>
        <w:rPr>
          <w:rFonts w:ascii="Times New Roman" w:hAnsi="Times New Roman" w:cs="Times New Roman"/>
        </w:rPr>
      </w:pPr>
    </w:p>
    <w:p w14:paraId="6C0E5909" w14:textId="77777777" w:rsidR="00F37C70" w:rsidRPr="00F37C70" w:rsidRDefault="00F37C70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F37C70">
        <w:rPr>
          <w:rFonts w:ascii="Times New Roman" w:hAnsi="Times New Roman" w:cs="Times New Roman"/>
        </w:rPr>
        <w:t>Приложение</w:t>
      </w:r>
    </w:p>
    <w:p w14:paraId="7D7A9584" w14:textId="77777777" w:rsidR="00F37C70" w:rsidRPr="00F37C70" w:rsidRDefault="00F37C70">
      <w:pPr>
        <w:pStyle w:val="ConsPlusNormal"/>
        <w:jc w:val="right"/>
        <w:rPr>
          <w:rFonts w:ascii="Times New Roman" w:hAnsi="Times New Roman" w:cs="Times New Roman"/>
        </w:rPr>
      </w:pPr>
      <w:r w:rsidRPr="00F37C70">
        <w:rPr>
          <w:rFonts w:ascii="Times New Roman" w:hAnsi="Times New Roman" w:cs="Times New Roman"/>
        </w:rPr>
        <w:t>к Положению о конкурсах целевых проектов</w:t>
      </w:r>
    </w:p>
    <w:p w14:paraId="62C6F4D8" w14:textId="77777777" w:rsidR="00F37C70" w:rsidRPr="00F37C70" w:rsidRDefault="00F37C70">
      <w:pPr>
        <w:pStyle w:val="ConsPlusNormal"/>
        <w:jc w:val="right"/>
        <w:rPr>
          <w:rFonts w:ascii="Times New Roman" w:hAnsi="Times New Roman" w:cs="Times New Roman"/>
        </w:rPr>
      </w:pPr>
      <w:r w:rsidRPr="00F37C70">
        <w:rPr>
          <w:rFonts w:ascii="Times New Roman" w:hAnsi="Times New Roman" w:cs="Times New Roman"/>
        </w:rPr>
        <w:t>социально ориентированных некоммерческих</w:t>
      </w:r>
    </w:p>
    <w:p w14:paraId="05ABE11B" w14:textId="77777777" w:rsidR="00F37C70" w:rsidRPr="00F37C70" w:rsidRDefault="00F37C70">
      <w:pPr>
        <w:pStyle w:val="ConsPlusNormal"/>
        <w:jc w:val="right"/>
        <w:rPr>
          <w:rFonts w:ascii="Times New Roman" w:hAnsi="Times New Roman" w:cs="Times New Roman"/>
        </w:rPr>
      </w:pPr>
      <w:r w:rsidRPr="00F37C70">
        <w:rPr>
          <w:rFonts w:ascii="Times New Roman" w:hAnsi="Times New Roman" w:cs="Times New Roman"/>
        </w:rPr>
        <w:t>организаций и порядке предоставления</w:t>
      </w:r>
    </w:p>
    <w:p w14:paraId="2DE78C18" w14:textId="77777777" w:rsidR="00F37C70" w:rsidRPr="00F37C70" w:rsidRDefault="00F37C70">
      <w:pPr>
        <w:pStyle w:val="ConsPlusNormal"/>
        <w:jc w:val="right"/>
        <w:rPr>
          <w:rFonts w:ascii="Times New Roman" w:hAnsi="Times New Roman" w:cs="Times New Roman"/>
        </w:rPr>
      </w:pPr>
      <w:r w:rsidRPr="00F37C70">
        <w:rPr>
          <w:rFonts w:ascii="Times New Roman" w:hAnsi="Times New Roman" w:cs="Times New Roman"/>
        </w:rPr>
        <w:t>субсидий из областного бюджета социально</w:t>
      </w:r>
    </w:p>
    <w:p w14:paraId="26F652E8" w14:textId="77777777" w:rsidR="00F37C70" w:rsidRPr="00F37C70" w:rsidRDefault="00F37C70">
      <w:pPr>
        <w:pStyle w:val="ConsPlusNormal"/>
        <w:jc w:val="right"/>
        <w:rPr>
          <w:rFonts w:ascii="Times New Roman" w:hAnsi="Times New Roman" w:cs="Times New Roman"/>
        </w:rPr>
      </w:pPr>
      <w:r w:rsidRPr="00F37C70">
        <w:rPr>
          <w:rFonts w:ascii="Times New Roman" w:hAnsi="Times New Roman" w:cs="Times New Roman"/>
        </w:rPr>
        <w:t>ориентированным некоммерческим организациям</w:t>
      </w:r>
    </w:p>
    <w:p w14:paraId="52D74E1F" w14:textId="77777777" w:rsidR="00F37C70" w:rsidRPr="00F37C70" w:rsidRDefault="00F37C70">
      <w:pPr>
        <w:spacing w:after="1"/>
        <w:rPr>
          <w:rFonts w:ascii="Times New Roman" w:hAnsi="Times New Roman" w:cs="Times New Roman"/>
          <w:lang w:val="ru-RU"/>
        </w:rPr>
      </w:pPr>
    </w:p>
    <w:p w14:paraId="6700C480" w14:textId="77777777" w:rsidR="00F37C70" w:rsidRPr="00F37C70" w:rsidRDefault="00F37C70" w:rsidP="00F37C70">
      <w:pPr>
        <w:pStyle w:val="ConsPlusNormal"/>
        <w:jc w:val="center"/>
        <w:rPr>
          <w:rFonts w:ascii="Times New Roman" w:hAnsi="Times New Roman" w:cs="Times New Roman"/>
        </w:rPr>
      </w:pPr>
    </w:p>
    <w:p w14:paraId="237F55F7" w14:textId="0930FD7F" w:rsidR="00F37C70" w:rsidRPr="00F37C70" w:rsidRDefault="00F37C70" w:rsidP="00F37C70">
      <w:pPr>
        <w:pStyle w:val="ConsPlusNonformat"/>
        <w:jc w:val="right"/>
        <w:rPr>
          <w:rFonts w:ascii="Times New Roman" w:hAnsi="Times New Roman" w:cs="Times New Roman"/>
        </w:rPr>
      </w:pPr>
      <w:r w:rsidRPr="00F37C70">
        <w:rPr>
          <w:rFonts w:ascii="Times New Roman" w:hAnsi="Times New Roman" w:cs="Times New Roman"/>
        </w:rPr>
        <w:t>(форма)</w:t>
      </w:r>
    </w:p>
    <w:p w14:paraId="6711BB0C" w14:textId="77777777" w:rsidR="00F37C70" w:rsidRPr="00F37C70" w:rsidRDefault="00F37C70" w:rsidP="00F37C70">
      <w:pPr>
        <w:pStyle w:val="ConsPlusNonformat"/>
        <w:jc w:val="center"/>
        <w:rPr>
          <w:rFonts w:ascii="Times New Roman" w:hAnsi="Times New Roman" w:cs="Times New Roman"/>
        </w:rPr>
      </w:pPr>
    </w:p>
    <w:p w14:paraId="2E419ECA" w14:textId="37799D92" w:rsidR="00F37C70" w:rsidRPr="00F37C70" w:rsidRDefault="00F37C70" w:rsidP="00F37C7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50"/>
      <w:bookmarkEnd w:id="0"/>
      <w:r w:rsidRPr="00F37C70">
        <w:rPr>
          <w:rFonts w:ascii="Times New Roman" w:hAnsi="Times New Roman" w:cs="Times New Roman"/>
          <w:sz w:val="24"/>
          <w:szCs w:val="24"/>
        </w:rPr>
        <w:t>ПРОЕКТ,</w:t>
      </w:r>
    </w:p>
    <w:p w14:paraId="267586A6" w14:textId="4F9EB8DD" w:rsidR="00F37C70" w:rsidRPr="00F37C70" w:rsidRDefault="00F37C70" w:rsidP="00F37C7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37C70">
        <w:rPr>
          <w:rFonts w:ascii="Times New Roman" w:hAnsi="Times New Roman" w:cs="Times New Roman"/>
          <w:sz w:val="24"/>
          <w:szCs w:val="24"/>
        </w:rPr>
        <w:t>представляемый на конкурс целевых проектов социально</w:t>
      </w:r>
    </w:p>
    <w:p w14:paraId="05BB4AED" w14:textId="1726D36D" w:rsidR="00F37C70" w:rsidRPr="00F37C70" w:rsidRDefault="00F37C70" w:rsidP="00F37C7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37C70">
        <w:rPr>
          <w:rFonts w:ascii="Times New Roman" w:hAnsi="Times New Roman" w:cs="Times New Roman"/>
          <w:sz w:val="24"/>
          <w:szCs w:val="24"/>
        </w:rPr>
        <w:t>ориентированных некоммерческих организаций</w:t>
      </w:r>
    </w:p>
    <w:p w14:paraId="7D36178C" w14:textId="77777777" w:rsidR="00F37C70" w:rsidRPr="00F37C70" w:rsidRDefault="00F37C70" w:rsidP="00F37C7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1F325191" w14:textId="4789A79B" w:rsidR="00F37C70" w:rsidRPr="00F37C70" w:rsidRDefault="00F37C70" w:rsidP="00F37C7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37C70">
        <w:rPr>
          <w:rFonts w:ascii="Times New Roman" w:hAnsi="Times New Roman" w:cs="Times New Roman"/>
          <w:sz w:val="24"/>
          <w:szCs w:val="24"/>
        </w:rPr>
        <w:t>I. Описание проекта</w:t>
      </w:r>
    </w:p>
    <w:p w14:paraId="686FFD51" w14:textId="77777777" w:rsidR="00F37C70" w:rsidRPr="00F37C70" w:rsidRDefault="00F37C7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3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19"/>
        <w:gridCol w:w="2081"/>
        <w:gridCol w:w="5113"/>
        <w:gridCol w:w="2254"/>
      </w:tblGrid>
      <w:tr w:rsidR="00F37C70" w:rsidRPr="00F37C70" w14:paraId="18A6D7D3" w14:textId="77777777" w:rsidTr="00F37C70">
        <w:trPr>
          <w:trHeight w:val="253"/>
        </w:trPr>
        <w:tc>
          <w:tcPr>
            <w:tcW w:w="6500" w:type="dxa"/>
            <w:gridSpan w:val="2"/>
          </w:tcPr>
          <w:p w14:paraId="2B55FDDE" w14:textId="77777777" w:rsidR="00F37C70" w:rsidRPr="00F37C70" w:rsidRDefault="00F37C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70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7367" w:type="dxa"/>
            <w:gridSpan w:val="2"/>
          </w:tcPr>
          <w:p w14:paraId="1CF907A4" w14:textId="77777777" w:rsidR="00F37C70" w:rsidRPr="00F37C70" w:rsidRDefault="00F37C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70">
              <w:rPr>
                <w:rFonts w:ascii="Times New Roman" w:hAnsi="Times New Roman" w:cs="Times New Roman"/>
              </w:rPr>
              <w:t>Поле для заполнения</w:t>
            </w:r>
          </w:p>
        </w:tc>
      </w:tr>
      <w:tr w:rsidR="00F37C70" w:rsidRPr="00F37C70" w14:paraId="6D08657C" w14:textId="77777777" w:rsidTr="00F37C70">
        <w:trPr>
          <w:trHeight w:val="1493"/>
        </w:trPr>
        <w:tc>
          <w:tcPr>
            <w:tcW w:w="6500" w:type="dxa"/>
            <w:gridSpan w:val="2"/>
          </w:tcPr>
          <w:p w14:paraId="53B28ACC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  <w:r w:rsidRPr="00F37C70">
              <w:rPr>
                <w:rFonts w:ascii="Times New Roman" w:hAnsi="Times New Roman" w:cs="Times New Roman"/>
              </w:rPr>
              <w:t xml:space="preserve">1. Приоритетное направление, на решение конкретных задач по которому в соответствии с </w:t>
            </w:r>
            <w:hyperlink r:id="rId4" w:history="1">
              <w:r w:rsidRPr="00F37C70">
                <w:rPr>
                  <w:rFonts w:ascii="Times New Roman" w:hAnsi="Times New Roman" w:cs="Times New Roman"/>
                  <w:color w:val="0000FF"/>
                </w:rPr>
                <w:t>пунктом 1 статьи 31.1</w:t>
              </w:r>
            </w:hyperlink>
            <w:r w:rsidRPr="00F37C70">
              <w:rPr>
                <w:rFonts w:ascii="Times New Roman" w:hAnsi="Times New Roman" w:cs="Times New Roman"/>
              </w:rPr>
              <w:t xml:space="preserve"> Федерального закона от 12 января 1996 года N 7-ФЗ и </w:t>
            </w:r>
            <w:hyperlink r:id="rId5" w:history="1">
              <w:r w:rsidRPr="00F37C70">
                <w:rPr>
                  <w:rFonts w:ascii="Times New Roman" w:hAnsi="Times New Roman" w:cs="Times New Roman"/>
                  <w:color w:val="0000FF"/>
                </w:rPr>
                <w:t>пунктом 1 статьи 11</w:t>
              </w:r>
            </w:hyperlink>
            <w:r w:rsidRPr="00F37C70">
              <w:rPr>
                <w:rFonts w:ascii="Times New Roman" w:hAnsi="Times New Roman" w:cs="Times New Roman"/>
              </w:rPr>
              <w:t xml:space="preserve"> областного закона от 27 апреля 2011 года N 281-21-ОЗ направлен проект</w:t>
            </w:r>
          </w:p>
        </w:tc>
        <w:tc>
          <w:tcPr>
            <w:tcW w:w="7367" w:type="dxa"/>
            <w:gridSpan w:val="2"/>
          </w:tcPr>
          <w:p w14:paraId="0383A973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7C70" w:rsidRPr="00F37C70" w14:paraId="6D4CB794" w14:textId="77777777" w:rsidTr="00F37C70">
        <w:trPr>
          <w:trHeight w:val="268"/>
        </w:trPr>
        <w:tc>
          <w:tcPr>
            <w:tcW w:w="6500" w:type="dxa"/>
            <w:gridSpan w:val="2"/>
          </w:tcPr>
          <w:p w14:paraId="762A358A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  <w:r w:rsidRPr="00F37C70">
              <w:rPr>
                <w:rFonts w:ascii="Times New Roman" w:hAnsi="Times New Roman" w:cs="Times New Roman"/>
              </w:rPr>
              <w:t>2. Наименование проекта</w:t>
            </w:r>
          </w:p>
        </w:tc>
        <w:tc>
          <w:tcPr>
            <w:tcW w:w="7367" w:type="dxa"/>
            <w:gridSpan w:val="2"/>
          </w:tcPr>
          <w:p w14:paraId="4C54D3C3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7C70" w:rsidRPr="00F37C70" w14:paraId="3FD3C610" w14:textId="77777777" w:rsidTr="00F37C70">
        <w:trPr>
          <w:trHeight w:val="1253"/>
        </w:trPr>
        <w:tc>
          <w:tcPr>
            <w:tcW w:w="6500" w:type="dxa"/>
            <w:gridSpan w:val="2"/>
          </w:tcPr>
          <w:p w14:paraId="332B9D81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  <w:r w:rsidRPr="00F37C70">
              <w:rPr>
                <w:rFonts w:ascii="Times New Roman" w:hAnsi="Times New Roman" w:cs="Times New Roman"/>
              </w:rPr>
              <w:t>3. Краткое описание проекта (основная идея, целевая аудитория, содержание, ожидаемые результаты, решаемая проблема, актуальность), объем текста - до 250 символов</w:t>
            </w:r>
          </w:p>
        </w:tc>
        <w:tc>
          <w:tcPr>
            <w:tcW w:w="7367" w:type="dxa"/>
            <w:gridSpan w:val="2"/>
          </w:tcPr>
          <w:p w14:paraId="2B4637B4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7C70" w:rsidRPr="00F37C70" w14:paraId="659134A6" w14:textId="77777777" w:rsidTr="00F37C70">
        <w:trPr>
          <w:trHeight w:val="761"/>
        </w:trPr>
        <w:tc>
          <w:tcPr>
            <w:tcW w:w="6500" w:type="dxa"/>
            <w:gridSpan w:val="2"/>
          </w:tcPr>
          <w:p w14:paraId="3A622D34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  <w:r w:rsidRPr="00F37C70">
              <w:rPr>
                <w:rFonts w:ascii="Times New Roman" w:hAnsi="Times New Roman" w:cs="Times New Roman"/>
              </w:rPr>
              <w:t>4. География проекта (муниципальные образования Архангельской области, на территории которых реализуется проект)</w:t>
            </w:r>
          </w:p>
        </w:tc>
        <w:tc>
          <w:tcPr>
            <w:tcW w:w="7367" w:type="dxa"/>
            <w:gridSpan w:val="2"/>
          </w:tcPr>
          <w:p w14:paraId="636CF21D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7C70" w:rsidRPr="00F37C70" w14:paraId="3FE34B2C" w14:textId="77777777" w:rsidTr="00F37C70">
        <w:trPr>
          <w:trHeight w:val="507"/>
        </w:trPr>
        <w:tc>
          <w:tcPr>
            <w:tcW w:w="6500" w:type="dxa"/>
            <w:gridSpan w:val="2"/>
          </w:tcPr>
          <w:p w14:paraId="0E9DB6A6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  <w:r w:rsidRPr="00F37C70">
              <w:rPr>
                <w:rFonts w:ascii="Times New Roman" w:hAnsi="Times New Roman" w:cs="Times New Roman"/>
              </w:rPr>
              <w:lastRenderedPageBreak/>
              <w:t>5. Дата начала реализации проекта (день, месяц, год)</w:t>
            </w:r>
          </w:p>
        </w:tc>
        <w:tc>
          <w:tcPr>
            <w:tcW w:w="7367" w:type="dxa"/>
            <w:gridSpan w:val="2"/>
          </w:tcPr>
          <w:p w14:paraId="5374B8D3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7C70" w:rsidRPr="00F37C70" w14:paraId="022FFFAB" w14:textId="77777777" w:rsidTr="00F37C70">
        <w:trPr>
          <w:trHeight w:val="268"/>
        </w:trPr>
        <w:tc>
          <w:tcPr>
            <w:tcW w:w="6500" w:type="dxa"/>
            <w:gridSpan w:val="2"/>
          </w:tcPr>
          <w:p w14:paraId="0DC7ACA1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  <w:r w:rsidRPr="00F37C70">
              <w:rPr>
                <w:rFonts w:ascii="Times New Roman" w:hAnsi="Times New Roman" w:cs="Times New Roman"/>
              </w:rPr>
              <w:t>6. Дата окончания реализации проекта (день, месяц, год)</w:t>
            </w:r>
          </w:p>
        </w:tc>
        <w:tc>
          <w:tcPr>
            <w:tcW w:w="7367" w:type="dxa"/>
            <w:gridSpan w:val="2"/>
          </w:tcPr>
          <w:p w14:paraId="40366791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7C70" w:rsidRPr="00F37C70" w14:paraId="31211094" w14:textId="77777777" w:rsidTr="00F37C70">
        <w:trPr>
          <w:trHeight w:val="507"/>
        </w:trPr>
        <w:tc>
          <w:tcPr>
            <w:tcW w:w="6500" w:type="dxa"/>
            <w:gridSpan w:val="2"/>
          </w:tcPr>
          <w:p w14:paraId="066FFC5F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  <w:r w:rsidRPr="00F37C70">
              <w:rPr>
                <w:rFonts w:ascii="Times New Roman" w:hAnsi="Times New Roman" w:cs="Times New Roman"/>
              </w:rPr>
              <w:t>7. Обоснование социальной значимости проекта, объем текста до 2500 символов</w:t>
            </w:r>
          </w:p>
        </w:tc>
        <w:tc>
          <w:tcPr>
            <w:tcW w:w="7367" w:type="dxa"/>
            <w:gridSpan w:val="2"/>
          </w:tcPr>
          <w:p w14:paraId="1131734D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7C70" w:rsidRPr="00F37C70" w14:paraId="79BF2DDD" w14:textId="77777777" w:rsidTr="00F37C70">
        <w:trPr>
          <w:trHeight w:val="2268"/>
        </w:trPr>
        <w:tc>
          <w:tcPr>
            <w:tcW w:w="6500" w:type="dxa"/>
            <w:gridSpan w:val="2"/>
          </w:tcPr>
          <w:p w14:paraId="5C85D086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  <w:r w:rsidRPr="00F37C70">
              <w:rPr>
                <w:rFonts w:ascii="Times New Roman" w:hAnsi="Times New Roman" w:cs="Times New Roman"/>
              </w:rPr>
              <w:t>8. Сведения о размещении информации о проекте в информационно-телекоммуникационной сети "Интернет": сетевой адрес файлов с подробным описанием проекта и презентацией проекта, письмами партнеров о поддержке проекта, дополнительная информация по проекту (заполняется по желанию заявителя)</w:t>
            </w:r>
          </w:p>
        </w:tc>
        <w:tc>
          <w:tcPr>
            <w:tcW w:w="7367" w:type="dxa"/>
            <w:gridSpan w:val="2"/>
          </w:tcPr>
          <w:p w14:paraId="149D8334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7C70" w:rsidRPr="00F37C70" w14:paraId="3A91689D" w14:textId="77777777" w:rsidTr="00F37C70">
        <w:trPr>
          <w:trHeight w:val="253"/>
        </w:trPr>
        <w:tc>
          <w:tcPr>
            <w:tcW w:w="4419" w:type="dxa"/>
          </w:tcPr>
          <w:p w14:paraId="364F7E88" w14:textId="77777777" w:rsidR="00F37C70" w:rsidRPr="00F37C70" w:rsidRDefault="00F37C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70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9448" w:type="dxa"/>
            <w:gridSpan w:val="3"/>
          </w:tcPr>
          <w:p w14:paraId="22B5FC01" w14:textId="77777777" w:rsidR="00F37C70" w:rsidRPr="00F37C70" w:rsidRDefault="00F37C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70">
              <w:rPr>
                <w:rFonts w:ascii="Times New Roman" w:hAnsi="Times New Roman" w:cs="Times New Roman"/>
              </w:rPr>
              <w:t>Поле для заполнения</w:t>
            </w:r>
          </w:p>
        </w:tc>
      </w:tr>
      <w:tr w:rsidR="00F37C70" w:rsidRPr="00F37C70" w14:paraId="34A6D49F" w14:textId="77777777" w:rsidTr="00F37C70">
        <w:trPr>
          <w:trHeight w:val="612"/>
        </w:trPr>
        <w:tc>
          <w:tcPr>
            <w:tcW w:w="4419" w:type="dxa"/>
            <w:vMerge w:val="restart"/>
          </w:tcPr>
          <w:p w14:paraId="776715FD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  <w:r w:rsidRPr="00F37C70">
              <w:rPr>
                <w:rFonts w:ascii="Times New Roman" w:hAnsi="Times New Roman" w:cs="Times New Roman"/>
              </w:rPr>
              <w:t>9. Целевые группы проекта (наименование целевых групп с указанием количества лиц, вовлеченных в реализацию проекта)</w:t>
            </w:r>
          </w:p>
        </w:tc>
        <w:tc>
          <w:tcPr>
            <w:tcW w:w="7194" w:type="dxa"/>
            <w:gridSpan w:val="2"/>
          </w:tcPr>
          <w:p w14:paraId="48C38BA3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  <w:r w:rsidRPr="00F37C70">
              <w:rPr>
                <w:rFonts w:ascii="Times New Roman" w:hAnsi="Times New Roman" w:cs="Times New Roman"/>
              </w:rPr>
              <w:t>Целевые группы</w:t>
            </w:r>
          </w:p>
        </w:tc>
        <w:tc>
          <w:tcPr>
            <w:tcW w:w="2253" w:type="dxa"/>
          </w:tcPr>
          <w:p w14:paraId="10D0C874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  <w:r w:rsidRPr="00F37C70">
              <w:rPr>
                <w:rFonts w:ascii="Times New Roman" w:hAnsi="Times New Roman" w:cs="Times New Roman"/>
              </w:rPr>
              <w:t>Количество человек</w:t>
            </w:r>
          </w:p>
        </w:tc>
      </w:tr>
      <w:tr w:rsidR="00F37C70" w:rsidRPr="00F37C70" w14:paraId="7861F4F8" w14:textId="77777777" w:rsidTr="00F37C70">
        <w:trPr>
          <w:trHeight w:val="612"/>
        </w:trPr>
        <w:tc>
          <w:tcPr>
            <w:tcW w:w="4419" w:type="dxa"/>
            <w:vMerge/>
          </w:tcPr>
          <w:p w14:paraId="7F37A05D" w14:textId="77777777" w:rsidR="00F37C70" w:rsidRPr="00F37C70" w:rsidRDefault="00F37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94" w:type="dxa"/>
            <w:gridSpan w:val="2"/>
          </w:tcPr>
          <w:p w14:paraId="1410105D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  <w:r w:rsidRPr="00F37C70">
              <w:rPr>
                <w:rFonts w:ascii="Times New Roman" w:hAnsi="Times New Roman" w:cs="Times New Roman"/>
              </w:rPr>
              <w:t xml:space="preserve">1) </w:t>
            </w:r>
            <w:proofErr w:type="spellStart"/>
            <w:r w:rsidRPr="00F37C70">
              <w:rPr>
                <w:rFonts w:ascii="Times New Roman" w:hAnsi="Times New Roman" w:cs="Times New Roman"/>
              </w:rPr>
              <w:t>алко</w:t>
            </w:r>
            <w:proofErr w:type="spellEnd"/>
            <w:r w:rsidRPr="00F37C70">
              <w:rPr>
                <w:rFonts w:ascii="Times New Roman" w:hAnsi="Times New Roman" w:cs="Times New Roman"/>
              </w:rPr>
              <w:t>- и наркозависимые лица</w:t>
            </w:r>
          </w:p>
        </w:tc>
        <w:tc>
          <w:tcPr>
            <w:tcW w:w="2253" w:type="dxa"/>
          </w:tcPr>
          <w:p w14:paraId="47508DEF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7C70" w:rsidRPr="00F37C70" w14:paraId="6E81529D" w14:textId="77777777" w:rsidTr="00F37C70">
        <w:trPr>
          <w:trHeight w:val="612"/>
        </w:trPr>
        <w:tc>
          <w:tcPr>
            <w:tcW w:w="4419" w:type="dxa"/>
            <w:vMerge/>
          </w:tcPr>
          <w:p w14:paraId="60FFC48E" w14:textId="77777777" w:rsidR="00F37C70" w:rsidRPr="00F37C70" w:rsidRDefault="00F37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94" w:type="dxa"/>
            <w:gridSpan w:val="2"/>
          </w:tcPr>
          <w:p w14:paraId="4F245C2B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  <w:r w:rsidRPr="00F37C70">
              <w:rPr>
                <w:rFonts w:ascii="Times New Roman" w:hAnsi="Times New Roman" w:cs="Times New Roman"/>
              </w:rPr>
              <w:t>2) беженцы</w:t>
            </w:r>
          </w:p>
        </w:tc>
        <w:tc>
          <w:tcPr>
            <w:tcW w:w="2253" w:type="dxa"/>
          </w:tcPr>
          <w:p w14:paraId="40F0BCA1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7C70" w:rsidRPr="00F37C70" w14:paraId="4B443171" w14:textId="77777777" w:rsidTr="00F37C70">
        <w:trPr>
          <w:trHeight w:val="612"/>
        </w:trPr>
        <w:tc>
          <w:tcPr>
            <w:tcW w:w="4419" w:type="dxa"/>
            <w:vMerge/>
          </w:tcPr>
          <w:p w14:paraId="724B40FA" w14:textId="77777777" w:rsidR="00F37C70" w:rsidRPr="00F37C70" w:rsidRDefault="00F37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94" w:type="dxa"/>
            <w:gridSpan w:val="2"/>
          </w:tcPr>
          <w:p w14:paraId="4C089F0C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  <w:r w:rsidRPr="00F37C70">
              <w:rPr>
                <w:rFonts w:ascii="Times New Roman" w:hAnsi="Times New Roman" w:cs="Times New Roman"/>
              </w:rPr>
              <w:t>3) лица без определенного места жительства</w:t>
            </w:r>
          </w:p>
        </w:tc>
        <w:tc>
          <w:tcPr>
            <w:tcW w:w="2253" w:type="dxa"/>
          </w:tcPr>
          <w:p w14:paraId="01CA5C51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7C70" w:rsidRPr="00F37C70" w14:paraId="3866D5BF" w14:textId="77777777" w:rsidTr="00F37C70">
        <w:trPr>
          <w:trHeight w:val="612"/>
        </w:trPr>
        <w:tc>
          <w:tcPr>
            <w:tcW w:w="4419" w:type="dxa"/>
            <w:vMerge/>
          </w:tcPr>
          <w:p w14:paraId="1229A7BA" w14:textId="77777777" w:rsidR="00F37C70" w:rsidRPr="00F37C70" w:rsidRDefault="00F37C7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194" w:type="dxa"/>
            <w:gridSpan w:val="2"/>
          </w:tcPr>
          <w:p w14:paraId="631455B9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  <w:r w:rsidRPr="00F37C70">
              <w:rPr>
                <w:rFonts w:ascii="Times New Roman" w:hAnsi="Times New Roman" w:cs="Times New Roman"/>
              </w:rPr>
              <w:t>4) ветераны</w:t>
            </w:r>
          </w:p>
        </w:tc>
        <w:tc>
          <w:tcPr>
            <w:tcW w:w="2253" w:type="dxa"/>
          </w:tcPr>
          <w:p w14:paraId="1E297B2B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7C70" w:rsidRPr="00F37C70" w14:paraId="0510083B" w14:textId="77777777" w:rsidTr="00F37C70">
        <w:trPr>
          <w:trHeight w:val="612"/>
        </w:trPr>
        <w:tc>
          <w:tcPr>
            <w:tcW w:w="4419" w:type="dxa"/>
            <w:vMerge/>
          </w:tcPr>
          <w:p w14:paraId="5C22D1E8" w14:textId="77777777" w:rsidR="00F37C70" w:rsidRPr="00F37C70" w:rsidRDefault="00F37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94" w:type="dxa"/>
            <w:gridSpan w:val="2"/>
          </w:tcPr>
          <w:p w14:paraId="3EDBA319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  <w:r w:rsidRPr="00F37C70">
              <w:rPr>
                <w:rFonts w:ascii="Times New Roman" w:hAnsi="Times New Roman" w:cs="Times New Roman"/>
              </w:rPr>
              <w:t>5) дети и подростки</w:t>
            </w:r>
          </w:p>
        </w:tc>
        <w:tc>
          <w:tcPr>
            <w:tcW w:w="2253" w:type="dxa"/>
          </w:tcPr>
          <w:p w14:paraId="0B0CCC8E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7C70" w:rsidRPr="00F37C70" w14:paraId="0557FFDA" w14:textId="77777777" w:rsidTr="00F37C70">
        <w:trPr>
          <w:trHeight w:val="612"/>
        </w:trPr>
        <w:tc>
          <w:tcPr>
            <w:tcW w:w="4419" w:type="dxa"/>
            <w:vMerge/>
          </w:tcPr>
          <w:p w14:paraId="53186C17" w14:textId="77777777" w:rsidR="00F37C70" w:rsidRPr="00F37C70" w:rsidRDefault="00F37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94" w:type="dxa"/>
            <w:gridSpan w:val="2"/>
          </w:tcPr>
          <w:p w14:paraId="6AF79215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  <w:r w:rsidRPr="00F37C70">
              <w:rPr>
                <w:rFonts w:ascii="Times New Roman" w:hAnsi="Times New Roman" w:cs="Times New Roman"/>
              </w:rPr>
              <w:t>6) женщины</w:t>
            </w:r>
          </w:p>
        </w:tc>
        <w:tc>
          <w:tcPr>
            <w:tcW w:w="2253" w:type="dxa"/>
          </w:tcPr>
          <w:p w14:paraId="36AC26C4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7C70" w:rsidRPr="00F37C70" w14:paraId="5A96B841" w14:textId="77777777" w:rsidTr="00F37C70">
        <w:trPr>
          <w:trHeight w:val="612"/>
        </w:trPr>
        <w:tc>
          <w:tcPr>
            <w:tcW w:w="4419" w:type="dxa"/>
            <w:vMerge/>
          </w:tcPr>
          <w:p w14:paraId="1BFF0F16" w14:textId="77777777" w:rsidR="00F37C70" w:rsidRPr="00F37C70" w:rsidRDefault="00F37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94" w:type="dxa"/>
            <w:gridSpan w:val="2"/>
          </w:tcPr>
          <w:p w14:paraId="22F27E02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  <w:r w:rsidRPr="00F37C70">
              <w:rPr>
                <w:rFonts w:ascii="Times New Roman" w:hAnsi="Times New Roman" w:cs="Times New Roman"/>
              </w:rPr>
              <w:t>7) лица, находящиеся в местах лишения свободы</w:t>
            </w:r>
          </w:p>
        </w:tc>
        <w:tc>
          <w:tcPr>
            <w:tcW w:w="2253" w:type="dxa"/>
          </w:tcPr>
          <w:p w14:paraId="4BD8E359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7C70" w:rsidRPr="00F37C70" w14:paraId="35554DC0" w14:textId="77777777" w:rsidTr="00F37C70">
        <w:trPr>
          <w:trHeight w:val="612"/>
        </w:trPr>
        <w:tc>
          <w:tcPr>
            <w:tcW w:w="4419" w:type="dxa"/>
            <w:vMerge/>
          </w:tcPr>
          <w:p w14:paraId="6327772B" w14:textId="77777777" w:rsidR="00F37C70" w:rsidRPr="00F37C70" w:rsidRDefault="00F37C7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194" w:type="dxa"/>
            <w:gridSpan w:val="2"/>
          </w:tcPr>
          <w:p w14:paraId="7C13997D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  <w:r w:rsidRPr="00F37C70">
              <w:rPr>
                <w:rFonts w:ascii="Times New Roman" w:hAnsi="Times New Roman" w:cs="Times New Roman"/>
              </w:rPr>
              <w:t>8) мигранты</w:t>
            </w:r>
          </w:p>
        </w:tc>
        <w:tc>
          <w:tcPr>
            <w:tcW w:w="2253" w:type="dxa"/>
          </w:tcPr>
          <w:p w14:paraId="16F44DB1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7C70" w:rsidRPr="00F37C70" w14:paraId="28DFB101" w14:textId="77777777" w:rsidTr="00F37C70">
        <w:trPr>
          <w:trHeight w:val="612"/>
        </w:trPr>
        <w:tc>
          <w:tcPr>
            <w:tcW w:w="4419" w:type="dxa"/>
            <w:vMerge/>
          </w:tcPr>
          <w:p w14:paraId="24949F69" w14:textId="77777777" w:rsidR="00F37C70" w:rsidRPr="00F37C70" w:rsidRDefault="00F37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94" w:type="dxa"/>
            <w:gridSpan w:val="2"/>
          </w:tcPr>
          <w:p w14:paraId="74B43EC1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  <w:r w:rsidRPr="00F37C70">
              <w:rPr>
                <w:rFonts w:ascii="Times New Roman" w:hAnsi="Times New Roman" w:cs="Times New Roman"/>
              </w:rPr>
              <w:t>9) многодетные семьи (трое и более детей в возрасте до 18 лет)</w:t>
            </w:r>
          </w:p>
        </w:tc>
        <w:tc>
          <w:tcPr>
            <w:tcW w:w="2253" w:type="dxa"/>
          </w:tcPr>
          <w:p w14:paraId="41D87A7C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7C70" w:rsidRPr="00F37C70" w14:paraId="5E49C2CB" w14:textId="77777777" w:rsidTr="00F37C70">
        <w:trPr>
          <w:trHeight w:val="612"/>
        </w:trPr>
        <w:tc>
          <w:tcPr>
            <w:tcW w:w="4419" w:type="dxa"/>
            <w:vMerge/>
          </w:tcPr>
          <w:p w14:paraId="2896318E" w14:textId="77777777" w:rsidR="00F37C70" w:rsidRPr="00F37C70" w:rsidRDefault="00F37C7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194" w:type="dxa"/>
            <w:gridSpan w:val="2"/>
          </w:tcPr>
          <w:p w14:paraId="24F7E549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  <w:r w:rsidRPr="00F37C70">
              <w:rPr>
                <w:rFonts w:ascii="Times New Roman" w:hAnsi="Times New Roman" w:cs="Times New Roman"/>
              </w:rPr>
              <w:t>10) люди с ограниченными возможностями здоровья</w:t>
            </w:r>
          </w:p>
        </w:tc>
        <w:tc>
          <w:tcPr>
            <w:tcW w:w="2253" w:type="dxa"/>
          </w:tcPr>
          <w:p w14:paraId="5523ED0C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7C70" w:rsidRPr="00F37C70" w14:paraId="4C7F4E0C" w14:textId="77777777" w:rsidTr="00F37C70">
        <w:trPr>
          <w:trHeight w:val="612"/>
        </w:trPr>
        <w:tc>
          <w:tcPr>
            <w:tcW w:w="4419" w:type="dxa"/>
            <w:vMerge/>
          </w:tcPr>
          <w:p w14:paraId="4EC2D2FE" w14:textId="77777777" w:rsidR="00F37C70" w:rsidRPr="00F37C70" w:rsidRDefault="00F37C7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194" w:type="dxa"/>
            <w:gridSpan w:val="2"/>
          </w:tcPr>
          <w:p w14:paraId="23252DAC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  <w:r w:rsidRPr="00F37C70">
              <w:rPr>
                <w:rFonts w:ascii="Times New Roman" w:hAnsi="Times New Roman" w:cs="Times New Roman"/>
              </w:rPr>
              <w:t>11) молодежь и студенты</w:t>
            </w:r>
          </w:p>
        </w:tc>
        <w:tc>
          <w:tcPr>
            <w:tcW w:w="2253" w:type="dxa"/>
          </w:tcPr>
          <w:p w14:paraId="6455D954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7C70" w:rsidRPr="00F37C70" w14:paraId="2AE521CC" w14:textId="77777777" w:rsidTr="00F37C70">
        <w:trPr>
          <w:trHeight w:val="612"/>
        </w:trPr>
        <w:tc>
          <w:tcPr>
            <w:tcW w:w="4419" w:type="dxa"/>
            <w:vMerge/>
          </w:tcPr>
          <w:p w14:paraId="4AE1F6BA" w14:textId="77777777" w:rsidR="00F37C70" w:rsidRPr="00F37C70" w:rsidRDefault="00F37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94" w:type="dxa"/>
            <w:gridSpan w:val="2"/>
          </w:tcPr>
          <w:p w14:paraId="59C32BA4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  <w:r w:rsidRPr="00F37C70">
              <w:rPr>
                <w:rFonts w:ascii="Times New Roman" w:hAnsi="Times New Roman" w:cs="Times New Roman"/>
              </w:rPr>
              <w:t>12) пенсионеры</w:t>
            </w:r>
          </w:p>
        </w:tc>
        <w:tc>
          <w:tcPr>
            <w:tcW w:w="2253" w:type="dxa"/>
          </w:tcPr>
          <w:p w14:paraId="2F6E05E6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7C70" w:rsidRPr="00F37C70" w14:paraId="18554B35" w14:textId="77777777" w:rsidTr="00F37C70">
        <w:trPr>
          <w:trHeight w:val="612"/>
        </w:trPr>
        <w:tc>
          <w:tcPr>
            <w:tcW w:w="4419" w:type="dxa"/>
            <w:vMerge/>
          </w:tcPr>
          <w:p w14:paraId="334E4F66" w14:textId="77777777" w:rsidR="00F37C70" w:rsidRPr="00F37C70" w:rsidRDefault="00F37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94" w:type="dxa"/>
            <w:gridSpan w:val="2"/>
          </w:tcPr>
          <w:p w14:paraId="5E48D00C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  <w:r w:rsidRPr="00F37C70">
              <w:rPr>
                <w:rFonts w:ascii="Times New Roman" w:hAnsi="Times New Roman" w:cs="Times New Roman"/>
              </w:rPr>
              <w:t>13) дети, находящиеся в трудной жизненной ситуации</w:t>
            </w:r>
          </w:p>
        </w:tc>
        <w:tc>
          <w:tcPr>
            <w:tcW w:w="2253" w:type="dxa"/>
          </w:tcPr>
          <w:p w14:paraId="2A624DF4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7C70" w:rsidRPr="00F37C70" w14:paraId="2A606F90" w14:textId="77777777" w:rsidTr="00F37C70">
        <w:trPr>
          <w:trHeight w:val="612"/>
        </w:trPr>
        <w:tc>
          <w:tcPr>
            <w:tcW w:w="4419" w:type="dxa"/>
            <w:vMerge/>
          </w:tcPr>
          <w:p w14:paraId="1B32E142" w14:textId="77777777" w:rsidR="00F37C70" w:rsidRPr="00F37C70" w:rsidRDefault="00F37C7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194" w:type="dxa"/>
            <w:gridSpan w:val="2"/>
          </w:tcPr>
          <w:p w14:paraId="09F872E0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  <w:r w:rsidRPr="00F37C70">
              <w:rPr>
                <w:rFonts w:ascii="Times New Roman" w:hAnsi="Times New Roman" w:cs="Times New Roman"/>
              </w:rPr>
              <w:t>14) лица, попавшие в трудную жизненную ситуацию</w:t>
            </w:r>
          </w:p>
        </w:tc>
        <w:tc>
          <w:tcPr>
            <w:tcW w:w="2253" w:type="dxa"/>
          </w:tcPr>
          <w:p w14:paraId="1B5BC34F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7C70" w:rsidRPr="00F37C70" w14:paraId="6CDE4648" w14:textId="77777777" w:rsidTr="00F37C70">
        <w:trPr>
          <w:trHeight w:val="612"/>
        </w:trPr>
        <w:tc>
          <w:tcPr>
            <w:tcW w:w="4419" w:type="dxa"/>
            <w:vMerge/>
          </w:tcPr>
          <w:p w14:paraId="50A4B430" w14:textId="77777777" w:rsidR="00F37C70" w:rsidRPr="00F37C70" w:rsidRDefault="00F37C7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194" w:type="dxa"/>
            <w:gridSpan w:val="2"/>
          </w:tcPr>
          <w:p w14:paraId="59A17D36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  <w:r w:rsidRPr="00F37C70">
              <w:rPr>
                <w:rFonts w:ascii="Times New Roman" w:hAnsi="Times New Roman" w:cs="Times New Roman"/>
              </w:rPr>
              <w:t>15) онкобольные</w:t>
            </w:r>
          </w:p>
        </w:tc>
        <w:tc>
          <w:tcPr>
            <w:tcW w:w="2253" w:type="dxa"/>
          </w:tcPr>
          <w:p w14:paraId="234D706A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7C70" w:rsidRPr="00F37C70" w14:paraId="448406B1" w14:textId="77777777" w:rsidTr="00F37C70">
        <w:trPr>
          <w:trHeight w:val="612"/>
        </w:trPr>
        <w:tc>
          <w:tcPr>
            <w:tcW w:w="4419" w:type="dxa"/>
            <w:vMerge/>
          </w:tcPr>
          <w:p w14:paraId="263B25B4" w14:textId="77777777" w:rsidR="00F37C70" w:rsidRPr="00F37C70" w:rsidRDefault="00F37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94" w:type="dxa"/>
            <w:gridSpan w:val="2"/>
          </w:tcPr>
          <w:p w14:paraId="46223372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  <w:r w:rsidRPr="00F37C70">
              <w:rPr>
                <w:rFonts w:ascii="Times New Roman" w:hAnsi="Times New Roman" w:cs="Times New Roman"/>
              </w:rPr>
              <w:t>16) лица с тяжелыми формами хронических заболеваний</w:t>
            </w:r>
          </w:p>
        </w:tc>
        <w:tc>
          <w:tcPr>
            <w:tcW w:w="2253" w:type="dxa"/>
          </w:tcPr>
          <w:p w14:paraId="291C7A13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7C70" w:rsidRPr="00F37C70" w14:paraId="211A7F69" w14:textId="77777777" w:rsidTr="00F37C70">
        <w:trPr>
          <w:trHeight w:val="612"/>
        </w:trPr>
        <w:tc>
          <w:tcPr>
            <w:tcW w:w="4419" w:type="dxa"/>
            <w:vMerge/>
          </w:tcPr>
          <w:p w14:paraId="18017B56" w14:textId="77777777" w:rsidR="00F37C70" w:rsidRPr="00F37C70" w:rsidRDefault="00F37C7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194" w:type="dxa"/>
            <w:gridSpan w:val="2"/>
          </w:tcPr>
          <w:p w14:paraId="0BE54D37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  <w:r w:rsidRPr="00F37C70">
              <w:rPr>
                <w:rFonts w:ascii="Times New Roman" w:hAnsi="Times New Roman" w:cs="Times New Roman"/>
              </w:rPr>
              <w:t>17) лица, пострадавшие от насилия</w:t>
            </w:r>
          </w:p>
        </w:tc>
        <w:tc>
          <w:tcPr>
            <w:tcW w:w="2253" w:type="dxa"/>
          </w:tcPr>
          <w:p w14:paraId="76CFE894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7C70" w:rsidRPr="00F37C70" w14:paraId="0DDBB6F1" w14:textId="77777777" w:rsidTr="00F37C70">
        <w:trPr>
          <w:trHeight w:val="612"/>
        </w:trPr>
        <w:tc>
          <w:tcPr>
            <w:tcW w:w="4419" w:type="dxa"/>
            <w:vMerge/>
          </w:tcPr>
          <w:p w14:paraId="1096AC8C" w14:textId="77777777" w:rsidR="00F37C70" w:rsidRPr="00F37C70" w:rsidRDefault="00F37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94" w:type="dxa"/>
            <w:gridSpan w:val="2"/>
          </w:tcPr>
          <w:p w14:paraId="7F6642AF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  <w:r w:rsidRPr="00F37C70">
              <w:rPr>
                <w:rFonts w:ascii="Times New Roman" w:hAnsi="Times New Roman" w:cs="Times New Roman"/>
              </w:rPr>
              <w:t>18) лица, пострадавшие от катастроф и чрезвычайных ситуаций</w:t>
            </w:r>
          </w:p>
        </w:tc>
        <w:tc>
          <w:tcPr>
            <w:tcW w:w="2253" w:type="dxa"/>
          </w:tcPr>
          <w:p w14:paraId="11192CE3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7C70" w:rsidRPr="00F37C70" w14:paraId="6DD9D436" w14:textId="77777777" w:rsidTr="00F37C70">
        <w:trPr>
          <w:trHeight w:val="612"/>
        </w:trPr>
        <w:tc>
          <w:tcPr>
            <w:tcW w:w="4419" w:type="dxa"/>
            <w:vMerge/>
          </w:tcPr>
          <w:p w14:paraId="4105F10D" w14:textId="77777777" w:rsidR="00F37C70" w:rsidRPr="00F37C70" w:rsidRDefault="00F37C7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194" w:type="dxa"/>
            <w:gridSpan w:val="2"/>
          </w:tcPr>
          <w:p w14:paraId="1BFD4DBA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  <w:r w:rsidRPr="00F37C70">
              <w:rPr>
                <w:rFonts w:ascii="Times New Roman" w:hAnsi="Times New Roman" w:cs="Times New Roman"/>
              </w:rPr>
              <w:t>19) лица, участвующие в профилактике и решении проблем окружающей среды</w:t>
            </w:r>
          </w:p>
        </w:tc>
        <w:tc>
          <w:tcPr>
            <w:tcW w:w="2253" w:type="dxa"/>
          </w:tcPr>
          <w:p w14:paraId="5F9B8F6B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7C70" w:rsidRPr="00F37C70" w14:paraId="6DE402AF" w14:textId="77777777" w:rsidTr="00F37C70">
        <w:trPr>
          <w:trHeight w:val="612"/>
        </w:trPr>
        <w:tc>
          <w:tcPr>
            <w:tcW w:w="4419" w:type="dxa"/>
            <w:vMerge/>
          </w:tcPr>
          <w:p w14:paraId="58AEFB60" w14:textId="77777777" w:rsidR="00F37C70" w:rsidRPr="00F37C70" w:rsidRDefault="00F37C7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194" w:type="dxa"/>
            <w:gridSpan w:val="2"/>
          </w:tcPr>
          <w:p w14:paraId="4BEE711C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  <w:r w:rsidRPr="00F37C70">
              <w:rPr>
                <w:rFonts w:ascii="Times New Roman" w:hAnsi="Times New Roman" w:cs="Times New Roman"/>
              </w:rPr>
              <w:t>20) (свой вариант)</w:t>
            </w:r>
          </w:p>
        </w:tc>
        <w:tc>
          <w:tcPr>
            <w:tcW w:w="2253" w:type="dxa"/>
          </w:tcPr>
          <w:p w14:paraId="157613D8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7C70" w:rsidRPr="00F37C70" w14:paraId="4A54E2B0" w14:textId="77777777" w:rsidTr="00F37C70">
        <w:trPr>
          <w:trHeight w:val="253"/>
        </w:trPr>
        <w:tc>
          <w:tcPr>
            <w:tcW w:w="4419" w:type="dxa"/>
          </w:tcPr>
          <w:p w14:paraId="5F47DCC6" w14:textId="77777777" w:rsidR="00F37C70" w:rsidRPr="00F37C70" w:rsidRDefault="00F37C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7C70">
              <w:rPr>
                <w:rFonts w:ascii="Times New Roman" w:hAnsi="Times New Roman" w:cs="Times New Roman"/>
              </w:rPr>
              <w:t>10. Цель (цели) проекта</w:t>
            </w:r>
          </w:p>
        </w:tc>
        <w:tc>
          <w:tcPr>
            <w:tcW w:w="9448" w:type="dxa"/>
            <w:gridSpan w:val="3"/>
          </w:tcPr>
          <w:p w14:paraId="62ED72AB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7C70" w:rsidRPr="00F37C70" w14:paraId="4F9E8BF5" w14:textId="77777777" w:rsidTr="00F37C70">
        <w:trPr>
          <w:trHeight w:val="253"/>
        </w:trPr>
        <w:tc>
          <w:tcPr>
            <w:tcW w:w="4419" w:type="dxa"/>
          </w:tcPr>
          <w:p w14:paraId="3589483D" w14:textId="77777777" w:rsidR="00F37C70" w:rsidRPr="00F37C70" w:rsidRDefault="00F37C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7C70">
              <w:rPr>
                <w:rFonts w:ascii="Times New Roman" w:hAnsi="Times New Roman" w:cs="Times New Roman"/>
              </w:rPr>
              <w:t>11. Задачи проекта</w:t>
            </w:r>
          </w:p>
        </w:tc>
        <w:tc>
          <w:tcPr>
            <w:tcW w:w="9448" w:type="dxa"/>
            <w:gridSpan w:val="3"/>
          </w:tcPr>
          <w:p w14:paraId="6EA51EE1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7C70" w:rsidRPr="00F37C70" w14:paraId="0D819F19" w14:textId="77777777" w:rsidTr="00F37C70">
        <w:trPr>
          <w:trHeight w:val="612"/>
        </w:trPr>
        <w:tc>
          <w:tcPr>
            <w:tcW w:w="4419" w:type="dxa"/>
            <w:vMerge w:val="restart"/>
          </w:tcPr>
          <w:p w14:paraId="106C1757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  <w:r w:rsidRPr="00F37C70">
              <w:rPr>
                <w:rFonts w:ascii="Times New Roman" w:hAnsi="Times New Roman" w:cs="Times New Roman"/>
              </w:rPr>
              <w:t>12. Партнеры проекта</w:t>
            </w:r>
          </w:p>
        </w:tc>
        <w:tc>
          <w:tcPr>
            <w:tcW w:w="7194" w:type="dxa"/>
            <w:gridSpan w:val="2"/>
          </w:tcPr>
          <w:p w14:paraId="1DC81636" w14:textId="77777777" w:rsidR="00F37C70" w:rsidRPr="00F37C70" w:rsidRDefault="00F37C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70">
              <w:rPr>
                <w:rFonts w:ascii="Times New Roman" w:hAnsi="Times New Roman" w:cs="Times New Roman"/>
              </w:rPr>
              <w:t>Партнер</w:t>
            </w:r>
          </w:p>
        </w:tc>
        <w:tc>
          <w:tcPr>
            <w:tcW w:w="2253" w:type="dxa"/>
          </w:tcPr>
          <w:p w14:paraId="2008D289" w14:textId="77777777" w:rsidR="00F37C70" w:rsidRPr="00F37C70" w:rsidRDefault="00F37C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70">
              <w:rPr>
                <w:rFonts w:ascii="Times New Roman" w:hAnsi="Times New Roman" w:cs="Times New Roman"/>
              </w:rPr>
              <w:t>Вид поддержки</w:t>
            </w:r>
          </w:p>
        </w:tc>
      </w:tr>
      <w:tr w:rsidR="00F37C70" w:rsidRPr="00F37C70" w14:paraId="61D0AE6F" w14:textId="77777777" w:rsidTr="00F37C70">
        <w:trPr>
          <w:trHeight w:val="612"/>
        </w:trPr>
        <w:tc>
          <w:tcPr>
            <w:tcW w:w="4419" w:type="dxa"/>
            <w:vMerge/>
          </w:tcPr>
          <w:p w14:paraId="40C146F1" w14:textId="77777777" w:rsidR="00F37C70" w:rsidRPr="00F37C70" w:rsidRDefault="00F37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94" w:type="dxa"/>
            <w:gridSpan w:val="2"/>
          </w:tcPr>
          <w:p w14:paraId="51CB629E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</w:tcPr>
          <w:p w14:paraId="029323CA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7C70" w:rsidRPr="00F37C70" w14:paraId="3C7665BB" w14:textId="77777777" w:rsidTr="00F37C70">
        <w:trPr>
          <w:trHeight w:val="612"/>
        </w:trPr>
        <w:tc>
          <w:tcPr>
            <w:tcW w:w="4419" w:type="dxa"/>
            <w:vMerge/>
          </w:tcPr>
          <w:p w14:paraId="1DC0BF0E" w14:textId="77777777" w:rsidR="00F37C70" w:rsidRPr="00F37C70" w:rsidRDefault="00F37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94" w:type="dxa"/>
            <w:gridSpan w:val="2"/>
          </w:tcPr>
          <w:p w14:paraId="066E47B1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</w:tcPr>
          <w:p w14:paraId="4FC10F57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7C70" w:rsidRPr="00F37C70" w14:paraId="19245F0C" w14:textId="77777777" w:rsidTr="00F37C70">
        <w:trPr>
          <w:trHeight w:val="612"/>
        </w:trPr>
        <w:tc>
          <w:tcPr>
            <w:tcW w:w="4419" w:type="dxa"/>
            <w:vMerge/>
          </w:tcPr>
          <w:p w14:paraId="25298AB5" w14:textId="77777777" w:rsidR="00F37C70" w:rsidRPr="00F37C70" w:rsidRDefault="00F37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94" w:type="dxa"/>
            <w:gridSpan w:val="2"/>
          </w:tcPr>
          <w:p w14:paraId="45BAF814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</w:tcPr>
          <w:p w14:paraId="30CBE531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7C70" w:rsidRPr="00F37C70" w14:paraId="131070E1" w14:textId="77777777" w:rsidTr="00F37C70">
        <w:trPr>
          <w:trHeight w:val="612"/>
        </w:trPr>
        <w:tc>
          <w:tcPr>
            <w:tcW w:w="4419" w:type="dxa"/>
            <w:vMerge/>
          </w:tcPr>
          <w:p w14:paraId="235F0576" w14:textId="77777777" w:rsidR="00F37C70" w:rsidRPr="00F37C70" w:rsidRDefault="00F37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94" w:type="dxa"/>
            <w:gridSpan w:val="2"/>
          </w:tcPr>
          <w:p w14:paraId="0F6138E4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</w:tcPr>
          <w:p w14:paraId="1FD03F13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7C70" w:rsidRPr="00F37C70" w14:paraId="06C2F725" w14:textId="77777777" w:rsidTr="00F37C70">
        <w:trPr>
          <w:trHeight w:val="612"/>
        </w:trPr>
        <w:tc>
          <w:tcPr>
            <w:tcW w:w="4419" w:type="dxa"/>
            <w:vMerge/>
          </w:tcPr>
          <w:p w14:paraId="78C72B52" w14:textId="77777777" w:rsidR="00F37C70" w:rsidRPr="00F37C70" w:rsidRDefault="00F37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94" w:type="dxa"/>
            <w:gridSpan w:val="2"/>
          </w:tcPr>
          <w:p w14:paraId="0BD5E2DA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</w:tcPr>
          <w:p w14:paraId="276C74A0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7C70" w:rsidRPr="00F37C70" w14:paraId="70BBEACA" w14:textId="77777777" w:rsidTr="00F37C70">
        <w:trPr>
          <w:trHeight w:val="612"/>
        </w:trPr>
        <w:tc>
          <w:tcPr>
            <w:tcW w:w="4419" w:type="dxa"/>
            <w:vMerge/>
          </w:tcPr>
          <w:p w14:paraId="008FF1D4" w14:textId="77777777" w:rsidR="00F37C70" w:rsidRPr="00F37C70" w:rsidRDefault="00F37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94" w:type="dxa"/>
            <w:gridSpan w:val="2"/>
          </w:tcPr>
          <w:p w14:paraId="2D3D0C03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</w:tcPr>
          <w:p w14:paraId="1A029933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7C70" w:rsidRPr="00F37C70" w14:paraId="1D8DB685" w14:textId="77777777" w:rsidTr="00F37C70">
        <w:trPr>
          <w:trHeight w:val="253"/>
        </w:trPr>
        <w:tc>
          <w:tcPr>
            <w:tcW w:w="4419" w:type="dxa"/>
          </w:tcPr>
          <w:p w14:paraId="742B44D9" w14:textId="77777777" w:rsidR="00F37C70" w:rsidRPr="00F37C70" w:rsidRDefault="00F37C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70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9448" w:type="dxa"/>
            <w:gridSpan w:val="3"/>
          </w:tcPr>
          <w:p w14:paraId="3AFD2BFF" w14:textId="77777777" w:rsidR="00F37C70" w:rsidRPr="00F37C70" w:rsidRDefault="00F37C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70">
              <w:rPr>
                <w:rFonts w:ascii="Times New Roman" w:hAnsi="Times New Roman" w:cs="Times New Roman"/>
              </w:rPr>
              <w:t>Поле для заполнения</w:t>
            </w:r>
          </w:p>
        </w:tc>
      </w:tr>
      <w:tr w:rsidR="00F37C70" w:rsidRPr="00F37C70" w14:paraId="4DE9BC22" w14:textId="77777777" w:rsidTr="00F37C70">
        <w:trPr>
          <w:trHeight w:val="268"/>
        </w:trPr>
        <w:tc>
          <w:tcPr>
            <w:tcW w:w="4419" w:type="dxa"/>
          </w:tcPr>
          <w:p w14:paraId="609FE0D5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  <w:r w:rsidRPr="00F37C70">
              <w:rPr>
                <w:rFonts w:ascii="Times New Roman" w:hAnsi="Times New Roman" w:cs="Times New Roman"/>
              </w:rPr>
              <w:t>13. Организация информационного</w:t>
            </w:r>
          </w:p>
          <w:p w14:paraId="70814762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  <w:r w:rsidRPr="00F37C70">
              <w:rPr>
                <w:rFonts w:ascii="Times New Roman" w:hAnsi="Times New Roman" w:cs="Times New Roman"/>
              </w:rPr>
              <w:t>сопровождения проекта (с указанием средств массовой информации и освещаемых событий)</w:t>
            </w:r>
          </w:p>
        </w:tc>
        <w:tc>
          <w:tcPr>
            <w:tcW w:w="9448" w:type="dxa"/>
            <w:gridSpan w:val="3"/>
          </w:tcPr>
          <w:p w14:paraId="2A9C6C0B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7C70" w:rsidRPr="00F37C70" w14:paraId="56FD1FE2" w14:textId="77777777" w:rsidTr="00F37C70">
        <w:trPr>
          <w:trHeight w:val="612"/>
        </w:trPr>
        <w:tc>
          <w:tcPr>
            <w:tcW w:w="4419" w:type="dxa"/>
            <w:vMerge w:val="restart"/>
          </w:tcPr>
          <w:p w14:paraId="1AE351E6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  <w:r w:rsidRPr="00F37C70">
              <w:rPr>
                <w:rFonts w:ascii="Times New Roman" w:hAnsi="Times New Roman" w:cs="Times New Roman"/>
              </w:rPr>
              <w:t>14. Количественные результаты</w:t>
            </w:r>
          </w:p>
        </w:tc>
        <w:tc>
          <w:tcPr>
            <w:tcW w:w="7194" w:type="dxa"/>
            <w:gridSpan w:val="2"/>
          </w:tcPr>
          <w:p w14:paraId="1DC9AD76" w14:textId="77777777" w:rsidR="00F37C70" w:rsidRPr="00F37C70" w:rsidRDefault="00F37C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70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2253" w:type="dxa"/>
          </w:tcPr>
          <w:p w14:paraId="5D105797" w14:textId="77777777" w:rsidR="00F37C70" w:rsidRPr="00F37C70" w:rsidRDefault="00F37C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70">
              <w:rPr>
                <w:rFonts w:ascii="Times New Roman" w:hAnsi="Times New Roman" w:cs="Times New Roman"/>
              </w:rPr>
              <w:t>Плановое значение</w:t>
            </w:r>
          </w:p>
        </w:tc>
      </w:tr>
      <w:tr w:rsidR="00F37C70" w:rsidRPr="00F37C70" w14:paraId="3D600D34" w14:textId="77777777" w:rsidTr="00F37C70">
        <w:trPr>
          <w:trHeight w:val="716"/>
        </w:trPr>
        <w:tc>
          <w:tcPr>
            <w:tcW w:w="4419" w:type="dxa"/>
            <w:vMerge/>
          </w:tcPr>
          <w:p w14:paraId="47BD0DBF" w14:textId="77777777" w:rsidR="00F37C70" w:rsidRPr="00F37C70" w:rsidRDefault="00F37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94" w:type="dxa"/>
            <w:gridSpan w:val="2"/>
          </w:tcPr>
          <w:p w14:paraId="3AC540C3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  <w:r w:rsidRPr="00F37C70">
              <w:rPr>
                <w:rFonts w:ascii="Times New Roman" w:hAnsi="Times New Roman" w:cs="Times New Roman"/>
              </w:rPr>
              <w:t>1) количество человек, принявших участие в мероприятиях проекта</w:t>
            </w:r>
          </w:p>
        </w:tc>
        <w:tc>
          <w:tcPr>
            <w:tcW w:w="2253" w:type="dxa"/>
          </w:tcPr>
          <w:p w14:paraId="3C5253A7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7C70" w:rsidRPr="00F37C70" w14:paraId="37BFADE0" w14:textId="77777777" w:rsidTr="00F37C70">
        <w:trPr>
          <w:trHeight w:val="955"/>
        </w:trPr>
        <w:tc>
          <w:tcPr>
            <w:tcW w:w="4419" w:type="dxa"/>
            <w:vMerge/>
          </w:tcPr>
          <w:p w14:paraId="28E74E12" w14:textId="77777777" w:rsidR="00F37C70" w:rsidRPr="00F37C70" w:rsidRDefault="00F37C7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194" w:type="dxa"/>
            <w:gridSpan w:val="2"/>
          </w:tcPr>
          <w:p w14:paraId="4CAADBA2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  <w:r w:rsidRPr="00F37C70">
              <w:rPr>
                <w:rFonts w:ascii="Times New Roman" w:hAnsi="Times New Roman" w:cs="Times New Roman"/>
              </w:rPr>
              <w:t>2) количество человек, получивших помощь в натуральной форме в рамках благотворительной деятельности</w:t>
            </w:r>
          </w:p>
        </w:tc>
        <w:tc>
          <w:tcPr>
            <w:tcW w:w="2253" w:type="dxa"/>
          </w:tcPr>
          <w:p w14:paraId="51B8C08C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7C70" w:rsidRPr="00F37C70" w14:paraId="238B65D2" w14:textId="77777777" w:rsidTr="00F37C70">
        <w:trPr>
          <w:trHeight w:val="716"/>
        </w:trPr>
        <w:tc>
          <w:tcPr>
            <w:tcW w:w="4419" w:type="dxa"/>
            <w:vMerge/>
          </w:tcPr>
          <w:p w14:paraId="4F7E3D3F" w14:textId="77777777" w:rsidR="00F37C70" w:rsidRPr="00F37C70" w:rsidRDefault="00F37C7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194" w:type="dxa"/>
            <w:gridSpan w:val="2"/>
          </w:tcPr>
          <w:p w14:paraId="39006FAE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  <w:r w:rsidRPr="00F37C70">
              <w:rPr>
                <w:rFonts w:ascii="Times New Roman" w:hAnsi="Times New Roman" w:cs="Times New Roman"/>
              </w:rPr>
              <w:t>3) количество человек, которым оказаны услуги в сфере социального обслуживания населения</w:t>
            </w:r>
          </w:p>
        </w:tc>
        <w:tc>
          <w:tcPr>
            <w:tcW w:w="2253" w:type="dxa"/>
          </w:tcPr>
          <w:p w14:paraId="60C93F39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7C70" w:rsidRPr="00F37C70" w14:paraId="7C6197D0" w14:textId="77777777" w:rsidTr="00F37C70">
        <w:trPr>
          <w:trHeight w:val="970"/>
        </w:trPr>
        <w:tc>
          <w:tcPr>
            <w:tcW w:w="4419" w:type="dxa"/>
            <w:vMerge/>
          </w:tcPr>
          <w:p w14:paraId="35CDE349" w14:textId="77777777" w:rsidR="00F37C70" w:rsidRPr="00F37C70" w:rsidRDefault="00F37C7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194" w:type="dxa"/>
            <w:gridSpan w:val="2"/>
          </w:tcPr>
          <w:p w14:paraId="369531A0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  <w:r w:rsidRPr="00F37C70">
              <w:rPr>
                <w:rFonts w:ascii="Times New Roman" w:hAnsi="Times New Roman" w:cs="Times New Roman"/>
              </w:rPr>
              <w:t>4) количество человек, которым оказаны услуги в сфере образования,</w:t>
            </w:r>
          </w:p>
          <w:p w14:paraId="149D9341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  <w:r w:rsidRPr="00F37C70">
              <w:rPr>
                <w:rFonts w:ascii="Times New Roman" w:hAnsi="Times New Roman" w:cs="Times New Roman"/>
              </w:rPr>
              <w:t>просвещения</w:t>
            </w:r>
          </w:p>
        </w:tc>
        <w:tc>
          <w:tcPr>
            <w:tcW w:w="2253" w:type="dxa"/>
          </w:tcPr>
          <w:p w14:paraId="7C26ED11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7C70" w:rsidRPr="00F37C70" w14:paraId="2F5D1E66" w14:textId="77777777" w:rsidTr="00F37C70">
        <w:trPr>
          <w:trHeight w:val="716"/>
        </w:trPr>
        <w:tc>
          <w:tcPr>
            <w:tcW w:w="4419" w:type="dxa"/>
            <w:vMerge/>
          </w:tcPr>
          <w:p w14:paraId="470A0378" w14:textId="77777777" w:rsidR="00F37C70" w:rsidRPr="00F37C70" w:rsidRDefault="00F37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94" w:type="dxa"/>
            <w:gridSpan w:val="2"/>
          </w:tcPr>
          <w:p w14:paraId="6633E4A3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  <w:r w:rsidRPr="00F37C70">
              <w:rPr>
                <w:rFonts w:ascii="Times New Roman" w:hAnsi="Times New Roman" w:cs="Times New Roman"/>
              </w:rPr>
              <w:t>5) количество человек, которым оказаны услуги в сфере здравоохранения</w:t>
            </w:r>
          </w:p>
        </w:tc>
        <w:tc>
          <w:tcPr>
            <w:tcW w:w="2253" w:type="dxa"/>
          </w:tcPr>
          <w:p w14:paraId="6FD73D71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7C70" w:rsidRPr="00F37C70" w14:paraId="23888F4D" w14:textId="77777777" w:rsidTr="00F37C70">
        <w:trPr>
          <w:trHeight w:val="716"/>
        </w:trPr>
        <w:tc>
          <w:tcPr>
            <w:tcW w:w="4419" w:type="dxa"/>
            <w:vMerge/>
          </w:tcPr>
          <w:p w14:paraId="2263FCC2" w14:textId="77777777" w:rsidR="00F37C70" w:rsidRPr="00F37C70" w:rsidRDefault="00F37C7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194" w:type="dxa"/>
            <w:gridSpan w:val="2"/>
          </w:tcPr>
          <w:p w14:paraId="70E45FD0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  <w:r w:rsidRPr="00F37C70">
              <w:rPr>
                <w:rFonts w:ascii="Times New Roman" w:hAnsi="Times New Roman" w:cs="Times New Roman"/>
              </w:rPr>
              <w:t>6) количество человек, которым оказаны услуги в сфере культуры и искусства</w:t>
            </w:r>
          </w:p>
        </w:tc>
        <w:tc>
          <w:tcPr>
            <w:tcW w:w="2253" w:type="dxa"/>
          </w:tcPr>
          <w:p w14:paraId="043C9764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7C70" w:rsidRPr="00F37C70" w14:paraId="3118FD05" w14:textId="77777777" w:rsidTr="00F37C70">
        <w:trPr>
          <w:trHeight w:val="716"/>
        </w:trPr>
        <w:tc>
          <w:tcPr>
            <w:tcW w:w="4419" w:type="dxa"/>
            <w:vMerge/>
          </w:tcPr>
          <w:p w14:paraId="48EE4ABF" w14:textId="77777777" w:rsidR="00F37C70" w:rsidRPr="00F37C70" w:rsidRDefault="00F37C7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194" w:type="dxa"/>
            <w:gridSpan w:val="2"/>
          </w:tcPr>
          <w:p w14:paraId="78B6700D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  <w:r w:rsidRPr="00F37C70">
              <w:rPr>
                <w:rFonts w:ascii="Times New Roman" w:hAnsi="Times New Roman" w:cs="Times New Roman"/>
              </w:rPr>
              <w:t>7) количество человек, которым оказаны услуги в иных сферах некоммерческой деятельности</w:t>
            </w:r>
          </w:p>
        </w:tc>
        <w:tc>
          <w:tcPr>
            <w:tcW w:w="2253" w:type="dxa"/>
          </w:tcPr>
          <w:p w14:paraId="09F5ADCB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7C70" w:rsidRPr="00F37C70" w14:paraId="656BBBD9" w14:textId="77777777" w:rsidTr="00F37C70">
        <w:trPr>
          <w:trHeight w:val="716"/>
        </w:trPr>
        <w:tc>
          <w:tcPr>
            <w:tcW w:w="4419" w:type="dxa"/>
            <w:vMerge/>
          </w:tcPr>
          <w:p w14:paraId="26AF6C1B" w14:textId="77777777" w:rsidR="00F37C70" w:rsidRPr="00F37C70" w:rsidRDefault="00F37C7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194" w:type="dxa"/>
            <w:gridSpan w:val="2"/>
          </w:tcPr>
          <w:p w14:paraId="32D2FFA2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  <w:r w:rsidRPr="00F37C70">
              <w:rPr>
                <w:rFonts w:ascii="Times New Roman" w:hAnsi="Times New Roman" w:cs="Times New Roman"/>
              </w:rPr>
              <w:t>8) количество человек, получивших юридическую помощь на безвозмездной основе</w:t>
            </w:r>
          </w:p>
        </w:tc>
        <w:tc>
          <w:tcPr>
            <w:tcW w:w="2253" w:type="dxa"/>
          </w:tcPr>
          <w:p w14:paraId="63A5A9B0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7C70" w:rsidRPr="00F37C70" w14:paraId="661DE8D3" w14:textId="77777777" w:rsidTr="00F37C70">
        <w:trPr>
          <w:trHeight w:val="970"/>
        </w:trPr>
        <w:tc>
          <w:tcPr>
            <w:tcW w:w="4419" w:type="dxa"/>
            <w:vMerge/>
          </w:tcPr>
          <w:p w14:paraId="711257C9" w14:textId="77777777" w:rsidR="00F37C70" w:rsidRPr="00F37C70" w:rsidRDefault="00F37C7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194" w:type="dxa"/>
            <w:gridSpan w:val="2"/>
          </w:tcPr>
          <w:p w14:paraId="67BE9FB2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  <w:r w:rsidRPr="00F37C70">
              <w:rPr>
                <w:rFonts w:ascii="Times New Roman" w:hAnsi="Times New Roman" w:cs="Times New Roman"/>
              </w:rPr>
              <w:t>9) количество человек, получивших юридическую помощь на льготной</w:t>
            </w:r>
          </w:p>
          <w:p w14:paraId="17015C3D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  <w:r w:rsidRPr="00F37C70">
              <w:rPr>
                <w:rFonts w:ascii="Times New Roman" w:hAnsi="Times New Roman" w:cs="Times New Roman"/>
              </w:rPr>
              <w:t>основе</w:t>
            </w:r>
          </w:p>
        </w:tc>
        <w:tc>
          <w:tcPr>
            <w:tcW w:w="2253" w:type="dxa"/>
          </w:tcPr>
          <w:p w14:paraId="2A3C4B35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7C70" w:rsidRPr="00F37C70" w14:paraId="5988E2C3" w14:textId="77777777" w:rsidTr="00F37C70">
        <w:trPr>
          <w:trHeight w:val="970"/>
        </w:trPr>
        <w:tc>
          <w:tcPr>
            <w:tcW w:w="4419" w:type="dxa"/>
            <w:vMerge/>
          </w:tcPr>
          <w:p w14:paraId="2479C5D0" w14:textId="77777777" w:rsidR="00F37C70" w:rsidRPr="00F37C70" w:rsidRDefault="00F37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94" w:type="dxa"/>
            <w:gridSpan w:val="2"/>
          </w:tcPr>
          <w:p w14:paraId="6EA68A43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  <w:r w:rsidRPr="00F37C70">
              <w:rPr>
                <w:rFonts w:ascii="Times New Roman" w:hAnsi="Times New Roman" w:cs="Times New Roman"/>
              </w:rPr>
              <w:t>10) количество некоммерческих неправительственных организаций,</w:t>
            </w:r>
          </w:p>
          <w:p w14:paraId="0613140B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  <w:r w:rsidRPr="00F37C70">
              <w:rPr>
                <w:rFonts w:ascii="Times New Roman" w:hAnsi="Times New Roman" w:cs="Times New Roman"/>
              </w:rPr>
              <w:t>получивших поддержку</w:t>
            </w:r>
          </w:p>
        </w:tc>
        <w:tc>
          <w:tcPr>
            <w:tcW w:w="2253" w:type="dxa"/>
          </w:tcPr>
          <w:p w14:paraId="24F4AC76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7C70" w:rsidRPr="00F37C70" w14:paraId="0898DF51" w14:textId="77777777" w:rsidTr="00F37C70">
        <w:trPr>
          <w:trHeight w:val="373"/>
        </w:trPr>
        <w:tc>
          <w:tcPr>
            <w:tcW w:w="4419" w:type="dxa"/>
            <w:vMerge/>
          </w:tcPr>
          <w:p w14:paraId="73704002" w14:textId="77777777" w:rsidR="00F37C70" w:rsidRPr="00F37C70" w:rsidRDefault="00F37C7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194" w:type="dxa"/>
            <w:gridSpan w:val="2"/>
          </w:tcPr>
          <w:p w14:paraId="34547F85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  <w:r w:rsidRPr="00F37C70">
              <w:rPr>
                <w:rFonts w:ascii="Times New Roman" w:hAnsi="Times New Roman" w:cs="Times New Roman"/>
              </w:rPr>
              <w:t>11) (свой вариант)</w:t>
            </w:r>
          </w:p>
        </w:tc>
        <w:tc>
          <w:tcPr>
            <w:tcW w:w="2253" w:type="dxa"/>
          </w:tcPr>
          <w:p w14:paraId="28ACCF49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7C70" w:rsidRPr="00F37C70" w14:paraId="7F646D16" w14:textId="77777777" w:rsidTr="00F37C70">
        <w:trPr>
          <w:trHeight w:val="253"/>
        </w:trPr>
        <w:tc>
          <w:tcPr>
            <w:tcW w:w="4419" w:type="dxa"/>
          </w:tcPr>
          <w:p w14:paraId="6BBBD7F3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  <w:r w:rsidRPr="00F37C70">
              <w:rPr>
                <w:rFonts w:ascii="Times New Roman" w:hAnsi="Times New Roman" w:cs="Times New Roman"/>
              </w:rPr>
              <w:t>15. Качественные результаты</w:t>
            </w:r>
          </w:p>
        </w:tc>
        <w:tc>
          <w:tcPr>
            <w:tcW w:w="9448" w:type="dxa"/>
            <w:gridSpan w:val="3"/>
          </w:tcPr>
          <w:p w14:paraId="205887F4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7C70" w:rsidRPr="00F37C70" w14:paraId="77AB4F91" w14:textId="77777777" w:rsidTr="00F37C70">
        <w:trPr>
          <w:trHeight w:val="1015"/>
        </w:trPr>
        <w:tc>
          <w:tcPr>
            <w:tcW w:w="4419" w:type="dxa"/>
          </w:tcPr>
          <w:p w14:paraId="4AB9CFD7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  <w:r w:rsidRPr="00F37C70">
              <w:rPr>
                <w:rFonts w:ascii="Times New Roman" w:hAnsi="Times New Roman" w:cs="Times New Roman"/>
              </w:rPr>
              <w:t>16. Количество волонтеров (добровольцев),</w:t>
            </w:r>
          </w:p>
          <w:p w14:paraId="556745D8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  <w:r w:rsidRPr="00F37C70">
              <w:rPr>
                <w:rFonts w:ascii="Times New Roman" w:hAnsi="Times New Roman" w:cs="Times New Roman"/>
              </w:rPr>
              <w:t>участвующих в реализации проекта</w:t>
            </w:r>
          </w:p>
        </w:tc>
        <w:tc>
          <w:tcPr>
            <w:tcW w:w="9448" w:type="dxa"/>
            <w:gridSpan w:val="3"/>
          </w:tcPr>
          <w:p w14:paraId="75EF4808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7C70" w:rsidRPr="00F37C70" w14:paraId="6628EDAF" w14:textId="77777777" w:rsidTr="00F37C70">
        <w:trPr>
          <w:trHeight w:val="1253"/>
        </w:trPr>
        <w:tc>
          <w:tcPr>
            <w:tcW w:w="4419" w:type="dxa"/>
          </w:tcPr>
          <w:p w14:paraId="021866D7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  <w:r w:rsidRPr="00F37C70">
              <w:rPr>
                <w:rFonts w:ascii="Times New Roman" w:hAnsi="Times New Roman" w:cs="Times New Roman"/>
              </w:rPr>
              <w:t>17. Развитие проекта и источники ресурсного обеспечения в дальнейшем (заполняется по желанию заявителя)</w:t>
            </w:r>
          </w:p>
        </w:tc>
        <w:tc>
          <w:tcPr>
            <w:tcW w:w="9448" w:type="dxa"/>
            <w:gridSpan w:val="3"/>
          </w:tcPr>
          <w:p w14:paraId="7D2DEEA3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7C70" w:rsidRPr="00F37C70" w14:paraId="2C6496CB" w14:textId="77777777" w:rsidTr="00F37C70">
        <w:trPr>
          <w:trHeight w:val="522"/>
        </w:trPr>
        <w:tc>
          <w:tcPr>
            <w:tcW w:w="4419" w:type="dxa"/>
          </w:tcPr>
          <w:p w14:paraId="4B3336E7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  <w:r w:rsidRPr="00F37C70">
              <w:rPr>
                <w:rFonts w:ascii="Times New Roman" w:hAnsi="Times New Roman" w:cs="Times New Roman"/>
              </w:rPr>
              <w:t>18. Подробное описание хода реализации проекта</w:t>
            </w:r>
          </w:p>
        </w:tc>
        <w:tc>
          <w:tcPr>
            <w:tcW w:w="9448" w:type="dxa"/>
            <w:gridSpan w:val="3"/>
          </w:tcPr>
          <w:p w14:paraId="06CE1E14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29F9C60F" w14:textId="77777777" w:rsidR="00F37C70" w:rsidRPr="00F37C70" w:rsidRDefault="00F37C70">
      <w:pPr>
        <w:pStyle w:val="ConsPlusNormal"/>
        <w:jc w:val="both"/>
        <w:rPr>
          <w:rFonts w:ascii="Times New Roman" w:hAnsi="Times New Roman" w:cs="Times New Roman"/>
        </w:rPr>
      </w:pPr>
    </w:p>
    <w:p w14:paraId="6E2FFEE5" w14:textId="77777777" w:rsidR="00F37C70" w:rsidRPr="00F37C70" w:rsidRDefault="00F37C70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F37C70">
        <w:rPr>
          <w:rFonts w:ascii="Times New Roman" w:hAnsi="Times New Roman" w:cs="Times New Roman"/>
        </w:rPr>
        <w:t>II. Руководитель проекта</w:t>
      </w:r>
    </w:p>
    <w:p w14:paraId="4252820A" w14:textId="77777777" w:rsidR="00F37C70" w:rsidRPr="00F37C70" w:rsidRDefault="00F37C7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25"/>
        <w:gridCol w:w="3549"/>
        <w:gridCol w:w="1951"/>
        <w:gridCol w:w="4173"/>
      </w:tblGrid>
      <w:tr w:rsidR="00F37C70" w:rsidRPr="00F37C70" w14:paraId="5CE7A2B7" w14:textId="77777777" w:rsidTr="00F37C70">
        <w:trPr>
          <w:trHeight w:val="248"/>
        </w:trPr>
        <w:tc>
          <w:tcPr>
            <w:tcW w:w="4525" w:type="dxa"/>
          </w:tcPr>
          <w:p w14:paraId="7253945E" w14:textId="77777777" w:rsidR="00F37C70" w:rsidRPr="00F37C70" w:rsidRDefault="00F37C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70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9673" w:type="dxa"/>
            <w:gridSpan w:val="3"/>
          </w:tcPr>
          <w:p w14:paraId="0B6FD915" w14:textId="77777777" w:rsidR="00F37C70" w:rsidRPr="00F37C70" w:rsidRDefault="00F37C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70">
              <w:rPr>
                <w:rFonts w:ascii="Times New Roman" w:hAnsi="Times New Roman" w:cs="Times New Roman"/>
              </w:rPr>
              <w:t>Поле для заполнения</w:t>
            </w:r>
          </w:p>
        </w:tc>
      </w:tr>
      <w:tr w:rsidR="00F37C70" w:rsidRPr="00F37C70" w14:paraId="75AA1B4E" w14:textId="77777777" w:rsidTr="00F37C70">
        <w:trPr>
          <w:trHeight w:val="497"/>
        </w:trPr>
        <w:tc>
          <w:tcPr>
            <w:tcW w:w="4525" w:type="dxa"/>
          </w:tcPr>
          <w:p w14:paraId="3D5A2723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  <w:r w:rsidRPr="00F37C70">
              <w:rPr>
                <w:rFonts w:ascii="Times New Roman" w:hAnsi="Times New Roman" w:cs="Times New Roman"/>
              </w:rPr>
              <w:t>1. Фамилия, имя и отчество руководителя проекта</w:t>
            </w:r>
          </w:p>
        </w:tc>
        <w:tc>
          <w:tcPr>
            <w:tcW w:w="9673" w:type="dxa"/>
            <w:gridSpan w:val="3"/>
          </w:tcPr>
          <w:p w14:paraId="469C4FB1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7C70" w:rsidRPr="00F37C70" w14:paraId="5FA0C146" w14:textId="77777777" w:rsidTr="00F37C70">
        <w:trPr>
          <w:trHeight w:val="745"/>
        </w:trPr>
        <w:tc>
          <w:tcPr>
            <w:tcW w:w="4525" w:type="dxa"/>
          </w:tcPr>
          <w:p w14:paraId="19E66FA8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  <w:r w:rsidRPr="00F37C70">
              <w:rPr>
                <w:rFonts w:ascii="Times New Roman" w:hAnsi="Times New Roman" w:cs="Times New Roman"/>
              </w:rPr>
              <w:t>2. Должность руководителя проекта в организации-заявителе</w:t>
            </w:r>
          </w:p>
        </w:tc>
        <w:tc>
          <w:tcPr>
            <w:tcW w:w="9673" w:type="dxa"/>
            <w:gridSpan w:val="3"/>
          </w:tcPr>
          <w:p w14:paraId="38563E4C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7C70" w:rsidRPr="00F37C70" w14:paraId="6926CEF7" w14:textId="77777777" w:rsidTr="00F37C70">
        <w:trPr>
          <w:trHeight w:val="1476"/>
        </w:trPr>
        <w:tc>
          <w:tcPr>
            <w:tcW w:w="4525" w:type="dxa"/>
          </w:tcPr>
          <w:p w14:paraId="35238833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  <w:r w:rsidRPr="00F37C70">
              <w:rPr>
                <w:rFonts w:ascii="Times New Roman" w:hAnsi="Times New Roman" w:cs="Times New Roman"/>
              </w:rPr>
              <w:t>3. Дополнительная информация о руководителе проекта (ученое звание, ученая степень, членство в коллегиальных органах и т.п.)</w:t>
            </w:r>
          </w:p>
        </w:tc>
        <w:tc>
          <w:tcPr>
            <w:tcW w:w="9673" w:type="dxa"/>
            <w:gridSpan w:val="3"/>
          </w:tcPr>
          <w:p w14:paraId="2F2CEA57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7C70" w:rsidRPr="00F37C70" w14:paraId="5EB8C9FF" w14:textId="77777777" w:rsidTr="00F37C70">
        <w:trPr>
          <w:trHeight w:val="497"/>
        </w:trPr>
        <w:tc>
          <w:tcPr>
            <w:tcW w:w="4525" w:type="dxa"/>
          </w:tcPr>
          <w:p w14:paraId="10DEBEE3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  <w:r w:rsidRPr="00F37C70">
              <w:rPr>
                <w:rFonts w:ascii="Times New Roman" w:hAnsi="Times New Roman" w:cs="Times New Roman"/>
              </w:rPr>
              <w:t>4. Рабочий телефон руководителя проекта</w:t>
            </w:r>
          </w:p>
        </w:tc>
        <w:tc>
          <w:tcPr>
            <w:tcW w:w="9673" w:type="dxa"/>
            <w:gridSpan w:val="3"/>
          </w:tcPr>
          <w:p w14:paraId="4C4DC62F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7C70" w:rsidRPr="00F37C70" w14:paraId="5AF4E231" w14:textId="77777777" w:rsidTr="00F37C70">
        <w:trPr>
          <w:trHeight w:val="497"/>
        </w:trPr>
        <w:tc>
          <w:tcPr>
            <w:tcW w:w="4525" w:type="dxa"/>
          </w:tcPr>
          <w:p w14:paraId="722A1C11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  <w:r w:rsidRPr="00F37C70">
              <w:rPr>
                <w:rFonts w:ascii="Times New Roman" w:hAnsi="Times New Roman" w:cs="Times New Roman"/>
              </w:rPr>
              <w:t>5. Мобильный телефон руководителя проекта</w:t>
            </w:r>
          </w:p>
        </w:tc>
        <w:tc>
          <w:tcPr>
            <w:tcW w:w="9673" w:type="dxa"/>
            <w:gridSpan w:val="3"/>
          </w:tcPr>
          <w:p w14:paraId="5483AF9C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7C70" w:rsidRPr="00F37C70" w14:paraId="72C30F32" w14:textId="77777777" w:rsidTr="00F37C70">
        <w:trPr>
          <w:trHeight w:val="497"/>
        </w:trPr>
        <w:tc>
          <w:tcPr>
            <w:tcW w:w="4525" w:type="dxa"/>
          </w:tcPr>
          <w:p w14:paraId="7F964890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  <w:r w:rsidRPr="00F37C70">
              <w:rPr>
                <w:rFonts w:ascii="Times New Roman" w:hAnsi="Times New Roman" w:cs="Times New Roman"/>
              </w:rPr>
              <w:t>6. Электронная почта руководителя проекта</w:t>
            </w:r>
          </w:p>
        </w:tc>
        <w:tc>
          <w:tcPr>
            <w:tcW w:w="9673" w:type="dxa"/>
            <w:gridSpan w:val="3"/>
          </w:tcPr>
          <w:p w14:paraId="436AC98D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7C70" w:rsidRPr="00F37C70" w14:paraId="0B7F8EEC" w14:textId="77777777" w:rsidTr="00F37C70">
        <w:trPr>
          <w:trHeight w:val="263"/>
        </w:trPr>
        <w:tc>
          <w:tcPr>
            <w:tcW w:w="4525" w:type="dxa"/>
            <w:vMerge w:val="restart"/>
          </w:tcPr>
          <w:p w14:paraId="402ADD5C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  <w:r w:rsidRPr="00F37C70">
              <w:rPr>
                <w:rFonts w:ascii="Times New Roman" w:hAnsi="Times New Roman" w:cs="Times New Roman"/>
              </w:rPr>
              <w:t>7. Образование руководителя проекта</w:t>
            </w:r>
          </w:p>
        </w:tc>
        <w:tc>
          <w:tcPr>
            <w:tcW w:w="3549" w:type="dxa"/>
          </w:tcPr>
          <w:p w14:paraId="477AF75A" w14:textId="77777777" w:rsidR="00F37C70" w:rsidRPr="00F37C70" w:rsidRDefault="00F37C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70">
              <w:rPr>
                <w:rFonts w:ascii="Times New Roman" w:hAnsi="Times New Roman" w:cs="Times New Roman"/>
              </w:rPr>
              <w:t>Специальность</w:t>
            </w:r>
          </w:p>
        </w:tc>
        <w:tc>
          <w:tcPr>
            <w:tcW w:w="1951" w:type="dxa"/>
          </w:tcPr>
          <w:p w14:paraId="537004DF" w14:textId="77777777" w:rsidR="00F37C70" w:rsidRPr="00F37C70" w:rsidRDefault="00F37C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70">
              <w:rPr>
                <w:rFonts w:ascii="Times New Roman" w:hAnsi="Times New Roman" w:cs="Times New Roman"/>
              </w:rPr>
              <w:t>Образовательная организация</w:t>
            </w:r>
          </w:p>
        </w:tc>
        <w:tc>
          <w:tcPr>
            <w:tcW w:w="4171" w:type="dxa"/>
          </w:tcPr>
          <w:p w14:paraId="0B77BC4D" w14:textId="77777777" w:rsidR="00F37C70" w:rsidRPr="00F37C70" w:rsidRDefault="00F37C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70">
              <w:rPr>
                <w:rFonts w:ascii="Times New Roman" w:hAnsi="Times New Roman" w:cs="Times New Roman"/>
              </w:rPr>
              <w:t>Период обучения</w:t>
            </w:r>
          </w:p>
        </w:tc>
      </w:tr>
      <w:tr w:rsidR="00F37C70" w:rsidRPr="00F37C70" w14:paraId="6FB1BCA3" w14:textId="77777777" w:rsidTr="00F37C70">
        <w:trPr>
          <w:trHeight w:val="263"/>
        </w:trPr>
        <w:tc>
          <w:tcPr>
            <w:tcW w:w="4525" w:type="dxa"/>
            <w:vMerge/>
          </w:tcPr>
          <w:p w14:paraId="379AA902" w14:textId="77777777" w:rsidR="00F37C70" w:rsidRPr="00F37C70" w:rsidRDefault="00F37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9" w:type="dxa"/>
          </w:tcPr>
          <w:p w14:paraId="4352912F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</w:tcPr>
          <w:p w14:paraId="5198A1A6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71" w:type="dxa"/>
          </w:tcPr>
          <w:p w14:paraId="677E3485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7C70" w:rsidRPr="00F37C70" w14:paraId="28EFD5EF" w14:textId="77777777" w:rsidTr="00F37C70">
        <w:trPr>
          <w:trHeight w:val="263"/>
        </w:trPr>
        <w:tc>
          <w:tcPr>
            <w:tcW w:w="4525" w:type="dxa"/>
            <w:vMerge/>
          </w:tcPr>
          <w:p w14:paraId="109EAFC1" w14:textId="77777777" w:rsidR="00F37C70" w:rsidRPr="00F37C70" w:rsidRDefault="00F37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9" w:type="dxa"/>
          </w:tcPr>
          <w:p w14:paraId="32C94061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</w:tcPr>
          <w:p w14:paraId="6DB784BB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71" w:type="dxa"/>
          </w:tcPr>
          <w:p w14:paraId="346BDC51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7C70" w:rsidRPr="00F37C70" w14:paraId="4BED6B18" w14:textId="77777777" w:rsidTr="00F37C70">
        <w:trPr>
          <w:trHeight w:val="263"/>
        </w:trPr>
        <w:tc>
          <w:tcPr>
            <w:tcW w:w="4525" w:type="dxa"/>
            <w:vMerge/>
          </w:tcPr>
          <w:p w14:paraId="13EF08BE" w14:textId="77777777" w:rsidR="00F37C70" w:rsidRPr="00F37C70" w:rsidRDefault="00F37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9" w:type="dxa"/>
          </w:tcPr>
          <w:p w14:paraId="542F2F79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</w:tcPr>
          <w:p w14:paraId="313D159E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71" w:type="dxa"/>
          </w:tcPr>
          <w:p w14:paraId="0F730E04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7C70" w:rsidRPr="00F37C70" w14:paraId="58A2A3EC" w14:textId="77777777" w:rsidTr="00F37C70">
        <w:trPr>
          <w:trHeight w:val="599"/>
        </w:trPr>
        <w:tc>
          <w:tcPr>
            <w:tcW w:w="4525" w:type="dxa"/>
            <w:vMerge w:val="restart"/>
          </w:tcPr>
          <w:p w14:paraId="6E326809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  <w:r w:rsidRPr="00F37C70">
              <w:rPr>
                <w:rFonts w:ascii="Times New Roman" w:hAnsi="Times New Roman" w:cs="Times New Roman"/>
              </w:rPr>
              <w:lastRenderedPageBreak/>
              <w:t>8. Опыт работы руководителя проекта (заполняется по желанию заявителя, указывается до пяти мест работы)</w:t>
            </w:r>
          </w:p>
        </w:tc>
        <w:tc>
          <w:tcPr>
            <w:tcW w:w="3549" w:type="dxa"/>
          </w:tcPr>
          <w:p w14:paraId="1ECE05D3" w14:textId="77777777" w:rsidR="00F37C70" w:rsidRPr="00F37C70" w:rsidRDefault="00F37C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70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951" w:type="dxa"/>
          </w:tcPr>
          <w:p w14:paraId="60C24080" w14:textId="77777777" w:rsidR="00F37C70" w:rsidRPr="00F37C70" w:rsidRDefault="00F37C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70">
              <w:rPr>
                <w:rFonts w:ascii="Times New Roman" w:hAnsi="Times New Roman" w:cs="Times New Roman"/>
              </w:rPr>
              <w:t>Организация</w:t>
            </w:r>
          </w:p>
        </w:tc>
        <w:tc>
          <w:tcPr>
            <w:tcW w:w="4171" w:type="dxa"/>
          </w:tcPr>
          <w:p w14:paraId="173147F8" w14:textId="77777777" w:rsidR="00F37C70" w:rsidRPr="00F37C70" w:rsidRDefault="00F37C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70">
              <w:rPr>
                <w:rFonts w:ascii="Times New Roman" w:hAnsi="Times New Roman" w:cs="Times New Roman"/>
              </w:rPr>
              <w:t>Период работы</w:t>
            </w:r>
          </w:p>
        </w:tc>
      </w:tr>
      <w:tr w:rsidR="00F37C70" w:rsidRPr="00F37C70" w14:paraId="6A7E51BA" w14:textId="77777777" w:rsidTr="00F37C70">
        <w:trPr>
          <w:trHeight w:val="453"/>
        </w:trPr>
        <w:tc>
          <w:tcPr>
            <w:tcW w:w="4525" w:type="dxa"/>
            <w:vMerge/>
          </w:tcPr>
          <w:p w14:paraId="727782BA" w14:textId="77777777" w:rsidR="00F37C70" w:rsidRPr="00F37C70" w:rsidRDefault="00F37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9" w:type="dxa"/>
          </w:tcPr>
          <w:p w14:paraId="6DDF0C48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</w:tcPr>
          <w:p w14:paraId="20E729F5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71" w:type="dxa"/>
          </w:tcPr>
          <w:p w14:paraId="5F4162F6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7C70" w:rsidRPr="00F37C70" w14:paraId="59C1E36A" w14:textId="77777777" w:rsidTr="00F37C70">
        <w:trPr>
          <w:trHeight w:val="467"/>
        </w:trPr>
        <w:tc>
          <w:tcPr>
            <w:tcW w:w="4525" w:type="dxa"/>
            <w:vMerge/>
          </w:tcPr>
          <w:p w14:paraId="0B124F06" w14:textId="77777777" w:rsidR="00F37C70" w:rsidRPr="00F37C70" w:rsidRDefault="00F37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9" w:type="dxa"/>
          </w:tcPr>
          <w:p w14:paraId="586E55B8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</w:tcPr>
          <w:p w14:paraId="1BDB6B0F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71" w:type="dxa"/>
          </w:tcPr>
          <w:p w14:paraId="4BA6D18D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7C70" w:rsidRPr="00F37C70" w14:paraId="0CADC183" w14:textId="77777777" w:rsidTr="00F37C70">
        <w:trPr>
          <w:trHeight w:val="350"/>
        </w:trPr>
        <w:tc>
          <w:tcPr>
            <w:tcW w:w="4525" w:type="dxa"/>
            <w:vMerge/>
          </w:tcPr>
          <w:p w14:paraId="7E3E4780" w14:textId="77777777" w:rsidR="00F37C70" w:rsidRPr="00F37C70" w:rsidRDefault="00F37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9" w:type="dxa"/>
          </w:tcPr>
          <w:p w14:paraId="3649EC37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</w:tcPr>
          <w:p w14:paraId="4CF7D76A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71" w:type="dxa"/>
          </w:tcPr>
          <w:p w14:paraId="5B0FEAC0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7C70" w:rsidRPr="00F37C70" w14:paraId="444D741A" w14:textId="77777777" w:rsidTr="00F37C70">
        <w:trPr>
          <w:trHeight w:val="1330"/>
        </w:trPr>
        <w:tc>
          <w:tcPr>
            <w:tcW w:w="4525" w:type="dxa"/>
            <w:vMerge w:val="restart"/>
          </w:tcPr>
          <w:p w14:paraId="00E57870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  <w:r w:rsidRPr="00F37C70">
              <w:rPr>
                <w:rFonts w:ascii="Times New Roman" w:hAnsi="Times New Roman" w:cs="Times New Roman"/>
              </w:rPr>
              <w:t>9. Опыт реализации социально значимых проектов у руководителя проекта (заполняется по желанию заявителя, указывается до пяти проектов)</w:t>
            </w:r>
          </w:p>
        </w:tc>
        <w:tc>
          <w:tcPr>
            <w:tcW w:w="3549" w:type="dxa"/>
          </w:tcPr>
          <w:p w14:paraId="7E4A1CDA" w14:textId="77777777" w:rsidR="00F37C70" w:rsidRPr="00F37C70" w:rsidRDefault="00F37C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70">
              <w:rPr>
                <w:rFonts w:ascii="Times New Roman" w:hAnsi="Times New Roman" w:cs="Times New Roman"/>
              </w:rPr>
              <w:t>Роль в проекте</w:t>
            </w:r>
          </w:p>
        </w:tc>
        <w:tc>
          <w:tcPr>
            <w:tcW w:w="1951" w:type="dxa"/>
          </w:tcPr>
          <w:p w14:paraId="7C41D1ED" w14:textId="77777777" w:rsidR="00F37C70" w:rsidRPr="00F37C70" w:rsidRDefault="00F37C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70">
              <w:rPr>
                <w:rFonts w:ascii="Times New Roman" w:hAnsi="Times New Roman" w:cs="Times New Roman"/>
              </w:rPr>
              <w:t>Наименование и краткое описание проекта</w:t>
            </w:r>
          </w:p>
        </w:tc>
        <w:tc>
          <w:tcPr>
            <w:tcW w:w="4171" w:type="dxa"/>
          </w:tcPr>
          <w:p w14:paraId="041F6AB6" w14:textId="77777777" w:rsidR="00F37C70" w:rsidRPr="00F37C70" w:rsidRDefault="00F37C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70">
              <w:rPr>
                <w:rFonts w:ascii="Times New Roman" w:hAnsi="Times New Roman" w:cs="Times New Roman"/>
              </w:rPr>
              <w:t>Период реализации проекта</w:t>
            </w:r>
          </w:p>
        </w:tc>
      </w:tr>
      <w:tr w:rsidR="00F37C70" w:rsidRPr="00F37C70" w14:paraId="5138DE14" w14:textId="77777777" w:rsidTr="00F37C70">
        <w:trPr>
          <w:trHeight w:val="453"/>
        </w:trPr>
        <w:tc>
          <w:tcPr>
            <w:tcW w:w="4525" w:type="dxa"/>
            <w:vMerge/>
          </w:tcPr>
          <w:p w14:paraId="6A6BD4D2" w14:textId="77777777" w:rsidR="00F37C70" w:rsidRPr="00F37C70" w:rsidRDefault="00F37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9" w:type="dxa"/>
          </w:tcPr>
          <w:p w14:paraId="45D07227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</w:tcPr>
          <w:p w14:paraId="68B8114A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71" w:type="dxa"/>
          </w:tcPr>
          <w:p w14:paraId="787C3CE4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7C70" w:rsidRPr="00F37C70" w14:paraId="342F2E4E" w14:textId="77777777" w:rsidTr="00F37C70">
        <w:trPr>
          <w:trHeight w:val="467"/>
        </w:trPr>
        <w:tc>
          <w:tcPr>
            <w:tcW w:w="4525" w:type="dxa"/>
            <w:vMerge/>
          </w:tcPr>
          <w:p w14:paraId="0DAC8ACC" w14:textId="77777777" w:rsidR="00F37C70" w:rsidRPr="00F37C70" w:rsidRDefault="00F37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9" w:type="dxa"/>
          </w:tcPr>
          <w:p w14:paraId="2F556C4F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</w:tcPr>
          <w:p w14:paraId="7B28CF03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71" w:type="dxa"/>
          </w:tcPr>
          <w:p w14:paraId="679AAEC2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7C70" w:rsidRPr="00F37C70" w14:paraId="6E2A0705" w14:textId="77777777" w:rsidTr="00F37C70">
        <w:trPr>
          <w:trHeight w:val="350"/>
        </w:trPr>
        <w:tc>
          <w:tcPr>
            <w:tcW w:w="4525" w:type="dxa"/>
            <w:vMerge/>
          </w:tcPr>
          <w:p w14:paraId="11103A69" w14:textId="77777777" w:rsidR="00F37C70" w:rsidRPr="00F37C70" w:rsidRDefault="00F37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9" w:type="dxa"/>
          </w:tcPr>
          <w:p w14:paraId="369D79FA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</w:tcPr>
          <w:p w14:paraId="525D4FA0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71" w:type="dxa"/>
          </w:tcPr>
          <w:p w14:paraId="60C484DD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7C70" w:rsidRPr="00F37C70" w14:paraId="7BDF30E3" w14:textId="77777777" w:rsidTr="00F37C70">
        <w:trPr>
          <w:trHeight w:val="2470"/>
        </w:trPr>
        <w:tc>
          <w:tcPr>
            <w:tcW w:w="4525" w:type="dxa"/>
          </w:tcPr>
          <w:p w14:paraId="5D5C4ADE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  <w:r w:rsidRPr="00F37C70">
              <w:rPr>
                <w:rFonts w:ascii="Times New Roman" w:hAnsi="Times New Roman" w:cs="Times New Roman"/>
              </w:rPr>
              <w:t>10. Сведения о размещении информации о проекте в информационно-телекоммуникационной сети "Интернет": сетевой адрес файлов, содержащих рекомендательные письма, отзывы, характеристики (заполняется по желанию заявителя)</w:t>
            </w:r>
          </w:p>
        </w:tc>
        <w:tc>
          <w:tcPr>
            <w:tcW w:w="9673" w:type="dxa"/>
            <w:gridSpan w:val="3"/>
          </w:tcPr>
          <w:p w14:paraId="38B110D3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3C63642F" w14:textId="77777777" w:rsidR="00F37C70" w:rsidRPr="00F37C70" w:rsidRDefault="00F37C70">
      <w:pPr>
        <w:pStyle w:val="ConsPlusNormal"/>
        <w:jc w:val="both"/>
        <w:rPr>
          <w:rFonts w:ascii="Times New Roman" w:hAnsi="Times New Roman" w:cs="Times New Roman"/>
        </w:rPr>
      </w:pPr>
    </w:p>
    <w:p w14:paraId="4C073252" w14:textId="77777777" w:rsidR="00F37C70" w:rsidRPr="00F37C70" w:rsidRDefault="00F37C70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F37C70">
        <w:rPr>
          <w:rFonts w:ascii="Times New Roman" w:hAnsi="Times New Roman" w:cs="Times New Roman"/>
        </w:rPr>
        <w:t>III. Команда проекта</w:t>
      </w:r>
    </w:p>
    <w:p w14:paraId="4B22460F" w14:textId="77777777" w:rsidR="00F37C70" w:rsidRPr="00F37C70" w:rsidRDefault="00F37C7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2510"/>
        <w:gridCol w:w="1831"/>
        <w:gridCol w:w="2577"/>
        <w:gridCol w:w="2306"/>
        <w:gridCol w:w="2373"/>
        <w:gridCol w:w="1898"/>
      </w:tblGrid>
      <w:tr w:rsidR="00F37C70" w:rsidRPr="00F37C70" w14:paraId="7DEC0824" w14:textId="77777777" w:rsidTr="00F37C70">
        <w:trPr>
          <w:trHeight w:val="1451"/>
        </w:trPr>
        <w:tc>
          <w:tcPr>
            <w:tcW w:w="737" w:type="dxa"/>
          </w:tcPr>
          <w:p w14:paraId="356A9654" w14:textId="77777777" w:rsidR="00F37C70" w:rsidRPr="00F37C70" w:rsidRDefault="00F37C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70">
              <w:rPr>
                <w:rFonts w:ascii="Times New Roman" w:hAnsi="Times New Roman" w:cs="Times New Roman"/>
              </w:rPr>
              <w:lastRenderedPageBreak/>
              <w:t>N п/п</w:t>
            </w:r>
          </w:p>
        </w:tc>
        <w:tc>
          <w:tcPr>
            <w:tcW w:w="2510" w:type="dxa"/>
          </w:tcPr>
          <w:p w14:paraId="5515E344" w14:textId="77777777" w:rsidR="00F37C70" w:rsidRPr="00F37C70" w:rsidRDefault="00F37C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70">
              <w:rPr>
                <w:rFonts w:ascii="Times New Roman" w:hAnsi="Times New Roman" w:cs="Times New Roman"/>
              </w:rPr>
              <w:t>Фамилия, имя отчество члена команды</w:t>
            </w:r>
          </w:p>
        </w:tc>
        <w:tc>
          <w:tcPr>
            <w:tcW w:w="1831" w:type="dxa"/>
          </w:tcPr>
          <w:p w14:paraId="43BC7DDF" w14:textId="77777777" w:rsidR="00F37C70" w:rsidRPr="00F37C70" w:rsidRDefault="00F37C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70">
              <w:rPr>
                <w:rFonts w:ascii="Times New Roman" w:hAnsi="Times New Roman" w:cs="Times New Roman"/>
              </w:rPr>
              <w:t>Должность или роль в заявленном проекте</w:t>
            </w:r>
          </w:p>
        </w:tc>
        <w:tc>
          <w:tcPr>
            <w:tcW w:w="2577" w:type="dxa"/>
          </w:tcPr>
          <w:p w14:paraId="3135A982" w14:textId="77777777" w:rsidR="00F37C70" w:rsidRPr="00F37C70" w:rsidRDefault="00F37C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70">
              <w:rPr>
                <w:rFonts w:ascii="Times New Roman" w:hAnsi="Times New Roman" w:cs="Times New Roman"/>
              </w:rPr>
              <w:t>Образование (специальность, образовательная организация, период обучения)</w:t>
            </w:r>
          </w:p>
        </w:tc>
        <w:tc>
          <w:tcPr>
            <w:tcW w:w="2306" w:type="dxa"/>
          </w:tcPr>
          <w:p w14:paraId="72B49D5E" w14:textId="77777777" w:rsidR="00F37C70" w:rsidRPr="00F37C70" w:rsidRDefault="00F37C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70">
              <w:rPr>
                <w:rFonts w:ascii="Times New Roman" w:hAnsi="Times New Roman" w:cs="Times New Roman"/>
              </w:rPr>
              <w:t>Опыт работы (должность, организация, период работы)</w:t>
            </w:r>
          </w:p>
        </w:tc>
        <w:tc>
          <w:tcPr>
            <w:tcW w:w="2373" w:type="dxa"/>
          </w:tcPr>
          <w:p w14:paraId="16060162" w14:textId="77777777" w:rsidR="00F37C70" w:rsidRPr="00F37C70" w:rsidRDefault="00F37C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70">
              <w:rPr>
                <w:rFonts w:ascii="Times New Roman" w:hAnsi="Times New Roman" w:cs="Times New Roman"/>
              </w:rPr>
              <w:t>Опыт реализации социально значимых проектов (роль в проекте, его краткое описание)</w:t>
            </w:r>
          </w:p>
        </w:tc>
        <w:tc>
          <w:tcPr>
            <w:tcW w:w="1898" w:type="dxa"/>
          </w:tcPr>
          <w:p w14:paraId="7F6FC52B" w14:textId="77777777" w:rsidR="00F37C70" w:rsidRPr="00F37C70" w:rsidRDefault="00F37C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70">
              <w:rPr>
                <w:rFonts w:ascii="Times New Roman" w:hAnsi="Times New Roman" w:cs="Times New Roman"/>
              </w:rPr>
              <w:t>Дополнительные сведения</w:t>
            </w:r>
          </w:p>
        </w:tc>
      </w:tr>
      <w:tr w:rsidR="00F37C70" w:rsidRPr="00F37C70" w14:paraId="1D2D68C6" w14:textId="77777777" w:rsidTr="00F37C70">
        <w:trPr>
          <w:trHeight w:val="258"/>
        </w:trPr>
        <w:tc>
          <w:tcPr>
            <w:tcW w:w="737" w:type="dxa"/>
          </w:tcPr>
          <w:p w14:paraId="6301414A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10" w:type="dxa"/>
          </w:tcPr>
          <w:p w14:paraId="4232A998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14:paraId="2CA113C5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77" w:type="dxa"/>
          </w:tcPr>
          <w:p w14:paraId="3A804775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06" w:type="dxa"/>
          </w:tcPr>
          <w:p w14:paraId="664213A4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</w:tcPr>
          <w:p w14:paraId="0FF86701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</w:tcPr>
          <w:p w14:paraId="47943E78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7C70" w:rsidRPr="00F37C70" w14:paraId="004BF83B" w14:textId="77777777" w:rsidTr="00F37C70">
        <w:trPr>
          <w:trHeight w:val="244"/>
        </w:trPr>
        <w:tc>
          <w:tcPr>
            <w:tcW w:w="737" w:type="dxa"/>
          </w:tcPr>
          <w:p w14:paraId="72192BF9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10" w:type="dxa"/>
          </w:tcPr>
          <w:p w14:paraId="4AB8EA90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14:paraId="330B80F0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77" w:type="dxa"/>
          </w:tcPr>
          <w:p w14:paraId="5B5E3CDF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06" w:type="dxa"/>
          </w:tcPr>
          <w:p w14:paraId="49520E01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</w:tcPr>
          <w:p w14:paraId="6BF011C7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</w:tcPr>
          <w:p w14:paraId="73E70231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7C70" w:rsidRPr="00F37C70" w14:paraId="0FFCB6E1" w14:textId="77777777" w:rsidTr="00F37C70">
        <w:trPr>
          <w:trHeight w:val="244"/>
        </w:trPr>
        <w:tc>
          <w:tcPr>
            <w:tcW w:w="737" w:type="dxa"/>
          </w:tcPr>
          <w:p w14:paraId="7D7EAE98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10" w:type="dxa"/>
          </w:tcPr>
          <w:p w14:paraId="7FFD0224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14:paraId="28481026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77" w:type="dxa"/>
          </w:tcPr>
          <w:p w14:paraId="6FA03906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06" w:type="dxa"/>
          </w:tcPr>
          <w:p w14:paraId="70B8965C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</w:tcPr>
          <w:p w14:paraId="746D38EF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</w:tcPr>
          <w:p w14:paraId="1D2E3039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7C70" w:rsidRPr="00F37C70" w14:paraId="40C15B70" w14:textId="77777777" w:rsidTr="00F37C70">
        <w:trPr>
          <w:trHeight w:val="258"/>
        </w:trPr>
        <w:tc>
          <w:tcPr>
            <w:tcW w:w="737" w:type="dxa"/>
          </w:tcPr>
          <w:p w14:paraId="6D0083BE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10" w:type="dxa"/>
          </w:tcPr>
          <w:p w14:paraId="47CAFE18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14:paraId="5182B21D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77" w:type="dxa"/>
          </w:tcPr>
          <w:p w14:paraId="1DF7E2BF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06" w:type="dxa"/>
          </w:tcPr>
          <w:p w14:paraId="49C2758E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</w:tcPr>
          <w:p w14:paraId="44249CF5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</w:tcPr>
          <w:p w14:paraId="4BA62AB6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54DDB0ED" w14:textId="77777777" w:rsidR="00F37C70" w:rsidRPr="00F37C70" w:rsidRDefault="00F37C70">
      <w:pPr>
        <w:rPr>
          <w:rFonts w:ascii="Times New Roman" w:hAnsi="Times New Roman" w:cs="Times New Roman"/>
        </w:rPr>
        <w:sectPr w:rsidR="00F37C70" w:rsidRPr="00F37C70">
          <w:pgSz w:w="15840" w:h="12240" w:orient="landscape"/>
          <w:pgMar w:top="1701" w:right="1134" w:bottom="850" w:left="1134" w:header="0" w:footer="0" w:gutter="0"/>
          <w:cols w:space="720"/>
        </w:sectPr>
      </w:pPr>
    </w:p>
    <w:p w14:paraId="57D95AC0" w14:textId="77777777" w:rsidR="00F37C70" w:rsidRPr="00F37C70" w:rsidRDefault="00F37C70">
      <w:pPr>
        <w:pStyle w:val="ConsPlusNormal"/>
        <w:jc w:val="both"/>
        <w:rPr>
          <w:rFonts w:ascii="Times New Roman" w:hAnsi="Times New Roman" w:cs="Times New Roman"/>
        </w:rPr>
      </w:pPr>
    </w:p>
    <w:p w14:paraId="487B4BBF" w14:textId="77777777" w:rsidR="00F37C70" w:rsidRPr="00F37C70" w:rsidRDefault="00F37C70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F37C70">
        <w:rPr>
          <w:rFonts w:ascii="Times New Roman" w:hAnsi="Times New Roman" w:cs="Times New Roman"/>
        </w:rPr>
        <w:t>IV. Информация о социально ориентированной некоммерческой</w:t>
      </w:r>
    </w:p>
    <w:p w14:paraId="3D15A99D" w14:textId="77777777" w:rsidR="00F37C70" w:rsidRPr="00F37C70" w:rsidRDefault="00F37C70">
      <w:pPr>
        <w:pStyle w:val="ConsPlusNormal"/>
        <w:jc w:val="center"/>
        <w:rPr>
          <w:rFonts w:ascii="Times New Roman" w:hAnsi="Times New Roman" w:cs="Times New Roman"/>
        </w:rPr>
      </w:pPr>
      <w:r w:rsidRPr="00F37C70">
        <w:rPr>
          <w:rFonts w:ascii="Times New Roman" w:hAnsi="Times New Roman" w:cs="Times New Roman"/>
        </w:rPr>
        <w:t>организации-заявителе</w:t>
      </w:r>
    </w:p>
    <w:p w14:paraId="0318D3F7" w14:textId="77777777" w:rsidR="00F37C70" w:rsidRPr="00F37C70" w:rsidRDefault="00F37C7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518"/>
        <w:gridCol w:w="1191"/>
        <w:gridCol w:w="1134"/>
        <w:gridCol w:w="502"/>
        <w:gridCol w:w="737"/>
        <w:gridCol w:w="1028"/>
        <w:gridCol w:w="5999"/>
      </w:tblGrid>
      <w:tr w:rsidR="00F37C70" w:rsidRPr="00F37C70" w14:paraId="43EB1619" w14:textId="77777777" w:rsidTr="00F37C70">
        <w:tc>
          <w:tcPr>
            <w:tcW w:w="2778" w:type="dxa"/>
          </w:tcPr>
          <w:p w14:paraId="6A885BBB" w14:textId="77777777" w:rsidR="00F37C70" w:rsidRPr="00F37C70" w:rsidRDefault="00F37C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70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11109" w:type="dxa"/>
            <w:gridSpan w:val="7"/>
          </w:tcPr>
          <w:p w14:paraId="0C340D33" w14:textId="77777777" w:rsidR="00F37C70" w:rsidRPr="00F37C70" w:rsidRDefault="00F37C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70">
              <w:rPr>
                <w:rFonts w:ascii="Times New Roman" w:hAnsi="Times New Roman" w:cs="Times New Roman"/>
              </w:rPr>
              <w:t>Поле для заполнения</w:t>
            </w:r>
          </w:p>
        </w:tc>
      </w:tr>
      <w:tr w:rsidR="00F37C70" w:rsidRPr="00F37C70" w14:paraId="3F25A668" w14:textId="77777777" w:rsidTr="00F37C70">
        <w:tc>
          <w:tcPr>
            <w:tcW w:w="2778" w:type="dxa"/>
          </w:tcPr>
          <w:p w14:paraId="2CBB9C3E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  <w:r w:rsidRPr="00F37C70">
              <w:rPr>
                <w:rFonts w:ascii="Times New Roman" w:hAnsi="Times New Roman" w:cs="Times New Roman"/>
              </w:rPr>
              <w:t>1. Полное название социально ориентированной некоммерческой организации (далее - организация) с указанием организационно-правовой формы</w:t>
            </w:r>
          </w:p>
        </w:tc>
        <w:tc>
          <w:tcPr>
            <w:tcW w:w="11109" w:type="dxa"/>
            <w:gridSpan w:val="7"/>
          </w:tcPr>
          <w:p w14:paraId="3465C43A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7C70" w:rsidRPr="00F37C70" w14:paraId="1EA08BD9" w14:textId="77777777" w:rsidTr="00F37C70">
        <w:tc>
          <w:tcPr>
            <w:tcW w:w="2778" w:type="dxa"/>
          </w:tcPr>
          <w:p w14:paraId="226DCC9C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  <w:r w:rsidRPr="00F37C70">
              <w:rPr>
                <w:rFonts w:ascii="Times New Roman" w:hAnsi="Times New Roman" w:cs="Times New Roman"/>
              </w:rPr>
              <w:t>2. Сокращенное название организации</w:t>
            </w:r>
          </w:p>
        </w:tc>
        <w:tc>
          <w:tcPr>
            <w:tcW w:w="11109" w:type="dxa"/>
            <w:gridSpan w:val="7"/>
          </w:tcPr>
          <w:p w14:paraId="694F3491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7C70" w:rsidRPr="00F37C70" w14:paraId="252B8A7E" w14:textId="77777777" w:rsidTr="00F37C70">
        <w:tc>
          <w:tcPr>
            <w:tcW w:w="2778" w:type="dxa"/>
          </w:tcPr>
          <w:p w14:paraId="1021D043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  <w:r w:rsidRPr="00F37C70">
              <w:rPr>
                <w:rFonts w:ascii="Times New Roman" w:hAnsi="Times New Roman" w:cs="Times New Roman"/>
              </w:rPr>
              <w:t>3. Сведения о размещении устава организации в информационно-телекоммуникационной сети "Интернет" (сетевой адрес файла, заполняется по желанию заявителя)</w:t>
            </w:r>
          </w:p>
        </w:tc>
        <w:tc>
          <w:tcPr>
            <w:tcW w:w="11109" w:type="dxa"/>
            <w:gridSpan w:val="7"/>
          </w:tcPr>
          <w:p w14:paraId="7C3F584D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7C70" w:rsidRPr="00F37C70" w14:paraId="3F7488C5" w14:textId="77777777" w:rsidTr="00F37C70">
        <w:tc>
          <w:tcPr>
            <w:tcW w:w="2778" w:type="dxa"/>
          </w:tcPr>
          <w:p w14:paraId="126CDBD1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  <w:r w:rsidRPr="00F37C70">
              <w:rPr>
                <w:rFonts w:ascii="Times New Roman" w:hAnsi="Times New Roman" w:cs="Times New Roman"/>
              </w:rPr>
              <w:t>4. Место нахождения организации</w:t>
            </w:r>
          </w:p>
        </w:tc>
        <w:tc>
          <w:tcPr>
            <w:tcW w:w="11109" w:type="dxa"/>
            <w:gridSpan w:val="7"/>
          </w:tcPr>
          <w:p w14:paraId="7539A4CF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7C70" w:rsidRPr="00F37C70" w14:paraId="014A8F7E" w14:textId="77777777" w:rsidTr="00F37C70">
        <w:tc>
          <w:tcPr>
            <w:tcW w:w="2778" w:type="dxa"/>
          </w:tcPr>
          <w:p w14:paraId="74AFB2DF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  <w:r w:rsidRPr="00F37C70">
              <w:rPr>
                <w:rFonts w:ascii="Times New Roman" w:hAnsi="Times New Roman" w:cs="Times New Roman"/>
              </w:rPr>
              <w:t>5. Адрес организации</w:t>
            </w:r>
          </w:p>
        </w:tc>
        <w:tc>
          <w:tcPr>
            <w:tcW w:w="11109" w:type="dxa"/>
            <w:gridSpan w:val="7"/>
          </w:tcPr>
          <w:p w14:paraId="136E15E4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7C70" w:rsidRPr="00F37C70" w14:paraId="6DC45F6C" w14:textId="77777777" w:rsidTr="00F37C70">
        <w:tc>
          <w:tcPr>
            <w:tcW w:w="2778" w:type="dxa"/>
          </w:tcPr>
          <w:p w14:paraId="246F8913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  <w:r w:rsidRPr="00F37C70">
              <w:rPr>
                <w:rFonts w:ascii="Times New Roman" w:hAnsi="Times New Roman" w:cs="Times New Roman"/>
              </w:rPr>
              <w:t>6. Адрес для направления организации почтовых сообщений</w:t>
            </w:r>
          </w:p>
        </w:tc>
        <w:tc>
          <w:tcPr>
            <w:tcW w:w="11109" w:type="dxa"/>
            <w:gridSpan w:val="7"/>
          </w:tcPr>
          <w:p w14:paraId="65EA6F80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7C70" w:rsidRPr="00F37C70" w14:paraId="00E76705" w14:textId="77777777" w:rsidTr="00F37C70">
        <w:tc>
          <w:tcPr>
            <w:tcW w:w="2778" w:type="dxa"/>
          </w:tcPr>
          <w:p w14:paraId="218D9332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  <w:r w:rsidRPr="00F37C70">
              <w:rPr>
                <w:rFonts w:ascii="Times New Roman" w:hAnsi="Times New Roman" w:cs="Times New Roman"/>
              </w:rPr>
              <w:t>7. Банковские реквизиты организации</w:t>
            </w:r>
          </w:p>
        </w:tc>
        <w:tc>
          <w:tcPr>
            <w:tcW w:w="3345" w:type="dxa"/>
            <w:gridSpan w:val="4"/>
          </w:tcPr>
          <w:p w14:paraId="4F549A70" w14:textId="77777777" w:rsidR="00F37C70" w:rsidRPr="00F37C70" w:rsidRDefault="00F37C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70">
              <w:rPr>
                <w:rFonts w:ascii="Times New Roman" w:hAnsi="Times New Roman" w:cs="Times New Roman"/>
              </w:rPr>
              <w:t>Реквизиты</w:t>
            </w:r>
          </w:p>
        </w:tc>
        <w:tc>
          <w:tcPr>
            <w:tcW w:w="7764" w:type="dxa"/>
            <w:gridSpan w:val="3"/>
          </w:tcPr>
          <w:p w14:paraId="7BB59A25" w14:textId="77777777" w:rsidR="00F37C70" w:rsidRPr="00F37C70" w:rsidRDefault="00F37C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70">
              <w:rPr>
                <w:rFonts w:ascii="Times New Roman" w:hAnsi="Times New Roman" w:cs="Times New Roman"/>
              </w:rPr>
              <w:t>Поле для заполнения</w:t>
            </w:r>
          </w:p>
        </w:tc>
      </w:tr>
      <w:tr w:rsidR="00F37C70" w:rsidRPr="00F37C70" w14:paraId="33455063" w14:textId="77777777" w:rsidTr="00F37C70">
        <w:tc>
          <w:tcPr>
            <w:tcW w:w="2778" w:type="dxa"/>
          </w:tcPr>
          <w:p w14:paraId="4867DBBF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45" w:type="dxa"/>
            <w:gridSpan w:val="4"/>
          </w:tcPr>
          <w:p w14:paraId="5365F951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  <w:r w:rsidRPr="00F37C70">
              <w:rPr>
                <w:rFonts w:ascii="Times New Roman" w:hAnsi="Times New Roman" w:cs="Times New Roman"/>
              </w:rPr>
              <w:t>Наименование кредитной организации</w:t>
            </w:r>
          </w:p>
        </w:tc>
        <w:tc>
          <w:tcPr>
            <w:tcW w:w="7764" w:type="dxa"/>
            <w:gridSpan w:val="3"/>
          </w:tcPr>
          <w:p w14:paraId="0A1A6FF2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7C70" w:rsidRPr="00F37C70" w14:paraId="4D9793DC" w14:textId="77777777" w:rsidTr="00F37C70">
        <w:tc>
          <w:tcPr>
            <w:tcW w:w="2778" w:type="dxa"/>
          </w:tcPr>
          <w:p w14:paraId="0529A5A8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45" w:type="dxa"/>
            <w:gridSpan w:val="4"/>
          </w:tcPr>
          <w:p w14:paraId="29C4E0A5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  <w:r w:rsidRPr="00F37C70">
              <w:rPr>
                <w:rFonts w:ascii="Times New Roman" w:hAnsi="Times New Roman" w:cs="Times New Roman"/>
              </w:rPr>
              <w:t>ИНН/КПП</w:t>
            </w:r>
          </w:p>
        </w:tc>
        <w:tc>
          <w:tcPr>
            <w:tcW w:w="7764" w:type="dxa"/>
            <w:gridSpan w:val="3"/>
          </w:tcPr>
          <w:p w14:paraId="00EADFC7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7C70" w:rsidRPr="00F37C70" w14:paraId="2144066A" w14:textId="77777777" w:rsidTr="00F37C70">
        <w:tc>
          <w:tcPr>
            <w:tcW w:w="2778" w:type="dxa"/>
          </w:tcPr>
          <w:p w14:paraId="4B102C19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45" w:type="dxa"/>
            <w:gridSpan w:val="4"/>
          </w:tcPr>
          <w:p w14:paraId="4678A3D5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  <w:r w:rsidRPr="00F37C70">
              <w:rPr>
                <w:rFonts w:ascii="Times New Roman" w:hAnsi="Times New Roman" w:cs="Times New Roman"/>
              </w:rPr>
              <w:t>Корреспондентский счет</w:t>
            </w:r>
          </w:p>
        </w:tc>
        <w:tc>
          <w:tcPr>
            <w:tcW w:w="7764" w:type="dxa"/>
            <w:gridSpan w:val="3"/>
          </w:tcPr>
          <w:p w14:paraId="1D31F9AC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7C70" w:rsidRPr="00F37C70" w14:paraId="2256B208" w14:textId="77777777" w:rsidTr="00F37C70">
        <w:tc>
          <w:tcPr>
            <w:tcW w:w="2778" w:type="dxa"/>
          </w:tcPr>
          <w:p w14:paraId="49B6DC8F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45" w:type="dxa"/>
            <w:gridSpan w:val="4"/>
          </w:tcPr>
          <w:p w14:paraId="073841CE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  <w:r w:rsidRPr="00F37C70">
              <w:rPr>
                <w:rFonts w:ascii="Times New Roman" w:hAnsi="Times New Roman" w:cs="Times New Roman"/>
              </w:rPr>
              <w:t>БИК</w:t>
            </w:r>
          </w:p>
        </w:tc>
        <w:tc>
          <w:tcPr>
            <w:tcW w:w="7764" w:type="dxa"/>
            <w:gridSpan w:val="3"/>
          </w:tcPr>
          <w:p w14:paraId="144125E0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7C70" w:rsidRPr="00F37C70" w14:paraId="52845399" w14:textId="77777777" w:rsidTr="00F37C70">
        <w:tc>
          <w:tcPr>
            <w:tcW w:w="2778" w:type="dxa"/>
          </w:tcPr>
          <w:p w14:paraId="72F8A476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45" w:type="dxa"/>
            <w:gridSpan w:val="4"/>
          </w:tcPr>
          <w:p w14:paraId="47CA2E9D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  <w:r w:rsidRPr="00F37C70">
              <w:rPr>
                <w:rFonts w:ascii="Times New Roman" w:hAnsi="Times New Roman" w:cs="Times New Roman"/>
              </w:rPr>
              <w:t>Расчетный счет</w:t>
            </w:r>
          </w:p>
        </w:tc>
        <w:tc>
          <w:tcPr>
            <w:tcW w:w="7764" w:type="dxa"/>
            <w:gridSpan w:val="3"/>
          </w:tcPr>
          <w:p w14:paraId="326B1EAB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7C70" w:rsidRPr="00F37C70" w14:paraId="5D4D99F2" w14:textId="77777777" w:rsidTr="00F37C70">
        <w:tc>
          <w:tcPr>
            <w:tcW w:w="2778" w:type="dxa"/>
          </w:tcPr>
          <w:p w14:paraId="3987E761" w14:textId="77777777" w:rsidR="00F37C70" w:rsidRPr="00F37C70" w:rsidRDefault="00F37C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70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11109" w:type="dxa"/>
            <w:gridSpan w:val="7"/>
          </w:tcPr>
          <w:p w14:paraId="2DC44310" w14:textId="77777777" w:rsidR="00F37C70" w:rsidRPr="00F37C70" w:rsidRDefault="00F37C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70">
              <w:rPr>
                <w:rFonts w:ascii="Times New Roman" w:hAnsi="Times New Roman" w:cs="Times New Roman"/>
              </w:rPr>
              <w:t>Поле для заполнения</w:t>
            </w:r>
          </w:p>
        </w:tc>
      </w:tr>
      <w:tr w:rsidR="00F37C70" w:rsidRPr="00F37C70" w14:paraId="784E8245" w14:textId="77777777" w:rsidTr="00F37C70">
        <w:tc>
          <w:tcPr>
            <w:tcW w:w="2778" w:type="dxa"/>
            <w:vMerge w:val="restart"/>
          </w:tcPr>
          <w:p w14:paraId="0517D0A7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  <w:r w:rsidRPr="00F37C70">
              <w:rPr>
                <w:rFonts w:ascii="Times New Roman" w:hAnsi="Times New Roman" w:cs="Times New Roman"/>
              </w:rPr>
              <w:t>8. Основные направления деятельности организации (указать до пяти видов деятельности)</w:t>
            </w:r>
          </w:p>
        </w:tc>
        <w:tc>
          <w:tcPr>
            <w:tcW w:w="4082" w:type="dxa"/>
            <w:gridSpan w:val="5"/>
          </w:tcPr>
          <w:p w14:paraId="7DAC542E" w14:textId="77777777" w:rsidR="00F37C70" w:rsidRPr="00F37C70" w:rsidRDefault="00F37C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70">
              <w:rPr>
                <w:rFonts w:ascii="Times New Roman" w:hAnsi="Times New Roman" w:cs="Times New Roman"/>
              </w:rPr>
              <w:t>Виды деятельности</w:t>
            </w:r>
          </w:p>
        </w:tc>
        <w:tc>
          <w:tcPr>
            <w:tcW w:w="7027" w:type="dxa"/>
            <w:gridSpan w:val="2"/>
          </w:tcPr>
          <w:p w14:paraId="57266DC8" w14:textId="77777777" w:rsidR="00F37C70" w:rsidRPr="00F37C70" w:rsidRDefault="00F37C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70">
              <w:rPr>
                <w:rFonts w:ascii="Times New Roman" w:hAnsi="Times New Roman" w:cs="Times New Roman"/>
              </w:rPr>
              <w:t>Отметка</w:t>
            </w:r>
          </w:p>
        </w:tc>
      </w:tr>
      <w:tr w:rsidR="00F37C70" w:rsidRPr="00F37C70" w14:paraId="38899E35" w14:textId="77777777" w:rsidTr="00F37C70">
        <w:tc>
          <w:tcPr>
            <w:tcW w:w="2778" w:type="dxa"/>
            <w:vMerge/>
          </w:tcPr>
          <w:p w14:paraId="76E8917E" w14:textId="77777777" w:rsidR="00F37C70" w:rsidRPr="00F37C70" w:rsidRDefault="00F37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  <w:gridSpan w:val="5"/>
          </w:tcPr>
          <w:p w14:paraId="53227580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  <w:r w:rsidRPr="00F37C70">
              <w:rPr>
                <w:rFonts w:ascii="Times New Roman" w:hAnsi="Times New Roman" w:cs="Times New Roman"/>
              </w:rPr>
              <w:t>1) социальное обслуживание, социальная поддержка и защита граждан</w:t>
            </w:r>
          </w:p>
        </w:tc>
        <w:tc>
          <w:tcPr>
            <w:tcW w:w="7027" w:type="dxa"/>
            <w:gridSpan w:val="2"/>
          </w:tcPr>
          <w:p w14:paraId="6C028A89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7C70" w:rsidRPr="00F37C70" w14:paraId="35AFCD75" w14:textId="77777777" w:rsidTr="00F37C70">
        <w:tc>
          <w:tcPr>
            <w:tcW w:w="2778" w:type="dxa"/>
            <w:vMerge/>
          </w:tcPr>
          <w:p w14:paraId="12873B96" w14:textId="77777777" w:rsidR="00F37C70" w:rsidRPr="00F37C70" w:rsidRDefault="00F37C7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082" w:type="dxa"/>
            <w:gridSpan w:val="5"/>
          </w:tcPr>
          <w:p w14:paraId="6905A548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  <w:r w:rsidRPr="00F37C70">
              <w:rPr>
                <w:rFonts w:ascii="Times New Roman" w:hAnsi="Times New Roman" w:cs="Times New Roman"/>
              </w:rPr>
              <w:t>2) деятельность в области образования, просвещения, содействие такой деятельности</w:t>
            </w:r>
          </w:p>
        </w:tc>
        <w:tc>
          <w:tcPr>
            <w:tcW w:w="7027" w:type="dxa"/>
            <w:gridSpan w:val="2"/>
          </w:tcPr>
          <w:p w14:paraId="18A2B96A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7C70" w:rsidRPr="00F37C70" w14:paraId="07C02D9D" w14:textId="77777777" w:rsidTr="00F37C70">
        <w:tc>
          <w:tcPr>
            <w:tcW w:w="2778" w:type="dxa"/>
            <w:vMerge/>
          </w:tcPr>
          <w:p w14:paraId="3469D2F4" w14:textId="77777777" w:rsidR="00F37C70" w:rsidRPr="00F37C70" w:rsidRDefault="00F37C7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082" w:type="dxa"/>
            <w:gridSpan w:val="5"/>
          </w:tcPr>
          <w:p w14:paraId="5ACE9F20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  <w:r w:rsidRPr="00F37C70">
              <w:rPr>
                <w:rFonts w:ascii="Times New Roman" w:hAnsi="Times New Roman" w:cs="Times New Roman"/>
              </w:rPr>
              <w:t>3) деятельность в области науки, содействие такой деятельности</w:t>
            </w:r>
          </w:p>
        </w:tc>
        <w:tc>
          <w:tcPr>
            <w:tcW w:w="7027" w:type="dxa"/>
            <w:gridSpan w:val="2"/>
          </w:tcPr>
          <w:p w14:paraId="43BB6937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7C70" w:rsidRPr="00F37C70" w14:paraId="3E796BFB" w14:textId="77777777" w:rsidTr="00F37C70">
        <w:tc>
          <w:tcPr>
            <w:tcW w:w="2778" w:type="dxa"/>
            <w:vMerge/>
          </w:tcPr>
          <w:p w14:paraId="72A29036" w14:textId="77777777" w:rsidR="00F37C70" w:rsidRPr="00F37C70" w:rsidRDefault="00F37C7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082" w:type="dxa"/>
            <w:gridSpan w:val="5"/>
          </w:tcPr>
          <w:p w14:paraId="61835FF3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  <w:r w:rsidRPr="00F37C70">
              <w:rPr>
                <w:rFonts w:ascii="Times New Roman" w:hAnsi="Times New Roman" w:cs="Times New Roman"/>
              </w:rPr>
              <w:t>4) деятельность в области культуры, искусства, содействие такой деятельности</w:t>
            </w:r>
          </w:p>
        </w:tc>
        <w:tc>
          <w:tcPr>
            <w:tcW w:w="7027" w:type="dxa"/>
            <w:gridSpan w:val="2"/>
          </w:tcPr>
          <w:p w14:paraId="0804E2B2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7C70" w:rsidRPr="00F37C70" w14:paraId="5366816C" w14:textId="77777777" w:rsidTr="00F37C70">
        <w:tc>
          <w:tcPr>
            <w:tcW w:w="2778" w:type="dxa"/>
            <w:vMerge/>
          </w:tcPr>
          <w:p w14:paraId="53304131" w14:textId="77777777" w:rsidR="00F37C70" w:rsidRPr="00F37C70" w:rsidRDefault="00F37C7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082" w:type="dxa"/>
            <w:gridSpan w:val="5"/>
          </w:tcPr>
          <w:p w14:paraId="7D41D9CD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  <w:r w:rsidRPr="00F37C70">
              <w:rPr>
                <w:rFonts w:ascii="Times New Roman" w:hAnsi="Times New Roman" w:cs="Times New Roman"/>
              </w:rPr>
              <w:t>5) деятельность в области здравоохранения, профилактики и охраны здоровья граждан, пропаганды здорового образа жизни, содействие такой деятельности</w:t>
            </w:r>
          </w:p>
        </w:tc>
        <w:tc>
          <w:tcPr>
            <w:tcW w:w="7027" w:type="dxa"/>
            <w:gridSpan w:val="2"/>
          </w:tcPr>
          <w:p w14:paraId="624D87FB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7C70" w:rsidRPr="00F37C70" w14:paraId="140E24A6" w14:textId="77777777" w:rsidTr="00F37C70">
        <w:tc>
          <w:tcPr>
            <w:tcW w:w="2778" w:type="dxa"/>
            <w:vMerge/>
          </w:tcPr>
          <w:p w14:paraId="1E7FF2E3" w14:textId="77777777" w:rsidR="00F37C70" w:rsidRPr="00F37C70" w:rsidRDefault="00F37C7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082" w:type="dxa"/>
            <w:gridSpan w:val="5"/>
          </w:tcPr>
          <w:p w14:paraId="2D95C276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  <w:r w:rsidRPr="00F37C70">
              <w:rPr>
                <w:rFonts w:ascii="Times New Roman" w:hAnsi="Times New Roman" w:cs="Times New Roman"/>
              </w:rPr>
              <w:t>6) деятельность в области физической культуры и спорта, содействие такой деятельности</w:t>
            </w:r>
          </w:p>
        </w:tc>
        <w:tc>
          <w:tcPr>
            <w:tcW w:w="7027" w:type="dxa"/>
            <w:gridSpan w:val="2"/>
          </w:tcPr>
          <w:p w14:paraId="6551F418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7C70" w:rsidRPr="00F37C70" w14:paraId="0A694BB0" w14:textId="77777777" w:rsidTr="00F37C70">
        <w:tc>
          <w:tcPr>
            <w:tcW w:w="2778" w:type="dxa"/>
            <w:vMerge/>
          </w:tcPr>
          <w:p w14:paraId="7DA0A54E" w14:textId="77777777" w:rsidR="00F37C70" w:rsidRPr="00F37C70" w:rsidRDefault="00F37C7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082" w:type="dxa"/>
            <w:gridSpan w:val="5"/>
          </w:tcPr>
          <w:p w14:paraId="16F29999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  <w:r w:rsidRPr="00F37C70">
              <w:rPr>
                <w:rFonts w:ascii="Times New Roman" w:hAnsi="Times New Roman" w:cs="Times New Roman"/>
              </w:rPr>
              <w:t>7) охрана окружающей среды и защита животных</w:t>
            </w:r>
          </w:p>
        </w:tc>
        <w:tc>
          <w:tcPr>
            <w:tcW w:w="7027" w:type="dxa"/>
            <w:gridSpan w:val="2"/>
          </w:tcPr>
          <w:p w14:paraId="73FB4A96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7C70" w:rsidRPr="00F37C70" w14:paraId="4345A142" w14:textId="77777777" w:rsidTr="00F37C70">
        <w:tc>
          <w:tcPr>
            <w:tcW w:w="2778" w:type="dxa"/>
            <w:vMerge/>
          </w:tcPr>
          <w:p w14:paraId="048967B2" w14:textId="77777777" w:rsidR="00F37C70" w:rsidRPr="00F37C70" w:rsidRDefault="00F37C7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082" w:type="dxa"/>
            <w:gridSpan w:val="5"/>
          </w:tcPr>
          <w:p w14:paraId="265BD974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  <w:r w:rsidRPr="00F37C70">
              <w:rPr>
                <w:rFonts w:ascii="Times New Roman" w:hAnsi="Times New Roman" w:cs="Times New Roman"/>
              </w:rPr>
              <w:t>8) благотворительная деятельность</w:t>
            </w:r>
          </w:p>
        </w:tc>
        <w:tc>
          <w:tcPr>
            <w:tcW w:w="7027" w:type="dxa"/>
            <w:gridSpan w:val="2"/>
          </w:tcPr>
          <w:p w14:paraId="2CB1FD0D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7C70" w:rsidRPr="00F37C70" w14:paraId="0E067C44" w14:textId="77777777" w:rsidTr="00F37C70">
        <w:tc>
          <w:tcPr>
            <w:tcW w:w="2778" w:type="dxa"/>
            <w:vMerge/>
          </w:tcPr>
          <w:p w14:paraId="61482A08" w14:textId="77777777" w:rsidR="00F37C70" w:rsidRPr="00F37C70" w:rsidRDefault="00F37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  <w:gridSpan w:val="5"/>
          </w:tcPr>
          <w:p w14:paraId="28815292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  <w:r w:rsidRPr="00F37C70">
              <w:rPr>
                <w:rFonts w:ascii="Times New Roman" w:hAnsi="Times New Roman" w:cs="Times New Roman"/>
              </w:rPr>
              <w:t>9) содействие благотворительности</w:t>
            </w:r>
          </w:p>
        </w:tc>
        <w:tc>
          <w:tcPr>
            <w:tcW w:w="7027" w:type="dxa"/>
            <w:gridSpan w:val="2"/>
          </w:tcPr>
          <w:p w14:paraId="04496078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7C70" w:rsidRPr="00F37C70" w14:paraId="52CC30C6" w14:textId="77777777" w:rsidTr="00F37C70">
        <w:tc>
          <w:tcPr>
            <w:tcW w:w="2778" w:type="dxa"/>
            <w:vMerge/>
          </w:tcPr>
          <w:p w14:paraId="29D9F7AC" w14:textId="77777777" w:rsidR="00F37C70" w:rsidRPr="00F37C70" w:rsidRDefault="00F37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  <w:gridSpan w:val="5"/>
          </w:tcPr>
          <w:p w14:paraId="29FF5974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  <w:r w:rsidRPr="00F37C70">
              <w:rPr>
                <w:rFonts w:ascii="Times New Roman" w:hAnsi="Times New Roman" w:cs="Times New Roman"/>
              </w:rPr>
              <w:t>10) деятельность в области добровольчества (</w:t>
            </w:r>
            <w:proofErr w:type="spellStart"/>
            <w:r w:rsidRPr="00F37C70">
              <w:rPr>
                <w:rFonts w:ascii="Times New Roman" w:hAnsi="Times New Roman" w:cs="Times New Roman"/>
              </w:rPr>
              <w:t>волонтерства</w:t>
            </w:r>
            <w:proofErr w:type="spellEnd"/>
            <w:r w:rsidRPr="00F37C7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27" w:type="dxa"/>
            <w:gridSpan w:val="2"/>
          </w:tcPr>
          <w:p w14:paraId="4417740F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7C70" w:rsidRPr="00F37C70" w14:paraId="51145F3B" w14:textId="77777777" w:rsidTr="00F37C70">
        <w:tc>
          <w:tcPr>
            <w:tcW w:w="2778" w:type="dxa"/>
            <w:vMerge/>
          </w:tcPr>
          <w:p w14:paraId="7E780726" w14:textId="77777777" w:rsidR="00F37C70" w:rsidRPr="00F37C70" w:rsidRDefault="00F37C7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082" w:type="dxa"/>
            <w:gridSpan w:val="5"/>
          </w:tcPr>
          <w:p w14:paraId="5DB73A3C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  <w:r w:rsidRPr="00F37C70">
              <w:rPr>
                <w:rFonts w:ascii="Times New Roman" w:hAnsi="Times New Roman" w:cs="Times New Roman"/>
              </w:rPr>
              <w:t>11) деятельность в области улучшения морально-психологического состояния граждан, содействие духовному развитию личности</w:t>
            </w:r>
          </w:p>
        </w:tc>
        <w:tc>
          <w:tcPr>
            <w:tcW w:w="7027" w:type="dxa"/>
            <w:gridSpan w:val="2"/>
          </w:tcPr>
          <w:p w14:paraId="5941EC55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7C70" w:rsidRPr="00F37C70" w14:paraId="45205D8A" w14:textId="77777777" w:rsidTr="00F37C70">
        <w:tc>
          <w:tcPr>
            <w:tcW w:w="2778" w:type="dxa"/>
            <w:vMerge/>
          </w:tcPr>
          <w:p w14:paraId="159638EC" w14:textId="77777777" w:rsidR="00F37C70" w:rsidRPr="00F37C70" w:rsidRDefault="00F37C7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082" w:type="dxa"/>
            <w:gridSpan w:val="5"/>
          </w:tcPr>
          <w:p w14:paraId="3F126B15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  <w:r w:rsidRPr="00F37C70">
              <w:rPr>
                <w:rFonts w:ascii="Times New Roman" w:hAnsi="Times New Roman" w:cs="Times New Roman"/>
              </w:rPr>
              <w:t>12) поддержка общественно значимых молодежных инициатив, проектов, детского и молодежного движения, детских и молодежных организации</w:t>
            </w:r>
          </w:p>
        </w:tc>
        <w:tc>
          <w:tcPr>
            <w:tcW w:w="7027" w:type="dxa"/>
            <w:gridSpan w:val="2"/>
          </w:tcPr>
          <w:p w14:paraId="40A2EB0E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7C70" w:rsidRPr="00F37C70" w14:paraId="002FF276" w14:textId="77777777" w:rsidTr="00F37C70">
        <w:tc>
          <w:tcPr>
            <w:tcW w:w="2778" w:type="dxa"/>
            <w:vMerge/>
          </w:tcPr>
          <w:p w14:paraId="05B14EBA" w14:textId="77777777" w:rsidR="00F37C70" w:rsidRPr="00F37C70" w:rsidRDefault="00F37C7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082" w:type="dxa"/>
            <w:gridSpan w:val="5"/>
          </w:tcPr>
          <w:p w14:paraId="7E25F601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  <w:r w:rsidRPr="00F37C70">
              <w:rPr>
                <w:rFonts w:ascii="Times New Roman" w:hAnsi="Times New Roman" w:cs="Times New Roman"/>
              </w:rPr>
              <w:t>13) развитие межнационального сотрудничества, сохранение и защита самобытности, культуры, языков и традиций народов Российской Федерации</w:t>
            </w:r>
          </w:p>
        </w:tc>
        <w:tc>
          <w:tcPr>
            <w:tcW w:w="7027" w:type="dxa"/>
            <w:gridSpan w:val="2"/>
          </w:tcPr>
          <w:p w14:paraId="115B8CA9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7C70" w:rsidRPr="00F37C70" w14:paraId="23EB23AE" w14:textId="77777777" w:rsidTr="00F37C70">
        <w:tc>
          <w:tcPr>
            <w:tcW w:w="2778" w:type="dxa"/>
            <w:vMerge/>
          </w:tcPr>
          <w:p w14:paraId="4A753BC9" w14:textId="77777777" w:rsidR="00F37C70" w:rsidRPr="00F37C70" w:rsidRDefault="00F37C7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082" w:type="dxa"/>
            <w:gridSpan w:val="5"/>
          </w:tcPr>
          <w:p w14:paraId="0E835A3A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  <w:r w:rsidRPr="00F37C70">
              <w:rPr>
                <w:rFonts w:ascii="Times New Roman" w:hAnsi="Times New Roman" w:cs="Times New Roman"/>
              </w:rPr>
              <w:t>14) деятельность в сфере патриотического, в том числе военно-патриотического, воспитания граждан Российской Федерации</w:t>
            </w:r>
          </w:p>
        </w:tc>
        <w:tc>
          <w:tcPr>
            <w:tcW w:w="7027" w:type="dxa"/>
            <w:gridSpan w:val="2"/>
          </w:tcPr>
          <w:p w14:paraId="60291A84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7C70" w:rsidRPr="00F37C70" w14:paraId="342FC41B" w14:textId="77777777" w:rsidTr="00F37C70">
        <w:tc>
          <w:tcPr>
            <w:tcW w:w="2778" w:type="dxa"/>
            <w:vMerge/>
          </w:tcPr>
          <w:p w14:paraId="0EC48901" w14:textId="77777777" w:rsidR="00F37C70" w:rsidRPr="00F37C70" w:rsidRDefault="00F37C7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082" w:type="dxa"/>
            <w:gridSpan w:val="5"/>
          </w:tcPr>
          <w:p w14:paraId="24C8A715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  <w:r w:rsidRPr="00F37C70">
              <w:rPr>
                <w:rFonts w:ascii="Times New Roman" w:hAnsi="Times New Roman" w:cs="Times New Roman"/>
              </w:rPr>
              <w:t>15) проведение поисковой работы, направленной на выявление неизвестных воинских захоронений и непогребенных останков защитников Отечества,</w:t>
            </w:r>
          </w:p>
          <w:p w14:paraId="40BEA18D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F37C70">
              <w:rPr>
                <w:rFonts w:ascii="Times New Roman" w:hAnsi="Times New Roman" w:cs="Times New Roman"/>
              </w:rPr>
              <w:t>установление имен</w:t>
            </w:r>
            <w:proofErr w:type="gramEnd"/>
            <w:r w:rsidRPr="00F37C70">
              <w:rPr>
                <w:rFonts w:ascii="Times New Roman" w:hAnsi="Times New Roman" w:cs="Times New Roman"/>
              </w:rPr>
              <w:t xml:space="preserve"> погибших и пропавших без вести при защите Отечества</w:t>
            </w:r>
          </w:p>
        </w:tc>
        <w:tc>
          <w:tcPr>
            <w:tcW w:w="7027" w:type="dxa"/>
            <w:gridSpan w:val="2"/>
          </w:tcPr>
          <w:p w14:paraId="6C487EA7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7C70" w:rsidRPr="00F37C70" w14:paraId="693E7BFD" w14:textId="77777777" w:rsidTr="00F37C70">
        <w:tc>
          <w:tcPr>
            <w:tcW w:w="2778" w:type="dxa"/>
            <w:vMerge/>
          </w:tcPr>
          <w:p w14:paraId="278307F7" w14:textId="77777777" w:rsidR="00F37C70" w:rsidRPr="00F37C70" w:rsidRDefault="00F37C7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082" w:type="dxa"/>
            <w:gridSpan w:val="5"/>
          </w:tcPr>
          <w:p w14:paraId="68D5657F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  <w:r w:rsidRPr="00F37C70">
              <w:rPr>
                <w:rFonts w:ascii="Times New Roman" w:hAnsi="Times New Roman" w:cs="Times New Roman"/>
              </w:rPr>
              <w:t>16) охрана и содержание объектов и территорий, имеющих историческое, культовое, культурное или природоохранное значение, и мест захоронений</w:t>
            </w:r>
          </w:p>
        </w:tc>
        <w:tc>
          <w:tcPr>
            <w:tcW w:w="7027" w:type="dxa"/>
            <w:gridSpan w:val="2"/>
          </w:tcPr>
          <w:p w14:paraId="5DA3A003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7C70" w:rsidRPr="00F37C70" w14:paraId="4328182C" w14:textId="77777777" w:rsidTr="00F37C70">
        <w:tc>
          <w:tcPr>
            <w:tcW w:w="2778" w:type="dxa"/>
            <w:vMerge/>
          </w:tcPr>
          <w:p w14:paraId="1D277E24" w14:textId="77777777" w:rsidR="00F37C70" w:rsidRPr="00F37C70" w:rsidRDefault="00F37C7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082" w:type="dxa"/>
            <w:gridSpan w:val="5"/>
          </w:tcPr>
          <w:p w14:paraId="0F1EEDC5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  <w:r w:rsidRPr="00F37C70">
              <w:rPr>
                <w:rFonts w:ascii="Times New Roman" w:hAnsi="Times New Roman" w:cs="Times New Roman"/>
              </w:rPr>
              <w:t>17) оказание юридической помощи на безвозмездной или на льготной основе некоммерческим организациям</w:t>
            </w:r>
          </w:p>
        </w:tc>
        <w:tc>
          <w:tcPr>
            <w:tcW w:w="7027" w:type="dxa"/>
            <w:gridSpan w:val="2"/>
          </w:tcPr>
          <w:p w14:paraId="30944502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7C70" w:rsidRPr="00F37C70" w14:paraId="1BEA4336" w14:textId="77777777" w:rsidTr="00F37C70">
        <w:tc>
          <w:tcPr>
            <w:tcW w:w="2778" w:type="dxa"/>
            <w:vMerge/>
          </w:tcPr>
          <w:p w14:paraId="74341D88" w14:textId="77777777" w:rsidR="00F37C70" w:rsidRPr="00F37C70" w:rsidRDefault="00F37C7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082" w:type="dxa"/>
            <w:gridSpan w:val="5"/>
          </w:tcPr>
          <w:p w14:paraId="0E5DEA89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  <w:r w:rsidRPr="00F37C70">
              <w:rPr>
                <w:rFonts w:ascii="Times New Roman" w:hAnsi="Times New Roman" w:cs="Times New Roman"/>
              </w:rPr>
              <w:t>18) медицинская и социальная реабилитация, социальная и трудовая реинтеграция лиц, осуществляющих незаконное потребление наркотических средств или психотропных веществ</w:t>
            </w:r>
          </w:p>
        </w:tc>
        <w:tc>
          <w:tcPr>
            <w:tcW w:w="7027" w:type="dxa"/>
            <w:gridSpan w:val="2"/>
          </w:tcPr>
          <w:p w14:paraId="43FB549F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7C70" w:rsidRPr="00F37C70" w14:paraId="2A617724" w14:textId="77777777" w:rsidTr="00F37C70">
        <w:tc>
          <w:tcPr>
            <w:tcW w:w="2778" w:type="dxa"/>
            <w:vMerge/>
          </w:tcPr>
          <w:p w14:paraId="0521343B" w14:textId="77777777" w:rsidR="00F37C70" w:rsidRPr="00F37C70" w:rsidRDefault="00F37C7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082" w:type="dxa"/>
            <w:gridSpan w:val="5"/>
          </w:tcPr>
          <w:p w14:paraId="65DD6517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  <w:r w:rsidRPr="00F37C70">
              <w:rPr>
                <w:rFonts w:ascii="Times New Roman" w:hAnsi="Times New Roman" w:cs="Times New Roman"/>
              </w:rPr>
              <w:t>19) профилактика социально опасных форм поведения граждан, включая участие в деятельности по профилактике безнадзорности и правонарушений несовершеннолетних</w:t>
            </w:r>
          </w:p>
        </w:tc>
        <w:tc>
          <w:tcPr>
            <w:tcW w:w="7027" w:type="dxa"/>
            <w:gridSpan w:val="2"/>
          </w:tcPr>
          <w:p w14:paraId="797C2341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7C70" w:rsidRPr="00F37C70" w14:paraId="5E9D38E9" w14:textId="77777777" w:rsidTr="00F37C70">
        <w:tc>
          <w:tcPr>
            <w:tcW w:w="2778" w:type="dxa"/>
            <w:vMerge/>
          </w:tcPr>
          <w:p w14:paraId="782463BC" w14:textId="77777777" w:rsidR="00F37C70" w:rsidRPr="00F37C70" w:rsidRDefault="00F37C7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082" w:type="dxa"/>
            <w:gridSpan w:val="5"/>
          </w:tcPr>
          <w:p w14:paraId="27132453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  <w:r w:rsidRPr="00F37C70">
              <w:rPr>
                <w:rFonts w:ascii="Times New Roman" w:hAnsi="Times New Roman" w:cs="Times New Roman"/>
              </w:rPr>
              <w:t>20) оказание помощи пострадавшим в результате стихийных бедствий, экологических, техногенных или иных катастроф</w:t>
            </w:r>
          </w:p>
        </w:tc>
        <w:tc>
          <w:tcPr>
            <w:tcW w:w="7027" w:type="dxa"/>
            <w:gridSpan w:val="2"/>
          </w:tcPr>
          <w:p w14:paraId="246555E7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7C70" w:rsidRPr="00F37C70" w14:paraId="55BA4742" w14:textId="77777777" w:rsidTr="00F37C70">
        <w:tc>
          <w:tcPr>
            <w:tcW w:w="2778" w:type="dxa"/>
            <w:vMerge/>
          </w:tcPr>
          <w:p w14:paraId="509D331C" w14:textId="77777777" w:rsidR="00F37C70" w:rsidRPr="00F37C70" w:rsidRDefault="00F37C7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082" w:type="dxa"/>
            <w:gridSpan w:val="5"/>
          </w:tcPr>
          <w:p w14:paraId="39BEABAA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  <w:r w:rsidRPr="00F37C70">
              <w:rPr>
                <w:rFonts w:ascii="Times New Roman" w:hAnsi="Times New Roman" w:cs="Times New Roman"/>
              </w:rPr>
              <w:t>21) оказание помощи пострадавшим в результате социальных, национальных, религиозных конфликтов, беженцам и вынужденным переселенцам</w:t>
            </w:r>
          </w:p>
        </w:tc>
        <w:tc>
          <w:tcPr>
            <w:tcW w:w="7027" w:type="dxa"/>
            <w:gridSpan w:val="2"/>
          </w:tcPr>
          <w:p w14:paraId="62CC6136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7C70" w:rsidRPr="00F37C70" w14:paraId="191BC65C" w14:textId="77777777" w:rsidTr="00F37C70">
        <w:tc>
          <w:tcPr>
            <w:tcW w:w="2778" w:type="dxa"/>
            <w:vMerge/>
          </w:tcPr>
          <w:p w14:paraId="664C855E" w14:textId="77777777" w:rsidR="00F37C70" w:rsidRPr="00F37C70" w:rsidRDefault="00F37C7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082" w:type="dxa"/>
            <w:gridSpan w:val="5"/>
          </w:tcPr>
          <w:p w14:paraId="20A5518D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  <w:r w:rsidRPr="00F37C70">
              <w:rPr>
                <w:rFonts w:ascii="Times New Roman" w:hAnsi="Times New Roman" w:cs="Times New Roman"/>
              </w:rPr>
              <w:t>22) социальная и культурная адаптация и интеграция мигрантов</w:t>
            </w:r>
          </w:p>
        </w:tc>
        <w:tc>
          <w:tcPr>
            <w:tcW w:w="7027" w:type="dxa"/>
            <w:gridSpan w:val="2"/>
          </w:tcPr>
          <w:p w14:paraId="01363F01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7C70" w:rsidRPr="00F37C70" w14:paraId="6055E15E" w14:textId="77777777" w:rsidTr="00F37C70">
        <w:tc>
          <w:tcPr>
            <w:tcW w:w="2778" w:type="dxa"/>
            <w:vMerge/>
          </w:tcPr>
          <w:p w14:paraId="5995655A" w14:textId="77777777" w:rsidR="00F37C70" w:rsidRPr="00F37C70" w:rsidRDefault="00F37C7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082" w:type="dxa"/>
            <w:gridSpan w:val="5"/>
          </w:tcPr>
          <w:p w14:paraId="535E204C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  <w:r w:rsidRPr="00F37C70">
              <w:rPr>
                <w:rFonts w:ascii="Times New Roman" w:hAnsi="Times New Roman" w:cs="Times New Roman"/>
              </w:rPr>
              <w:t>23) участие в профилактике и (или) тушении пожаров и проведении аварийно-спасательных работ</w:t>
            </w:r>
          </w:p>
        </w:tc>
        <w:tc>
          <w:tcPr>
            <w:tcW w:w="7027" w:type="dxa"/>
            <w:gridSpan w:val="2"/>
          </w:tcPr>
          <w:p w14:paraId="5D09E9A9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7C70" w:rsidRPr="00F37C70" w14:paraId="7693CF2C" w14:textId="77777777" w:rsidTr="00F37C70">
        <w:tc>
          <w:tcPr>
            <w:tcW w:w="2778" w:type="dxa"/>
            <w:vMerge/>
          </w:tcPr>
          <w:p w14:paraId="59B3BF58" w14:textId="77777777" w:rsidR="00F37C70" w:rsidRPr="00F37C70" w:rsidRDefault="00F37C7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082" w:type="dxa"/>
            <w:gridSpan w:val="5"/>
          </w:tcPr>
          <w:p w14:paraId="5FC077E5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  <w:r w:rsidRPr="00F37C70">
              <w:rPr>
                <w:rFonts w:ascii="Times New Roman" w:hAnsi="Times New Roman" w:cs="Times New Roman"/>
              </w:rPr>
              <w:t>24) подготовка населения к преодолению последствий стихийных бедствий,</w:t>
            </w:r>
          </w:p>
          <w:p w14:paraId="75C47FBA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  <w:r w:rsidRPr="00F37C70">
              <w:rPr>
                <w:rFonts w:ascii="Times New Roman" w:hAnsi="Times New Roman" w:cs="Times New Roman"/>
              </w:rPr>
              <w:t>экологических, техногенных или иных катастроф, к предотвращению</w:t>
            </w:r>
          </w:p>
          <w:p w14:paraId="0E650639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  <w:r w:rsidRPr="00F37C70">
              <w:rPr>
                <w:rFonts w:ascii="Times New Roman" w:hAnsi="Times New Roman" w:cs="Times New Roman"/>
              </w:rPr>
              <w:t>несчастных случаев</w:t>
            </w:r>
          </w:p>
        </w:tc>
        <w:tc>
          <w:tcPr>
            <w:tcW w:w="7027" w:type="dxa"/>
            <w:gridSpan w:val="2"/>
          </w:tcPr>
          <w:p w14:paraId="54AC71BA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7C70" w:rsidRPr="00F37C70" w14:paraId="3336617C" w14:textId="77777777" w:rsidTr="00F37C70">
        <w:tc>
          <w:tcPr>
            <w:tcW w:w="2778" w:type="dxa"/>
            <w:vMerge/>
          </w:tcPr>
          <w:p w14:paraId="1F7FCCB0" w14:textId="77777777" w:rsidR="00F37C70" w:rsidRPr="00F37C70" w:rsidRDefault="00F37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  <w:gridSpan w:val="5"/>
          </w:tcPr>
          <w:p w14:paraId="04DC3F9A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  <w:r w:rsidRPr="00F37C70">
              <w:rPr>
                <w:rFonts w:ascii="Times New Roman" w:hAnsi="Times New Roman" w:cs="Times New Roman"/>
              </w:rPr>
              <w:t>25) содействие повышению мобильности трудовых ресурсов</w:t>
            </w:r>
          </w:p>
        </w:tc>
        <w:tc>
          <w:tcPr>
            <w:tcW w:w="7027" w:type="dxa"/>
            <w:gridSpan w:val="2"/>
          </w:tcPr>
          <w:p w14:paraId="1080AB40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7C70" w:rsidRPr="00F37C70" w14:paraId="7F6DEAF5" w14:textId="77777777" w:rsidTr="00F37C70">
        <w:tc>
          <w:tcPr>
            <w:tcW w:w="2778" w:type="dxa"/>
            <w:vMerge/>
          </w:tcPr>
          <w:p w14:paraId="4846A478" w14:textId="77777777" w:rsidR="00F37C70" w:rsidRPr="00F37C70" w:rsidRDefault="00F37C7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082" w:type="dxa"/>
            <w:gridSpan w:val="5"/>
          </w:tcPr>
          <w:p w14:paraId="592061F0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  <w:r w:rsidRPr="00F37C70">
              <w:rPr>
                <w:rFonts w:ascii="Times New Roman" w:hAnsi="Times New Roman" w:cs="Times New Roman"/>
              </w:rPr>
              <w:t>26) увековечение памяти жертв политических репрессий</w:t>
            </w:r>
          </w:p>
        </w:tc>
        <w:tc>
          <w:tcPr>
            <w:tcW w:w="7027" w:type="dxa"/>
            <w:gridSpan w:val="2"/>
          </w:tcPr>
          <w:p w14:paraId="4A5A25EE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7C70" w:rsidRPr="00F37C70" w14:paraId="56828833" w14:textId="77777777" w:rsidTr="00F37C70">
        <w:tc>
          <w:tcPr>
            <w:tcW w:w="2778" w:type="dxa"/>
            <w:vMerge/>
          </w:tcPr>
          <w:p w14:paraId="36DBAE7E" w14:textId="77777777" w:rsidR="00F37C70" w:rsidRPr="00F37C70" w:rsidRDefault="00F37C7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082" w:type="dxa"/>
            <w:gridSpan w:val="5"/>
          </w:tcPr>
          <w:p w14:paraId="24C1EA6C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  <w:r w:rsidRPr="00F37C70">
              <w:rPr>
                <w:rFonts w:ascii="Times New Roman" w:hAnsi="Times New Roman" w:cs="Times New Roman"/>
              </w:rPr>
              <w:t>27) антикоррупционная деятельность, включая формирование в обществе</w:t>
            </w:r>
          </w:p>
          <w:p w14:paraId="3E4AF21F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  <w:r w:rsidRPr="00F37C70">
              <w:rPr>
                <w:rFonts w:ascii="Times New Roman" w:hAnsi="Times New Roman" w:cs="Times New Roman"/>
              </w:rPr>
              <w:t>нетерпимости к коррупционному поведению</w:t>
            </w:r>
          </w:p>
        </w:tc>
        <w:tc>
          <w:tcPr>
            <w:tcW w:w="7027" w:type="dxa"/>
            <w:gridSpan w:val="2"/>
          </w:tcPr>
          <w:p w14:paraId="5C3774A3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7C70" w:rsidRPr="00F37C70" w14:paraId="050799AC" w14:textId="77777777" w:rsidTr="00F37C70">
        <w:tc>
          <w:tcPr>
            <w:tcW w:w="2778" w:type="dxa"/>
            <w:vMerge/>
          </w:tcPr>
          <w:p w14:paraId="68AFF773" w14:textId="77777777" w:rsidR="00F37C70" w:rsidRPr="00F37C70" w:rsidRDefault="00F37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  <w:gridSpan w:val="5"/>
          </w:tcPr>
          <w:p w14:paraId="41B4D856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  <w:r w:rsidRPr="00F37C70">
              <w:rPr>
                <w:rFonts w:ascii="Times New Roman" w:hAnsi="Times New Roman" w:cs="Times New Roman"/>
              </w:rPr>
              <w:t>28) (свой вариант)</w:t>
            </w:r>
          </w:p>
        </w:tc>
        <w:tc>
          <w:tcPr>
            <w:tcW w:w="7027" w:type="dxa"/>
            <w:gridSpan w:val="2"/>
          </w:tcPr>
          <w:p w14:paraId="51DC21C0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7C70" w:rsidRPr="00F37C70" w14:paraId="4F6B1795" w14:textId="77777777" w:rsidTr="00F37C70">
        <w:tc>
          <w:tcPr>
            <w:tcW w:w="2778" w:type="dxa"/>
            <w:vMerge w:val="restart"/>
          </w:tcPr>
          <w:p w14:paraId="0F9F0393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  <w:r w:rsidRPr="00F37C70">
              <w:rPr>
                <w:rFonts w:ascii="Times New Roman" w:hAnsi="Times New Roman" w:cs="Times New Roman"/>
              </w:rPr>
              <w:t>9. Целевые группы, опыт работы с которыми имеет организация</w:t>
            </w:r>
          </w:p>
        </w:tc>
        <w:tc>
          <w:tcPr>
            <w:tcW w:w="4082" w:type="dxa"/>
            <w:gridSpan w:val="5"/>
          </w:tcPr>
          <w:p w14:paraId="6258D8B2" w14:textId="77777777" w:rsidR="00F37C70" w:rsidRPr="00F37C70" w:rsidRDefault="00F37C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70">
              <w:rPr>
                <w:rFonts w:ascii="Times New Roman" w:hAnsi="Times New Roman" w:cs="Times New Roman"/>
              </w:rPr>
              <w:t>Целевые группы</w:t>
            </w:r>
          </w:p>
        </w:tc>
        <w:tc>
          <w:tcPr>
            <w:tcW w:w="7027" w:type="dxa"/>
            <w:gridSpan w:val="2"/>
          </w:tcPr>
          <w:p w14:paraId="057E0AA5" w14:textId="77777777" w:rsidR="00F37C70" w:rsidRPr="00F37C70" w:rsidRDefault="00F37C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70">
              <w:rPr>
                <w:rFonts w:ascii="Times New Roman" w:hAnsi="Times New Roman" w:cs="Times New Roman"/>
              </w:rPr>
              <w:t>Отметка</w:t>
            </w:r>
          </w:p>
        </w:tc>
      </w:tr>
      <w:tr w:rsidR="00F37C70" w:rsidRPr="00F37C70" w14:paraId="074BA547" w14:textId="77777777" w:rsidTr="00F37C70">
        <w:tc>
          <w:tcPr>
            <w:tcW w:w="2778" w:type="dxa"/>
            <w:vMerge/>
          </w:tcPr>
          <w:p w14:paraId="5A749F72" w14:textId="77777777" w:rsidR="00F37C70" w:rsidRPr="00F37C70" w:rsidRDefault="00F37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  <w:gridSpan w:val="5"/>
          </w:tcPr>
          <w:p w14:paraId="4715BCF8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  <w:r w:rsidRPr="00F37C70">
              <w:rPr>
                <w:rFonts w:ascii="Times New Roman" w:hAnsi="Times New Roman" w:cs="Times New Roman"/>
              </w:rPr>
              <w:t xml:space="preserve">1) </w:t>
            </w:r>
            <w:proofErr w:type="spellStart"/>
            <w:r w:rsidRPr="00F37C70">
              <w:rPr>
                <w:rFonts w:ascii="Times New Roman" w:hAnsi="Times New Roman" w:cs="Times New Roman"/>
              </w:rPr>
              <w:t>алко</w:t>
            </w:r>
            <w:proofErr w:type="spellEnd"/>
            <w:r w:rsidRPr="00F37C70">
              <w:rPr>
                <w:rFonts w:ascii="Times New Roman" w:hAnsi="Times New Roman" w:cs="Times New Roman"/>
              </w:rPr>
              <w:t>- и наркозависимые</w:t>
            </w:r>
          </w:p>
        </w:tc>
        <w:tc>
          <w:tcPr>
            <w:tcW w:w="7027" w:type="dxa"/>
            <w:gridSpan w:val="2"/>
          </w:tcPr>
          <w:p w14:paraId="27FF46CB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7C70" w:rsidRPr="00F37C70" w14:paraId="6628566C" w14:textId="77777777" w:rsidTr="00F37C70">
        <w:tc>
          <w:tcPr>
            <w:tcW w:w="2778" w:type="dxa"/>
            <w:vMerge/>
          </w:tcPr>
          <w:p w14:paraId="7C104BDD" w14:textId="77777777" w:rsidR="00F37C70" w:rsidRPr="00F37C70" w:rsidRDefault="00F37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  <w:gridSpan w:val="5"/>
          </w:tcPr>
          <w:p w14:paraId="183B4A89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  <w:r w:rsidRPr="00F37C70">
              <w:rPr>
                <w:rFonts w:ascii="Times New Roman" w:hAnsi="Times New Roman" w:cs="Times New Roman"/>
              </w:rPr>
              <w:t>2) беженцы</w:t>
            </w:r>
          </w:p>
        </w:tc>
        <w:tc>
          <w:tcPr>
            <w:tcW w:w="7027" w:type="dxa"/>
            <w:gridSpan w:val="2"/>
          </w:tcPr>
          <w:p w14:paraId="35A716F4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7C70" w:rsidRPr="00F37C70" w14:paraId="60D05843" w14:textId="77777777" w:rsidTr="00F37C70">
        <w:tc>
          <w:tcPr>
            <w:tcW w:w="2778" w:type="dxa"/>
            <w:vMerge/>
          </w:tcPr>
          <w:p w14:paraId="34884786" w14:textId="77777777" w:rsidR="00F37C70" w:rsidRPr="00F37C70" w:rsidRDefault="00F37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  <w:gridSpan w:val="5"/>
          </w:tcPr>
          <w:p w14:paraId="6B2CB4CC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  <w:r w:rsidRPr="00F37C70">
              <w:rPr>
                <w:rFonts w:ascii="Times New Roman" w:hAnsi="Times New Roman" w:cs="Times New Roman"/>
              </w:rPr>
              <w:t>3) лица без определенного места жительства</w:t>
            </w:r>
          </w:p>
        </w:tc>
        <w:tc>
          <w:tcPr>
            <w:tcW w:w="7027" w:type="dxa"/>
            <w:gridSpan w:val="2"/>
          </w:tcPr>
          <w:p w14:paraId="2D20DD23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7C70" w:rsidRPr="00F37C70" w14:paraId="148BC3E0" w14:textId="77777777" w:rsidTr="00F37C70">
        <w:tc>
          <w:tcPr>
            <w:tcW w:w="2778" w:type="dxa"/>
            <w:vMerge/>
          </w:tcPr>
          <w:p w14:paraId="33D6E64C" w14:textId="77777777" w:rsidR="00F37C70" w:rsidRPr="00F37C70" w:rsidRDefault="00F37C7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082" w:type="dxa"/>
            <w:gridSpan w:val="5"/>
          </w:tcPr>
          <w:p w14:paraId="564DB0EC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  <w:r w:rsidRPr="00F37C70">
              <w:rPr>
                <w:rFonts w:ascii="Times New Roman" w:hAnsi="Times New Roman" w:cs="Times New Roman"/>
              </w:rPr>
              <w:t>4) ветераны</w:t>
            </w:r>
          </w:p>
        </w:tc>
        <w:tc>
          <w:tcPr>
            <w:tcW w:w="7027" w:type="dxa"/>
            <w:gridSpan w:val="2"/>
          </w:tcPr>
          <w:p w14:paraId="7D893A3A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7C70" w:rsidRPr="00F37C70" w14:paraId="7612EFFF" w14:textId="77777777" w:rsidTr="00F37C70">
        <w:tc>
          <w:tcPr>
            <w:tcW w:w="2778" w:type="dxa"/>
            <w:vMerge/>
          </w:tcPr>
          <w:p w14:paraId="50E62524" w14:textId="77777777" w:rsidR="00F37C70" w:rsidRPr="00F37C70" w:rsidRDefault="00F37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  <w:gridSpan w:val="5"/>
          </w:tcPr>
          <w:p w14:paraId="282BBBD5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  <w:r w:rsidRPr="00F37C70">
              <w:rPr>
                <w:rFonts w:ascii="Times New Roman" w:hAnsi="Times New Roman" w:cs="Times New Roman"/>
              </w:rPr>
              <w:t>5) дети и подростки</w:t>
            </w:r>
          </w:p>
        </w:tc>
        <w:tc>
          <w:tcPr>
            <w:tcW w:w="7027" w:type="dxa"/>
            <w:gridSpan w:val="2"/>
          </w:tcPr>
          <w:p w14:paraId="30D1A77B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7C70" w:rsidRPr="00F37C70" w14:paraId="2046E8A5" w14:textId="77777777" w:rsidTr="00F37C70">
        <w:tc>
          <w:tcPr>
            <w:tcW w:w="2778" w:type="dxa"/>
            <w:vMerge/>
          </w:tcPr>
          <w:p w14:paraId="4F8E136E" w14:textId="77777777" w:rsidR="00F37C70" w:rsidRPr="00F37C70" w:rsidRDefault="00F37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  <w:gridSpan w:val="5"/>
          </w:tcPr>
          <w:p w14:paraId="188C3E4D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  <w:r w:rsidRPr="00F37C70">
              <w:rPr>
                <w:rFonts w:ascii="Times New Roman" w:hAnsi="Times New Roman" w:cs="Times New Roman"/>
              </w:rPr>
              <w:t>6) женщины</w:t>
            </w:r>
          </w:p>
        </w:tc>
        <w:tc>
          <w:tcPr>
            <w:tcW w:w="7027" w:type="dxa"/>
            <w:gridSpan w:val="2"/>
          </w:tcPr>
          <w:p w14:paraId="573ED38F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7C70" w:rsidRPr="00F37C70" w14:paraId="130B8B5B" w14:textId="77777777" w:rsidTr="00F37C70">
        <w:tc>
          <w:tcPr>
            <w:tcW w:w="2778" w:type="dxa"/>
            <w:vMerge/>
          </w:tcPr>
          <w:p w14:paraId="5B57D7A8" w14:textId="77777777" w:rsidR="00F37C70" w:rsidRPr="00F37C70" w:rsidRDefault="00F37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  <w:gridSpan w:val="5"/>
          </w:tcPr>
          <w:p w14:paraId="53F94071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  <w:r w:rsidRPr="00F37C70">
              <w:rPr>
                <w:rFonts w:ascii="Times New Roman" w:hAnsi="Times New Roman" w:cs="Times New Roman"/>
              </w:rPr>
              <w:t>7) лица, находящиеся в местах лишения свободы</w:t>
            </w:r>
          </w:p>
        </w:tc>
        <w:tc>
          <w:tcPr>
            <w:tcW w:w="7027" w:type="dxa"/>
            <w:gridSpan w:val="2"/>
          </w:tcPr>
          <w:p w14:paraId="1C2A04EC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7C70" w:rsidRPr="00F37C70" w14:paraId="4099C60B" w14:textId="77777777" w:rsidTr="00F37C70">
        <w:tc>
          <w:tcPr>
            <w:tcW w:w="2778" w:type="dxa"/>
            <w:vMerge/>
          </w:tcPr>
          <w:p w14:paraId="3CEDEFAF" w14:textId="77777777" w:rsidR="00F37C70" w:rsidRPr="00F37C70" w:rsidRDefault="00F37C7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082" w:type="dxa"/>
            <w:gridSpan w:val="5"/>
          </w:tcPr>
          <w:p w14:paraId="0F10ED4F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  <w:r w:rsidRPr="00F37C70">
              <w:rPr>
                <w:rFonts w:ascii="Times New Roman" w:hAnsi="Times New Roman" w:cs="Times New Roman"/>
              </w:rPr>
              <w:t>8) мигранты</w:t>
            </w:r>
          </w:p>
        </w:tc>
        <w:tc>
          <w:tcPr>
            <w:tcW w:w="7027" w:type="dxa"/>
            <w:gridSpan w:val="2"/>
          </w:tcPr>
          <w:p w14:paraId="176CB649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7C70" w:rsidRPr="00F37C70" w14:paraId="4836B6CF" w14:textId="77777777" w:rsidTr="00F37C70">
        <w:tc>
          <w:tcPr>
            <w:tcW w:w="2778" w:type="dxa"/>
            <w:vMerge/>
          </w:tcPr>
          <w:p w14:paraId="664F5E53" w14:textId="77777777" w:rsidR="00F37C70" w:rsidRPr="00F37C70" w:rsidRDefault="00F37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  <w:gridSpan w:val="5"/>
          </w:tcPr>
          <w:p w14:paraId="0DE27730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  <w:r w:rsidRPr="00F37C70">
              <w:rPr>
                <w:rFonts w:ascii="Times New Roman" w:hAnsi="Times New Roman" w:cs="Times New Roman"/>
              </w:rPr>
              <w:t>9) многодетные семьи (трое и более детей в возрасте до 18 лет)</w:t>
            </w:r>
          </w:p>
        </w:tc>
        <w:tc>
          <w:tcPr>
            <w:tcW w:w="7027" w:type="dxa"/>
            <w:gridSpan w:val="2"/>
          </w:tcPr>
          <w:p w14:paraId="44032888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7C70" w:rsidRPr="00F37C70" w14:paraId="40AF46C0" w14:textId="77777777" w:rsidTr="00F37C70">
        <w:tc>
          <w:tcPr>
            <w:tcW w:w="2778" w:type="dxa"/>
            <w:vMerge/>
          </w:tcPr>
          <w:p w14:paraId="760FEF06" w14:textId="77777777" w:rsidR="00F37C70" w:rsidRPr="00F37C70" w:rsidRDefault="00F37C7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082" w:type="dxa"/>
            <w:gridSpan w:val="5"/>
          </w:tcPr>
          <w:p w14:paraId="5C51B27D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  <w:r w:rsidRPr="00F37C70">
              <w:rPr>
                <w:rFonts w:ascii="Times New Roman" w:hAnsi="Times New Roman" w:cs="Times New Roman"/>
              </w:rPr>
              <w:t>10) люди с ограниченными возможностями здоровья</w:t>
            </w:r>
          </w:p>
        </w:tc>
        <w:tc>
          <w:tcPr>
            <w:tcW w:w="7027" w:type="dxa"/>
            <w:gridSpan w:val="2"/>
          </w:tcPr>
          <w:p w14:paraId="4539423F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7C70" w:rsidRPr="00F37C70" w14:paraId="0B48F784" w14:textId="77777777" w:rsidTr="00F37C70">
        <w:tc>
          <w:tcPr>
            <w:tcW w:w="2778" w:type="dxa"/>
            <w:vMerge/>
          </w:tcPr>
          <w:p w14:paraId="1F3A01C1" w14:textId="77777777" w:rsidR="00F37C70" w:rsidRPr="00F37C70" w:rsidRDefault="00F37C7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082" w:type="dxa"/>
            <w:gridSpan w:val="5"/>
          </w:tcPr>
          <w:p w14:paraId="0F61FFF7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  <w:r w:rsidRPr="00F37C70">
              <w:rPr>
                <w:rFonts w:ascii="Times New Roman" w:hAnsi="Times New Roman" w:cs="Times New Roman"/>
              </w:rPr>
              <w:t>11) молодежь и студенты</w:t>
            </w:r>
          </w:p>
        </w:tc>
        <w:tc>
          <w:tcPr>
            <w:tcW w:w="7027" w:type="dxa"/>
            <w:gridSpan w:val="2"/>
          </w:tcPr>
          <w:p w14:paraId="3DA558B5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7C70" w:rsidRPr="00F37C70" w14:paraId="7AB829F0" w14:textId="77777777" w:rsidTr="00F37C70">
        <w:tc>
          <w:tcPr>
            <w:tcW w:w="2778" w:type="dxa"/>
            <w:vMerge/>
          </w:tcPr>
          <w:p w14:paraId="094C3BAD" w14:textId="77777777" w:rsidR="00F37C70" w:rsidRPr="00F37C70" w:rsidRDefault="00F37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  <w:gridSpan w:val="5"/>
          </w:tcPr>
          <w:p w14:paraId="4C9A2294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  <w:r w:rsidRPr="00F37C70">
              <w:rPr>
                <w:rFonts w:ascii="Times New Roman" w:hAnsi="Times New Roman" w:cs="Times New Roman"/>
              </w:rPr>
              <w:t>12) пенсионеры</w:t>
            </w:r>
          </w:p>
        </w:tc>
        <w:tc>
          <w:tcPr>
            <w:tcW w:w="7027" w:type="dxa"/>
            <w:gridSpan w:val="2"/>
          </w:tcPr>
          <w:p w14:paraId="502D7396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7C70" w:rsidRPr="00F37C70" w14:paraId="6B8C48EF" w14:textId="77777777" w:rsidTr="00F37C70">
        <w:tc>
          <w:tcPr>
            <w:tcW w:w="2778" w:type="dxa"/>
            <w:vMerge/>
          </w:tcPr>
          <w:p w14:paraId="062DE456" w14:textId="77777777" w:rsidR="00F37C70" w:rsidRPr="00F37C70" w:rsidRDefault="00F37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  <w:gridSpan w:val="5"/>
          </w:tcPr>
          <w:p w14:paraId="299D6C5E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  <w:r w:rsidRPr="00F37C70">
              <w:rPr>
                <w:rFonts w:ascii="Times New Roman" w:hAnsi="Times New Roman" w:cs="Times New Roman"/>
              </w:rPr>
              <w:t>13) дети, находящиеся в трудной жизненной ситуации</w:t>
            </w:r>
          </w:p>
        </w:tc>
        <w:tc>
          <w:tcPr>
            <w:tcW w:w="7027" w:type="dxa"/>
            <w:gridSpan w:val="2"/>
          </w:tcPr>
          <w:p w14:paraId="175323AC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7C70" w:rsidRPr="00F37C70" w14:paraId="24D82B57" w14:textId="77777777" w:rsidTr="00F37C70">
        <w:tc>
          <w:tcPr>
            <w:tcW w:w="2778" w:type="dxa"/>
            <w:vMerge/>
          </w:tcPr>
          <w:p w14:paraId="7FD6F5A7" w14:textId="77777777" w:rsidR="00F37C70" w:rsidRPr="00F37C70" w:rsidRDefault="00F37C7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082" w:type="dxa"/>
            <w:gridSpan w:val="5"/>
          </w:tcPr>
          <w:p w14:paraId="749AF92E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  <w:r w:rsidRPr="00F37C70">
              <w:rPr>
                <w:rFonts w:ascii="Times New Roman" w:hAnsi="Times New Roman" w:cs="Times New Roman"/>
              </w:rPr>
              <w:t>14) лица, попавшие в трудную жизненную ситуацию</w:t>
            </w:r>
          </w:p>
        </w:tc>
        <w:tc>
          <w:tcPr>
            <w:tcW w:w="7027" w:type="dxa"/>
            <w:gridSpan w:val="2"/>
          </w:tcPr>
          <w:p w14:paraId="7856611A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7C70" w:rsidRPr="00F37C70" w14:paraId="66A7493A" w14:textId="77777777" w:rsidTr="00F37C70">
        <w:tc>
          <w:tcPr>
            <w:tcW w:w="2778" w:type="dxa"/>
            <w:vMerge/>
          </w:tcPr>
          <w:p w14:paraId="14037D0D" w14:textId="77777777" w:rsidR="00F37C70" w:rsidRPr="00F37C70" w:rsidRDefault="00F37C7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082" w:type="dxa"/>
            <w:gridSpan w:val="5"/>
          </w:tcPr>
          <w:p w14:paraId="64E12A65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  <w:r w:rsidRPr="00F37C70">
              <w:rPr>
                <w:rFonts w:ascii="Times New Roman" w:hAnsi="Times New Roman" w:cs="Times New Roman"/>
              </w:rPr>
              <w:t>15) онкобольные</w:t>
            </w:r>
          </w:p>
        </w:tc>
        <w:tc>
          <w:tcPr>
            <w:tcW w:w="7027" w:type="dxa"/>
            <w:gridSpan w:val="2"/>
          </w:tcPr>
          <w:p w14:paraId="2D245A41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7C70" w:rsidRPr="00F37C70" w14:paraId="72126C4B" w14:textId="77777777" w:rsidTr="00F37C70">
        <w:tc>
          <w:tcPr>
            <w:tcW w:w="2778" w:type="dxa"/>
            <w:vMerge/>
          </w:tcPr>
          <w:p w14:paraId="3AB11933" w14:textId="77777777" w:rsidR="00F37C70" w:rsidRPr="00F37C70" w:rsidRDefault="00F37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  <w:gridSpan w:val="5"/>
          </w:tcPr>
          <w:p w14:paraId="37209F48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  <w:r w:rsidRPr="00F37C70">
              <w:rPr>
                <w:rFonts w:ascii="Times New Roman" w:hAnsi="Times New Roman" w:cs="Times New Roman"/>
              </w:rPr>
              <w:t>16) лица с тяжелыми формами хронических заболеваний</w:t>
            </w:r>
          </w:p>
        </w:tc>
        <w:tc>
          <w:tcPr>
            <w:tcW w:w="7027" w:type="dxa"/>
            <w:gridSpan w:val="2"/>
          </w:tcPr>
          <w:p w14:paraId="798B5A41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7C70" w:rsidRPr="00F37C70" w14:paraId="5DBD8EE0" w14:textId="77777777" w:rsidTr="00F37C70">
        <w:tc>
          <w:tcPr>
            <w:tcW w:w="2778" w:type="dxa"/>
            <w:vMerge/>
          </w:tcPr>
          <w:p w14:paraId="47D15CAD" w14:textId="77777777" w:rsidR="00F37C70" w:rsidRPr="00F37C70" w:rsidRDefault="00F37C7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082" w:type="dxa"/>
            <w:gridSpan w:val="5"/>
          </w:tcPr>
          <w:p w14:paraId="45DD342F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  <w:r w:rsidRPr="00F37C70">
              <w:rPr>
                <w:rFonts w:ascii="Times New Roman" w:hAnsi="Times New Roman" w:cs="Times New Roman"/>
              </w:rPr>
              <w:t>17) лица, пострадавшие от насилия</w:t>
            </w:r>
          </w:p>
        </w:tc>
        <w:tc>
          <w:tcPr>
            <w:tcW w:w="7027" w:type="dxa"/>
            <w:gridSpan w:val="2"/>
          </w:tcPr>
          <w:p w14:paraId="5227D906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7C70" w:rsidRPr="00F37C70" w14:paraId="6AAAFE85" w14:textId="77777777" w:rsidTr="00F37C70">
        <w:tc>
          <w:tcPr>
            <w:tcW w:w="2778" w:type="dxa"/>
            <w:vMerge/>
          </w:tcPr>
          <w:p w14:paraId="4C1EFD18" w14:textId="77777777" w:rsidR="00F37C70" w:rsidRPr="00F37C70" w:rsidRDefault="00F37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  <w:gridSpan w:val="5"/>
          </w:tcPr>
          <w:p w14:paraId="5BE053C4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  <w:r w:rsidRPr="00F37C70">
              <w:rPr>
                <w:rFonts w:ascii="Times New Roman" w:hAnsi="Times New Roman" w:cs="Times New Roman"/>
              </w:rPr>
              <w:t>18) лица, пострадавшие от катастроф и чрезвычайных ситуаций</w:t>
            </w:r>
          </w:p>
        </w:tc>
        <w:tc>
          <w:tcPr>
            <w:tcW w:w="7027" w:type="dxa"/>
            <w:gridSpan w:val="2"/>
          </w:tcPr>
          <w:p w14:paraId="47FA5C12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7C70" w:rsidRPr="00F37C70" w14:paraId="73FD1925" w14:textId="77777777" w:rsidTr="00F37C70">
        <w:tc>
          <w:tcPr>
            <w:tcW w:w="2778" w:type="dxa"/>
            <w:vMerge/>
          </w:tcPr>
          <w:p w14:paraId="3CF3284E" w14:textId="77777777" w:rsidR="00F37C70" w:rsidRPr="00F37C70" w:rsidRDefault="00F37C7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082" w:type="dxa"/>
            <w:gridSpan w:val="5"/>
          </w:tcPr>
          <w:p w14:paraId="575E1911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  <w:r w:rsidRPr="00F37C70">
              <w:rPr>
                <w:rFonts w:ascii="Times New Roman" w:hAnsi="Times New Roman" w:cs="Times New Roman"/>
              </w:rPr>
              <w:t>19) лица, участвующие в профилактике и решении проблем окружающей среды</w:t>
            </w:r>
          </w:p>
        </w:tc>
        <w:tc>
          <w:tcPr>
            <w:tcW w:w="7027" w:type="dxa"/>
            <w:gridSpan w:val="2"/>
          </w:tcPr>
          <w:p w14:paraId="4FF48E1F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7C70" w:rsidRPr="00F37C70" w14:paraId="2B9D6CDA" w14:textId="77777777" w:rsidTr="00F37C70">
        <w:tc>
          <w:tcPr>
            <w:tcW w:w="2778" w:type="dxa"/>
            <w:vMerge/>
          </w:tcPr>
          <w:p w14:paraId="4FBA9122" w14:textId="77777777" w:rsidR="00F37C70" w:rsidRPr="00F37C70" w:rsidRDefault="00F37C7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082" w:type="dxa"/>
            <w:gridSpan w:val="5"/>
          </w:tcPr>
          <w:p w14:paraId="435EA662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  <w:r w:rsidRPr="00F37C70">
              <w:rPr>
                <w:rFonts w:ascii="Times New Roman" w:hAnsi="Times New Roman" w:cs="Times New Roman"/>
              </w:rPr>
              <w:t>20) (свой вариант)</w:t>
            </w:r>
          </w:p>
        </w:tc>
        <w:tc>
          <w:tcPr>
            <w:tcW w:w="7027" w:type="dxa"/>
            <w:gridSpan w:val="2"/>
          </w:tcPr>
          <w:p w14:paraId="2121E00F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7C70" w:rsidRPr="00F37C70" w14:paraId="03846864" w14:textId="77777777" w:rsidTr="00F37C70">
        <w:tc>
          <w:tcPr>
            <w:tcW w:w="2778" w:type="dxa"/>
          </w:tcPr>
          <w:p w14:paraId="5165B306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  <w:r w:rsidRPr="00F37C70">
              <w:rPr>
                <w:rFonts w:ascii="Times New Roman" w:hAnsi="Times New Roman" w:cs="Times New Roman"/>
              </w:rPr>
              <w:t>10. География организации (муниципальные образования, на территории которых осуществлялась деятельность организации)</w:t>
            </w:r>
          </w:p>
        </w:tc>
        <w:tc>
          <w:tcPr>
            <w:tcW w:w="11109" w:type="dxa"/>
            <w:gridSpan w:val="7"/>
          </w:tcPr>
          <w:p w14:paraId="4591C020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7C70" w:rsidRPr="00F37C70" w14:paraId="0CBD66D6" w14:textId="77777777" w:rsidTr="00F37C70">
        <w:tc>
          <w:tcPr>
            <w:tcW w:w="2778" w:type="dxa"/>
          </w:tcPr>
          <w:p w14:paraId="09A572DD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  <w:r w:rsidRPr="00F37C70">
              <w:rPr>
                <w:rFonts w:ascii="Times New Roman" w:hAnsi="Times New Roman" w:cs="Times New Roman"/>
              </w:rPr>
              <w:t xml:space="preserve">11. Описание деятельности организации (заполняется в </w:t>
            </w:r>
            <w:r w:rsidRPr="00F37C70">
              <w:rPr>
                <w:rFonts w:ascii="Times New Roman" w:hAnsi="Times New Roman" w:cs="Times New Roman"/>
              </w:rPr>
              <w:lastRenderedPageBreak/>
              <w:t>свободной форме, до 2500 символов)</w:t>
            </w:r>
          </w:p>
        </w:tc>
        <w:tc>
          <w:tcPr>
            <w:tcW w:w="11109" w:type="dxa"/>
            <w:gridSpan w:val="7"/>
          </w:tcPr>
          <w:p w14:paraId="2B34340B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7C70" w:rsidRPr="00F37C70" w14:paraId="612DE6E4" w14:textId="77777777" w:rsidTr="00F37C70">
        <w:tc>
          <w:tcPr>
            <w:tcW w:w="2778" w:type="dxa"/>
          </w:tcPr>
          <w:p w14:paraId="591ED53D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  <w:r w:rsidRPr="00F37C70">
              <w:rPr>
                <w:rFonts w:ascii="Times New Roman" w:hAnsi="Times New Roman" w:cs="Times New Roman"/>
              </w:rPr>
              <w:t>12. Контактный телефон организации</w:t>
            </w:r>
          </w:p>
        </w:tc>
        <w:tc>
          <w:tcPr>
            <w:tcW w:w="11109" w:type="dxa"/>
            <w:gridSpan w:val="7"/>
          </w:tcPr>
          <w:p w14:paraId="0EE77987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7C70" w:rsidRPr="00F37C70" w14:paraId="6CDBAE52" w14:textId="77777777" w:rsidTr="00F37C70">
        <w:tc>
          <w:tcPr>
            <w:tcW w:w="2778" w:type="dxa"/>
          </w:tcPr>
          <w:p w14:paraId="38FF912B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  <w:r w:rsidRPr="00F37C70">
              <w:rPr>
                <w:rFonts w:ascii="Times New Roman" w:hAnsi="Times New Roman" w:cs="Times New Roman"/>
              </w:rPr>
              <w:t>13. Адрес электронной почты (при наличии)</w:t>
            </w:r>
          </w:p>
        </w:tc>
        <w:tc>
          <w:tcPr>
            <w:tcW w:w="11109" w:type="dxa"/>
            <w:gridSpan w:val="7"/>
          </w:tcPr>
          <w:p w14:paraId="3F70FE61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7C70" w:rsidRPr="00F37C70" w14:paraId="44E9172F" w14:textId="77777777" w:rsidTr="00F37C70">
        <w:tc>
          <w:tcPr>
            <w:tcW w:w="2778" w:type="dxa"/>
          </w:tcPr>
          <w:p w14:paraId="42BB6CE3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  <w:r w:rsidRPr="00F37C70">
              <w:rPr>
                <w:rFonts w:ascii="Times New Roman" w:hAnsi="Times New Roman" w:cs="Times New Roman"/>
              </w:rPr>
              <w:t>14. Адрес сайта организации в информационно-телекоммуникационной сети "Интернет" (при наличии)</w:t>
            </w:r>
          </w:p>
        </w:tc>
        <w:tc>
          <w:tcPr>
            <w:tcW w:w="11109" w:type="dxa"/>
            <w:gridSpan w:val="7"/>
          </w:tcPr>
          <w:p w14:paraId="2B4D05ED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7C70" w:rsidRPr="00F37C70" w14:paraId="35B75603" w14:textId="77777777" w:rsidTr="00F37C70">
        <w:tc>
          <w:tcPr>
            <w:tcW w:w="2778" w:type="dxa"/>
          </w:tcPr>
          <w:p w14:paraId="3D2B47DB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  <w:r w:rsidRPr="00F37C70">
              <w:rPr>
                <w:rFonts w:ascii="Times New Roman" w:hAnsi="Times New Roman" w:cs="Times New Roman"/>
              </w:rPr>
              <w:t>15. Тематические группы организации в социальных сетях в информационно-телекоммуникационной сети "Интернет"</w:t>
            </w:r>
          </w:p>
        </w:tc>
        <w:tc>
          <w:tcPr>
            <w:tcW w:w="11109" w:type="dxa"/>
            <w:gridSpan w:val="7"/>
          </w:tcPr>
          <w:p w14:paraId="407077F9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7C70" w:rsidRPr="00F37C70" w14:paraId="16B9ACB9" w14:textId="77777777" w:rsidTr="00F37C70">
        <w:tc>
          <w:tcPr>
            <w:tcW w:w="2778" w:type="dxa"/>
          </w:tcPr>
          <w:p w14:paraId="556B80AA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  <w:r w:rsidRPr="00F37C70">
              <w:rPr>
                <w:rFonts w:ascii="Times New Roman" w:hAnsi="Times New Roman" w:cs="Times New Roman"/>
              </w:rPr>
              <w:t>16. Фамилия, имя, отчество руководителя организации, контактный телефон и электронная почта</w:t>
            </w:r>
          </w:p>
        </w:tc>
        <w:tc>
          <w:tcPr>
            <w:tcW w:w="11109" w:type="dxa"/>
            <w:gridSpan w:val="7"/>
          </w:tcPr>
          <w:p w14:paraId="1833CFDA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7C70" w:rsidRPr="00F37C70" w14:paraId="08FC8D50" w14:textId="77777777" w:rsidTr="00F37C70">
        <w:tc>
          <w:tcPr>
            <w:tcW w:w="2778" w:type="dxa"/>
          </w:tcPr>
          <w:p w14:paraId="6C23F678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  <w:r w:rsidRPr="00F37C70">
              <w:rPr>
                <w:rFonts w:ascii="Times New Roman" w:hAnsi="Times New Roman" w:cs="Times New Roman"/>
              </w:rPr>
              <w:t>17. Наименование должности руководителя организации</w:t>
            </w:r>
          </w:p>
        </w:tc>
        <w:tc>
          <w:tcPr>
            <w:tcW w:w="11109" w:type="dxa"/>
            <w:gridSpan w:val="7"/>
          </w:tcPr>
          <w:p w14:paraId="3AB33B73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7C70" w:rsidRPr="00F37C70" w14:paraId="7F859A34" w14:textId="77777777" w:rsidTr="00F37C70">
        <w:tc>
          <w:tcPr>
            <w:tcW w:w="2778" w:type="dxa"/>
          </w:tcPr>
          <w:p w14:paraId="5BC5E411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  <w:r w:rsidRPr="00F37C70">
              <w:rPr>
                <w:rFonts w:ascii="Times New Roman" w:hAnsi="Times New Roman" w:cs="Times New Roman"/>
              </w:rPr>
              <w:t>18. Фамилия, имя, отчество главного бухгалтера, контактный телефон и электронная почта</w:t>
            </w:r>
          </w:p>
        </w:tc>
        <w:tc>
          <w:tcPr>
            <w:tcW w:w="11109" w:type="dxa"/>
            <w:gridSpan w:val="7"/>
          </w:tcPr>
          <w:p w14:paraId="51CB4E3F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7C70" w:rsidRPr="00F37C70" w14:paraId="4BBC4D76" w14:textId="77777777" w:rsidTr="00F37C70">
        <w:tc>
          <w:tcPr>
            <w:tcW w:w="2778" w:type="dxa"/>
          </w:tcPr>
          <w:p w14:paraId="4379BC7E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  <w:r w:rsidRPr="00F37C70">
              <w:rPr>
                <w:rFonts w:ascii="Times New Roman" w:hAnsi="Times New Roman" w:cs="Times New Roman"/>
              </w:rPr>
              <w:t xml:space="preserve">19. Количество членов (участников) организации: </w:t>
            </w:r>
            <w:r w:rsidRPr="00F37C70">
              <w:rPr>
                <w:rFonts w:ascii="Times New Roman" w:hAnsi="Times New Roman" w:cs="Times New Roman"/>
              </w:rPr>
              <w:lastRenderedPageBreak/>
              <w:t>физических лиц, юридических лиц (заполняется по желанию заявителя)</w:t>
            </w:r>
          </w:p>
        </w:tc>
        <w:tc>
          <w:tcPr>
            <w:tcW w:w="11109" w:type="dxa"/>
            <w:gridSpan w:val="7"/>
          </w:tcPr>
          <w:p w14:paraId="30411480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7C70" w:rsidRPr="00F37C70" w14:paraId="79924155" w14:textId="77777777" w:rsidTr="00F37C70">
        <w:tc>
          <w:tcPr>
            <w:tcW w:w="2778" w:type="dxa"/>
          </w:tcPr>
          <w:p w14:paraId="11F49557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  <w:r w:rsidRPr="00F37C70">
              <w:rPr>
                <w:rFonts w:ascii="Times New Roman" w:hAnsi="Times New Roman" w:cs="Times New Roman"/>
              </w:rPr>
              <w:t>20. Количество работников (на 31 декабря года, предшествовавшего году подачи конкурсной документации)</w:t>
            </w:r>
          </w:p>
        </w:tc>
        <w:tc>
          <w:tcPr>
            <w:tcW w:w="4082" w:type="dxa"/>
            <w:gridSpan w:val="5"/>
          </w:tcPr>
          <w:p w14:paraId="6F11EC8A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27" w:type="dxa"/>
            <w:gridSpan w:val="2"/>
          </w:tcPr>
          <w:p w14:paraId="1DAC6458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7C70" w:rsidRPr="00F37C70" w14:paraId="53C13120" w14:textId="77777777" w:rsidTr="00F37C70">
        <w:tc>
          <w:tcPr>
            <w:tcW w:w="2778" w:type="dxa"/>
          </w:tcPr>
          <w:p w14:paraId="7AE15103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  <w:r w:rsidRPr="00F37C70">
              <w:rPr>
                <w:rFonts w:ascii="Times New Roman" w:hAnsi="Times New Roman" w:cs="Times New Roman"/>
              </w:rPr>
              <w:t>21. Количество добровольцев (волонтеров) в предшествующем календарном году (заполняется по желанию заявителя)</w:t>
            </w:r>
          </w:p>
        </w:tc>
        <w:tc>
          <w:tcPr>
            <w:tcW w:w="4082" w:type="dxa"/>
            <w:gridSpan w:val="5"/>
          </w:tcPr>
          <w:p w14:paraId="30EDD91A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27" w:type="dxa"/>
            <w:gridSpan w:val="2"/>
          </w:tcPr>
          <w:p w14:paraId="2FAE7B69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7C70" w:rsidRPr="00F37C70" w14:paraId="24E013A6" w14:textId="77777777" w:rsidTr="00F37C70">
        <w:tc>
          <w:tcPr>
            <w:tcW w:w="2778" w:type="dxa"/>
            <w:vMerge w:val="restart"/>
          </w:tcPr>
          <w:p w14:paraId="35868B7E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  <w:r w:rsidRPr="00F37C70">
              <w:rPr>
                <w:rFonts w:ascii="Times New Roman" w:hAnsi="Times New Roman" w:cs="Times New Roman"/>
              </w:rPr>
              <w:t>22. Доходы организации (в рублях) за предыдущий год (заполняется по желанию заявителя)</w:t>
            </w:r>
          </w:p>
        </w:tc>
        <w:tc>
          <w:tcPr>
            <w:tcW w:w="4082" w:type="dxa"/>
            <w:gridSpan w:val="5"/>
          </w:tcPr>
          <w:p w14:paraId="05A225B6" w14:textId="77777777" w:rsidR="00F37C70" w:rsidRPr="00F37C70" w:rsidRDefault="00F37C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70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7027" w:type="dxa"/>
            <w:gridSpan w:val="2"/>
          </w:tcPr>
          <w:p w14:paraId="388D6ECA" w14:textId="77777777" w:rsidR="00F37C70" w:rsidRPr="00F37C70" w:rsidRDefault="00F37C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70">
              <w:rPr>
                <w:rFonts w:ascii="Times New Roman" w:hAnsi="Times New Roman" w:cs="Times New Roman"/>
              </w:rPr>
              <w:t>Значение (в рублях)</w:t>
            </w:r>
          </w:p>
        </w:tc>
      </w:tr>
      <w:tr w:rsidR="00F37C70" w:rsidRPr="00F37C70" w14:paraId="743DE67B" w14:textId="77777777" w:rsidTr="00F37C70">
        <w:tc>
          <w:tcPr>
            <w:tcW w:w="2778" w:type="dxa"/>
            <w:vMerge/>
          </w:tcPr>
          <w:p w14:paraId="435EA018" w14:textId="77777777" w:rsidR="00F37C70" w:rsidRPr="00F37C70" w:rsidRDefault="00F37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  <w:gridSpan w:val="5"/>
          </w:tcPr>
          <w:p w14:paraId="20309BED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  <w:r w:rsidRPr="00F37C70">
              <w:rPr>
                <w:rFonts w:ascii="Times New Roman" w:hAnsi="Times New Roman" w:cs="Times New Roman"/>
              </w:rPr>
              <w:t>1) гранты Президента Российской Федерации на развитие гражданского общества (далее - президентские гранты)</w:t>
            </w:r>
          </w:p>
        </w:tc>
        <w:tc>
          <w:tcPr>
            <w:tcW w:w="7027" w:type="dxa"/>
            <w:gridSpan w:val="2"/>
          </w:tcPr>
          <w:p w14:paraId="03DA9976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7C70" w:rsidRPr="00F37C70" w14:paraId="6758C568" w14:textId="77777777" w:rsidTr="00F37C70">
        <w:tc>
          <w:tcPr>
            <w:tcW w:w="2778" w:type="dxa"/>
            <w:vMerge/>
          </w:tcPr>
          <w:p w14:paraId="05BFF9BE" w14:textId="77777777" w:rsidR="00F37C70" w:rsidRPr="00F37C70" w:rsidRDefault="00F37C7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082" w:type="dxa"/>
            <w:gridSpan w:val="5"/>
          </w:tcPr>
          <w:p w14:paraId="30DCA7A5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  <w:r w:rsidRPr="00F37C70">
              <w:rPr>
                <w:rFonts w:ascii="Times New Roman" w:hAnsi="Times New Roman" w:cs="Times New Roman"/>
              </w:rPr>
              <w:t>2) гранты, взносы, пожертвования российских некоммерческих организаций (исключая президентские гранты)</w:t>
            </w:r>
          </w:p>
        </w:tc>
        <w:tc>
          <w:tcPr>
            <w:tcW w:w="7027" w:type="dxa"/>
            <w:gridSpan w:val="2"/>
          </w:tcPr>
          <w:p w14:paraId="1C183292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7C70" w:rsidRPr="00F37C70" w14:paraId="08BC5A6A" w14:textId="77777777" w:rsidTr="00F37C70">
        <w:tc>
          <w:tcPr>
            <w:tcW w:w="2778" w:type="dxa"/>
            <w:vMerge/>
          </w:tcPr>
          <w:p w14:paraId="539A13BA" w14:textId="77777777" w:rsidR="00F37C70" w:rsidRPr="00F37C70" w:rsidRDefault="00F37C7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082" w:type="dxa"/>
            <w:gridSpan w:val="5"/>
          </w:tcPr>
          <w:p w14:paraId="58F3A474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  <w:r w:rsidRPr="00F37C70">
              <w:rPr>
                <w:rFonts w:ascii="Times New Roman" w:hAnsi="Times New Roman" w:cs="Times New Roman"/>
              </w:rPr>
              <w:t>3) взносы, пожертвования российских коммерческих организаций</w:t>
            </w:r>
          </w:p>
        </w:tc>
        <w:tc>
          <w:tcPr>
            <w:tcW w:w="7027" w:type="dxa"/>
            <w:gridSpan w:val="2"/>
          </w:tcPr>
          <w:p w14:paraId="15F8E6D6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7C70" w:rsidRPr="00F37C70" w14:paraId="46E08AD7" w14:textId="77777777" w:rsidTr="00F37C70">
        <w:tc>
          <w:tcPr>
            <w:tcW w:w="2778" w:type="dxa"/>
            <w:vMerge/>
          </w:tcPr>
          <w:p w14:paraId="3CE5509A" w14:textId="77777777" w:rsidR="00F37C70" w:rsidRPr="00F37C70" w:rsidRDefault="00F37C7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082" w:type="dxa"/>
            <w:gridSpan w:val="5"/>
          </w:tcPr>
          <w:p w14:paraId="4451F159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  <w:r w:rsidRPr="00F37C70">
              <w:rPr>
                <w:rFonts w:ascii="Times New Roman" w:hAnsi="Times New Roman" w:cs="Times New Roman"/>
              </w:rPr>
              <w:t>4) взносы, пожертвования российских граждан</w:t>
            </w:r>
          </w:p>
        </w:tc>
        <w:tc>
          <w:tcPr>
            <w:tcW w:w="7027" w:type="dxa"/>
            <w:gridSpan w:val="2"/>
          </w:tcPr>
          <w:p w14:paraId="16A4AF2A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7C70" w:rsidRPr="00F37C70" w14:paraId="2C00873C" w14:textId="77777777" w:rsidTr="00F37C70">
        <w:tc>
          <w:tcPr>
            <w:tcW w:w="2778" w:type="dxa"/>
            <w:vMerge/>
          </w:tcPr>
          <w:p w14:paraId="2F3B36DE" w14:textId="77777777" w:rsidR="00F37C70" w:rsidRPr="00F37C70" w:rsidRDefault="00F37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  <w:gridSpan w:val="5"/>
          </w:tcPr>
          <w:p w14:paraId="0DB4B78C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  <w:r w:rsidRPr="00F37C70">
              <w:rPr>
                <w:rFonts w:ascii="Times New Roman" w:hAnsi="Times New Roman" w:cs="Times New Roman"/>
              </w:rPr>
              <w:t>5) гранты, взносы, пожертвования иностранных организаций и иностранных граждан</w:t>
            </w:r>
          </w:p>
        </w:tc>
        <w:tc>
          <w:tcPr>
            <w:tcW w:w="7027" w:type="dxa"/>
            <w:gridSpan w:val="2"/>
          </w:tcPr>
          <w:p w14:paraId="68F2219E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7C70" w:rsidRPr="00F37C70" w14:paraId="29367643" w14:textId="77777777" w:rsidTr="00F37C70">
        <w:tc>
          <w:tcPr>
            <w:tcW w:w="2778" w:type="dxa"/>
            <w:vMerge/>
          </w:tcPr>
          <w:p w14:paraId="2B50E4A9" w14:textId="77777777" w:rsidR="00F37C70" w:rsidRPr="00F37C70" w:rsidRDefault="00F37C7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082" w:type="dxa"/>
            <w:gridSpan w:val="5"/>
          </w:tcPr>
          <w:p w14:paraId="5960F565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  <w:r w:rsidRPr="00F37C70">
              <w:rPr>
                <w:rFonts w:ascii="Times New Roman" w:hAnsi="Times New Roman" w:cs="Times New Roman"/>
              </w:rPr>
              <w:t>6) средства, полученные из федерального бюджета</w:t>
            </w:r>
          </w:p>
        </w:tc>
        <w:tc>
          <w:tcPr>
            <w:tcW w:w="7027" w:type="dxa"/>
            <w:gridSpan w:val="2"/>
          </w:tcPr>
          <w:p w14:paraId="77B300E6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7C70" w:rsidRPr="00F37C70" w14:paraId="37F69EFB" w14:textId="77777777" w:rsidTr="00F37C70">
        <w:tc>
          <w:tcPr>
            <w:tcW w:w="2778" w:type="dxa"/>
            <w:vMerge/>
          </w:tcPr>
          <w:p w14:paraId="2963A1D0" w14:textId="77777777" w:rsidR="00F37C70" w:rsidRPr="00F37C70" w:rsidRDefault="00F37C7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082" w:type="dxa"/>
            <w:gridSpan w:val="5"/>
          </w:tcPr>
          <w:p w14:paraId="6E436840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  <w:r w:rsidRPr="00F37C70">
              <w:rPr>
                <w:rFonts w:ascii="Times New Roman" w:hAnsi="Times New Roman" w:cs="Times New Roman"/>
              </w:rPr>
              <w:t>7) средства, полученные из областного бюджета</w:t>
            </w:r>
          </w:p>
        </w:tc>
        <w:tc>
          <w:tcPr>
            <w:tcW w:w="7027" w:type="dxa"/>
            <w:gridSpan w:val="2"/>
          </w:tcPr>
          <w:p w14:paraId="2B03483A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7C70" w:rsidRPr="00F37C70" w14:paraId="593855C4" w14:textId="77777777" w:rsidTr="00F37C70">
        <w:tc>
          <w:tcPr>
            <w:tcW w:w="2778" w:type="dxa"/>
            <w:vMerge/>
          </w:tcPr>
          <w:p w14:paraId="0B3DC8B8" w14:textId="77777777" w:rsidR="00F37C70" w:rsidRPr="00F37C70" w:rsidRDefault="00F37C7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082" w:type="dxa"/>
            <w:gridSpan w:val="5"/>
          </w:tcPr>
          <w:p w14:paraId="5C4A03E6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  <w:r w:rsidRPr="00F37C70">
              <w:rPr>
                <w:rFonts w:ascii="Times New Roman" w:hAnsi="Times New Roman" w:cs="Times New Roman"/>
              </w:rPr>
              <w:t>8) средства, полученные из местных бюджетов</w:t>
            </w:r>
          </w:p>
        </w:tc>
        <w:tc>
          <w:tcPr>
            <w:tcW w:w="7027" w:type="dxa"/>
            <w:gridSpan w:val="2"/>
          </w:tcPr>
          <w:p w14:paraId="1E846C38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7C70" w:rsidRPr="00F37C70" w14:paraId="60A01ABC" w14:textId="77777777" w:rsidTr="00F37C70">
        <w:tc>
          <w:tcPr>
            <w:tcW w:w="2778" w:type="dxa"/>
            <w:vMerge/>
          </w:tcPr>
          <w:p w14:paraId="613F2D99" w14:textId="77777777" w:rsidR="00F37C70" w:rsidRPr="00F37C70" w:rsidRDefault="00F37C7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082" w:type="dxa"/>
            <w:gridSpan w:val="5"/>
          </w:tcPr>
          <w:p w14:paraId="4FC527EA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  <w:r w:rsidRPr="00F37C70">
              <w:rPr>
                <w:rFonts w:ascii="Times New Roman" w:hAnsi="Times New Roman" w:cs="Times New Roman"/>
              </w:rPr>
              <w:t>9) доходы (выручка) от реализации товаров, работ, услуг, имущественных прав</w:t>
            </w:r>
          </w:p>
        </w:tc>
        <w:tc>
          <w:tcPr>
            <w:tcW w:w="7027" w:type="dxa"/>
            <w:gridSpan w:val="2"/>
          </w:tcPr>
          <w:p w14:paraId="599913F9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7C70" w:rsidRPr="00F37C70" w14:paraId="1CA4E21C" w14:textId="77777777" w:rsidTr="00F37C70">
        <w:tc>
          <w:tcPr>
            <w:tcW w:w="2778" w:type="dxa"/>
            <w:vMerge/>
          </w:tcPr>
          <w:p w14:paraId="792E91FC" w14:textId="77777777" w:rsidR="00F37C70" w:rsidRPr="00F37C70" w:rsidRDefault="00F37C7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082" w:type="dxa"/>
            <w:gridSpan w:val="5"/>
          </w:tcPr>
          <w:p w14:paraId="0AA35BC6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  <w:r w:rsidRPr="00F37C70">
              <w:rPr>
                <w:rFonts w:ascii="Times New Roman" w:hAnsi="Times New Roman" w:cs="Times New Roman"/>
              </w:rPr>
              <w:t>10) внереализационные доходы (дивиденды, проценты по депозитам и т.п.)</w:t>
            </w:r>
          </w:p>
        </w:tc>
        <w:tc>
          <w:tcPr>
            <w:tcW w:w="7027" w:type="dxa"/>
            <w:gridSpan w:val="2"/>
          </w:tcPr>
          <w:p w14:paraId="38046BB5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7C70" w:rsidRPr="00F37C70" w14:paraId="3ED922A8" w14:textId="77777777" w:rsidTr="00F37C70">
        <w:tc>
          <w:tcPr>
            <w:tcW w:w="2778" w:type="dxa"/>
            <w:vMerge/>
          </w:tcPr>
          <w:p w14:paraId="7C832076" w14:textId="77777777" w:rsidR="00F37C70" w:rsidRPr="00F37C70" w:rsidRDefault="00F37C7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082" w:type="dxa"/>
            <w:gridSpan w:val="5"/>
          </w:tcPr>
          <w:p w14:paraId="4D815C55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  <w:r w:rsidRPr="00F37C70">
              <w:rPr>
                <w:rFonts w:ascii="Times New Roman" w:hAnsi="Times New Roman" w:cs="Times New Roman"/>
              </w:rPr>
              <w:t>11) прочие доходы</w:t>
            </w:r>
          </w:p>
        </w:tc>
        <w:tc>
          <w:tcPr>
            <w:tcW w:w="7027" w:type="dxa"/>
            <w:gridSpan w:val="2"/>
          </w:tcPr>
          <w:p w14:paraId="76C00051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7C70" w:rsidRPr="00F37C70" w14:paraId="4FA076E4" w14:textId="77777777" w:rsidTr="00F37C70">
        <w:tc>
          <w:tcPr>
            <w:tcW w:w="2778" w:type="dxa"/>
          </w:tcPr>
          <w:p w14:paraId="2B134AFE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  <w:r w:rsidRPr="00F37C70">
              <w:rPr>
                <w:rFonts w:ascii="Times New Roman" w:hAnsi="Times New Roman" w:cs="Times New Roman"/>
              </w:rPr>
              <w:t>23. Общая сумма расходов организации за предыдущий год (заполняется по желанию заявителя)</w:t>
            </w:r>
          </w:p>
        </w:tc>
        <w:tc>
          <w:tcPr>
            <w:tcW w:w="11109" w:type="dxa"/>
            <w:gridSpan w:val="7"/>
          </w:tcPr>
          <w:p w14:paraId="1E30C273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7C70" w:rsidRPr="00F37C70" w14:paraId="439C8112" w14:textId="77777777" w:rsidTr="00F37C70">
        <w:tc>
          <w:tcPr>
            <w:tcW w:w="2778" w:type="dxa"/>
            <w:vMerge w:val="restart"/>
          </w:tcPr>
          <w:p w14:paraId="59FDDCBF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  <w:r w:rsidRPr="00F37C70">
              <w:rPr>
                <w:rFonts w:ascii="Times New Roman" w:hAnsi="Times New Roman" w:cs="Times New Roman"/>
              </w:rPr>
              <w:t xml:space="preserve">24. Количество </w:t>
            </w:r>
            <w:proofErr w:type="spellStart"/>
            <w:r w:rsidRPr="00F37C70">
              <w:rPr>
                <w:rFonts w:ascii="Times New Roman" w:hAnsi="Times New Roman" w:cs="Times New Roman"/>
              </w:rPr>
              <w:t>благополучателей</w:t>
            </w:r>
            <w:proofErr w:type="spellEnd"/>
            <w:r w:rsidRPr="00F37C70">
              <w:rPr>
                <w:rFonts w:ascii="Times New Roman" w:hAnsi="Times New Roman" w:cs="Times New Roman"/>
              </w:rPr>
              <w:t xml:space="preserve"> за предыдущий год (с января по декабрь) (заполняется по желанию)</w:t>
            </w:r>
          </w:p>
        </w:tc>
        <w:tc>
          <w:tcPr>
            <w:tcW w:w="4082" w:type="dxa"/>
            <w:gridSpan w:val="5"/>
          </w:tcPr>
          <w:p w14:paraId="7B0A7602" w14:textId="77777777" w:rsidR="00F37C70" w:rsidRPr="00F37C70" w:rsidRDefault="00F37C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70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7027" w:type="dxa"/>
            <w:gridSpan w:val="2"/>
          </w:tcPr>
          <w:p w14:paraId="5B5E16C6" w14:textId="77777777" w:rsidR="00F37C70" w:rsidRPr="00F37C70" w:rsidRDefault="00F37C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70">
              <w:rPr>
                <w:rFonts w:ascii="Times New Roman" w:hAnsi="Times New Roman" w:cs="Times New Roman"/>
              </w:rPr>
              <w:t>Значение</w:t>
            </w:r>
          </w:p>
        </w:tc>
      </w:tr>
      <w:tr w:rsidR="00F37C70" w:rsidRPr="00F37C70" w14:paraId="30A1DC3F" w14:textId="77777777" w:rsidTr="00F37C70">
        <w:tc>
          <w:tcPr>
            <w:tcW w:w="2778" w:type="dxa"/>
            <w:vMerge/>
          </w:tcPr>
          <w:p w14:paraId="661072E4" w14:textId="77777777" w:rsidR="00F37C70" w:rsidRPr="00F37C70" w:rsidRDefault="00F37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  <w:gridSpan w:val="5"/>
          </w:tcPr>
          <w:p w14:paraId="20148F7D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  <w:r w:rsidRPr="00F37C70">
              <w:rPr>
                <w:rFonts w:ascii="Times New Roman" w:hAnsi="Times New Roman" w:cs="Times New Roman"/>
              </w:rPr>
              <w:t>физические лица</w:t>
            </w:r>
          </w:p>
        </w:tc>
        <w:tc>
          <w:tcPr>
            <w:tcW w:w="7027" w:type="dxa"/>
            <w:gridSpan w:val="2"/>
          </w:tcPr>
          <w:p w14:paraId="4FD16F26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7C70" w:rsidRPr="00F37C70" w14:paraId="40148A99" w14:textId="77777777" w:rsidTr="00F37C70">
        <w:tc>
          <w:tcPr>
            <w:tcW w:w="2778" w:type="dxa"/>
            <w:vMerge/>
          </w:tcPr>
          <w:p w14:paraId="4C8B35C0" w14:textId="77777777" w:rsidR="00F37C70" w:rsidRPr="00F37C70" w:rsidRDefault="00F37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  <w:gridSpan w:val="5"/>
          </w:tcPr>
          <w:p w14:paraId="1399F0ED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  <w:r w:rsidRPr="00F37C70">
              <w:rPr>
                <w:rFonts w:ascii="Times New Roman" w:hAnsi="Times New Roman" w:cs="Times New Roman"/>
              </w:rPr>
              <w:t>юридические лица</w:t>
            </w:r>
          </w:p>
        </w:tc>
        <w:tc>
          <w:tcPr>
            <w:tcW w:w="7027" w:type="dxa"/>
            <w:gridSpan w:val="2"/>
          </w:tcPr>
          <w:p w14:paraId="13BC7656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7C70" w:rsidRPr="00F37C70" w14:paraId="2876BE7A" w14:textId="77777777" w:rsidTr="00F37C70">
        <w:tc>
          <w:tcPr>
            <w:tcW w:w="2778" w:type="dxa"/>
          </w:tcPr>
          <w:p w14:paraId="6F15E2C0" w14:textId="77777777" w:rsidR="00F37C70" w:rsidRPr="00F37C70" w:rsidRDefault="00F37C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70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11109" w:type="dxa"/>
            <w:gridSpan w:val="7"/>
          </w:tcPr>
          <w:p w14:paraId="35A8D16B" w14:textId="77777777" w:rsidR="00F37C70" w:rsidRPr="00F37C70" w:rsidRDefault="00F37C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70">
              <w:rPr>
                <w:rFonts w:ascii="Times New Roman" w:hAnsi="Times New Roman" w:cs="Times New Roman"/>
              </w:rPr>
              <w:t>Поле для заполнения</w:t>
            </w:r>
          </w:p>
        </w:tc>
      </w:tr>
      <w:tr w:rsidR="00F37C70" w:rsidRPr="00F37C70" w14:paraId="453AC34B" w14:textId="77777777" w:rsidTr="00F37C70">
        <w:tc>
          <w:tcPr>
            <w:tcW w:w="2778" w:type="dxa"/>
            <w:vMerge w:val="restart"/>
          </w:tcPr>
          <w:p w14:paraId="6E762888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  <w:r w:rsidRPr="00F37C70">
              <w:rPr>
                <w:rFonts w:ascii="Times New Roman" w:hAnsi="Times New Roman" w:cs="Times New Roman"/>
              </w:rPr>
              <w:t>25. Реализованные проекты и программы за последние 5 лет</w:t>
            </w:r>
          </w:p>
        </w:tc>
        <w:tc>
          <w:tcPr>
            <w:tcW w:w="518" w:type="dxa"/>
          </w:tcPr>
          <w:p w14:paraId="45FDDDEB" w14:textId="77777777" w:rsidR="00F37C70" w:rsidRPr="00F37C70" w:rsidRDefault="00F37C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70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191" w:type="dxa"/>
          </w:tcPr>
          <w:p w14:paraId="37376B98" w14:textId="77777777" w:rsidR="00F37C70" w:rsidRPr="00F37C70" w:rsidRDefault="00F37C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70">
              <w:rPr>
                <w:rFonts w:ascii="Times New Roman" w:hAnsi="Times New Roman" w:cs="Times New Roman"/>
              </w:rPr>
              <w:t>Название проекта</w:t>
            </w:r>
          </w:p>
        </w:tc>
        <w:tc>
          <w:tcPr>
            <w:tcW w:w="1134" w:type="dxa"/>
          </w:tcPr>
          <w:p w14:paraId="64277D49" w14:textId="77777777" w:rsidR="00F37C70" w:rsidRPr="00F37C70" w:rsidRDefault="00F37C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70">
              <w:rPr>
                <w:rFonts w:ascii="Times New Roman" w:hAnsi="Times New Roman" w:cs="Times New Roman"/>
              </w:rPr>
              <w:t>Объем финансирования (в руб.)</w:t>
            </w:r>
          </w:p>
        </w:tc>
        <w:tc>
          <w:tcPr>
            <w:tcW w:w="1239" w:type="dxa"/>
            <w:gridSpan w:val="2"/>
          </w:tcPr>
          <w:p w14:paraId="59FE35E8" w14:textId="77777777" w:rsidR="00F37C70" w:rsidRPr="00F37C70" w:rsidRDefault="00F37C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70">
              <w:rPr>
                <w:rFonts w:ascii="Times New Roman" w:hAnsi="Times New Roman" w:cs="Times New Roman"/>
              </w:rPr>
              <w:t xml:space="preserve">Источник финансирования (в соответствии с </w:t>
            </w:r>
            <w:r w:rsidRPr="00F37C70">
              <w:rPr>
                <w:rFonts w:ascii="Times New Roman" w:hAnsi="Times New Roman" w:cs="Times New Roman"/>
              </w:rPr>
              <w:lastRenderedPageBreak/>
              <w:t>пунктом 21)</w:t>
            </w:r>
          </w:p>
        </w:tc>
        <w:tc>
          <w:tcPr>
            <w:tcW w:w="1028" w:type="dxa"/>
          </w:tcPr>
          <w:p w14:paraId="0866DDB3" w14:textId="77777777" w:rsidR="00F37C70" w:rsidRPr="00F37C70" w:rsidRDefault="00F37C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70">
              <w:rPr>
                <w:rFonts w:ascii="Times New Roman" w:hAnsi="Times New Roman" w:cs="Times New Roman"/>
              </w:rPr>
              <w:lastRenderedPageBreak/>
              <w:t>Период выполнения</w:t>
            </w:r>
          </w:p>
        </w:tc>
        <w:tc>
          <w:tcPr>
            <w:tcW w:w="5999" w:type="dxa"/>
          </w:tcPr>
          <w:p w14:paraId="6D53DC63" w14:textId="77777777" w:rsidR="00F37C70" w:rsidRPr="00F37C70" w:rsidRDefault="00F37C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70">
              <w:rPr>
                <w:rFonts w:ascii="Times New Roman" w:hAnsi="Times New Roman" w:cs="Times New Roman"/>
              </w:rPr>
              <w:t>Основные результаты</w:t>
            </w:r>
          </w:p>
        </w:tc>
      </w:tr>
      <w:tr w:rsidR="00F37C70" w:rsidRPr="00F37C70" w14:paraId="56238018" w14:textId="77777777" w:rsidTr="00F37C70">
        <w:tc>
          <w:tcPr>
            <w:tcW w:w="2778" w:type="dxa"/>
            <w:vMerge/>
          </w:tcPr>
          <w:p w14:paraId="7A62DB80" w14:textId="77777777" w:rsidR="00F37C70" w:rsidRPr="00F37C70" w:rsidRDefault="00F37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8" w:type="dxa"/>
          </w:tcPr>
          <w:p w14:paraId="3D8BB3BD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14:paraId="337B256A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6571F7D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gridSpan w:val="2"/>
          </w:tcPr>
          <w:p w14:paraId="275FB8EE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</w:tcPr>
          <w:p w14:paraId="1E4656FC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999" w:type="dxa"/>
          </w:tcPr>
          <w:p w14:paraId="0B83B0D5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7C70" w:rsidRPr="00F37C70" w14:paraId="78DCF7DF" w14:textId="77777777" w:rsidTr="00F37C70">
        <w:tc>
          <w:tcPr>
            <w:tcW w:w="2778" w:type="dxa"/>
            <w:vMerge/>
          </w:tcPr>
          <w:p w14:paraId="2AF5F2B6" w14:textId="77777777" w:rsidR="00F37C70" w:rsidRPr="00F37C70" w:rsidRDefault="00F37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8" w:type="dxa"/>
          </w:tcPr>
          <w:p w14:paraId="386CE95D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14:paraId="454165EF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8F050CC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gridSpan w:val="2"/>
          </w:tcPr>
          <w:p w14:paraId="36588D2F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</w:tcPr>
          <w:p w14:paraId="7E2D0D47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999" w:type="dxa"/>
          </w:tcPr>
          <w:p w14:paraId="21634864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7C70" w:rsidRPr="00F37C70" w14:paraId="711EDEA1" w14:textId="77777777" w:rsidTr="00F37C70">
        <w:tc>
          <w:tcPr>
            <w:tcW w:w="2778" w:type="dxa"/>
            <w:vMerge/>
          </w:tcPr>
          <w:p w14:paraId="501E1428" w14:textId="77777777" w:rsidR="00F37C70" w:rsidRPr="00F37C70" w:rsidRDefault="00F37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8" w:type="dxa"/>
          </w:tcPr>
          <w:p w14:paraId="2CF81CF9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14:paraId="457C3926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9A94597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gridSpan w:val="2"/>
          </w:tcPr>
          <w:p w14:paraId="7DDF8313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</w:tcPr>
          <w:p w14:paraId="02B46C36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999" w:type="dxa"/>
          </w:tcPr>
          <w:p w14:paraId="5EA81447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7C70" w:rsidRPr="00F37C70" w14:paraId="509D4EA9" w14:textId="77777777" w:rsidTr="00F37C70">
        <w:tc>
          <w:tcPr>
            <w:tcW w:w="2778" w:type="dxa"/>
            <w:vMerge/>
          </w:tcPr>
          <w:p w14:paraId="484FBA7A" w14:textId="77777777" w:rsidR="00F37C70" w:rsidRPr="00F37C70" w:rsidRDefault="00F37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8" w:type="dxa"/>
          </w:tcPr>
          <w:p w14:paraId="35B1BB0E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14:paraId="7E61CEAA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9425403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gridSpan w:val="2"/>
          </w:tcPr>
          <w:p w14:paraId="509D9B21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</w:tcPr>
          <w:p w14:paraId="495528FD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999" w:type="dxa"/>
          </w:tcPr>
          <w:p w14:paraId="6312503E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7C70" w:rsidRPr="00F37C70" w14:paraId="23CB3DF4" w14:textId="77777777" w:rsidTr="00F37C70">
        <w:tc>
          <w:tcPr>
            <w:tcW w:w="2778" w:type="dxa"/>
            <w:vMerge/>
          </w:tcPr>
          <w:p w14:paraId="3DDF9810" w14:textId="77777777" w:rsidR="00F37C70" w:rsidRPr="00F37C70" w:rsidRDefault="00F37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8" w:type="dxa"/>
          </w:tcPr>
          <w:p w14:paraId="45D98284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14:paraId="4470E096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964C424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gridSpan w:val="2"/>
          </w:tcPr>
          <w:p w14:paraId="69C57743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</w:tcPr>
          <w:p w14:paraId="577D2B8A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999" w:type="dxa"/>
          </w:tcPr>
          <w:p w14:paraId="77FC440A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7C70" w:rsidRPr="00F37C70" w14:paraId="49B64DEF" w14:textId="77777777" w:rsidTr="00F37C70">
        <w:tc>
          <w:tcPr>
            <w:tcW w:w="2778" w:type="dxa"/>
            <w:vMerge/>
          </w:tcPr>
          <w:p w14:paraId="4714791B" w14:textId="77777777" w:rsidR="00F37C70" w:rsidRPr="00F37C70" w:rsidRDefault="00F37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8" w:type="dxa"/>
          </w:tcPr>
          <w:p w14:paraId="7776D4E0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14:paraId="24D18DF0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63EEDB5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gridSpan w:val="2"/>
          </w:tcPr>
          <w:p w14:paraId="0731F11B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</w:tcPr>
          <w:p w14:paraId="21FB3CB4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999" w:type="dxa"/>
          </w:tcPr>
          <w:p w14:paraId="3E547917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7C70" w:rsidRPr="00F37C70" w14:paraId="6E8ED41F" w14:textId="77777777" w:rsidTr="00F37C70">
        <w:tc>
          <w:tcPr>
            <w:tcW w:w="2778" w:type="dxa"/>
          </w:tcPr>
          <w:p w14:paraId="71D896D9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  <w:r w:rsidRPr="00F37C70">
              <w:rPr>
                <w:rFonts w:ascii="Times New Roman" w:hAnsi="Times New Roman" w:cs="Times New Roman"/>
              </w:rPr>
              <w:t>26. Имеющиеся в распоряжении организации материально-технические и информационные ресурсы: помещение, оборудование, другое (заполняется по желанию заявителя)</w:t>
            </w:r>
          </w:p>
        </w:tc>
        <w:tc>
          <w:tcPr>
            <w:tcW w:w="11109" w:type="dxa"/>
            <w:gridSpan w:val="7"/>
          </w:tcPr>
          <w:p w14:paraId="1D1FF88C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7C70" w:rsidRPr="00F37C70" w14:paraId="69ABB067" w14:textId="77777777" w:rsidTr="00F37C70">
        <w:tc>
          <w:tcPr>
            <w:tcW w:w="2778" w:type="dxa"/>
          </w:tcPr>
          <w:p w14:paraId="786C8B1D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  <w:r w:rsidRPr="00F37C70">
              <w:rPr>
                <w:rFonts w:ascii="Times New Roman" w:hAnsi="Times New Roman" w:cs="Times New Roman"/>
              </w:rPr>
              <w:t>27. Публикации в средствах массовой информации (заполняется по желанию заявителя)</w:t>
            </w:r>
          </w:p>
        </w:tc>
        <w:tc>
          <w:tcPr>
            <w:tcW w:w="11109" w:type="dxa"/>
            <w:gridSpan w:val="7"/>
          </w:tcPr>
          <w:p w14:paraId="7721E06D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7A9B5487" w14:textId="77777777" w:rsidR="00F37C70" w:rsidRPr="00F37C70" w:rsidRDefault="00F37C70">
      <w:pPr>
        <w:pStyle w:val="ConsPlusNormal"/>
        <w:jc w:val="both"/>
        <w:rPr>
          <w:rFonts w:ascii="Times New Roman" w:hAnsi="Times New Roman" w:cs="Times New Roman"/>
        </w:rPr>
      </w:pPr>
    </w:p>
    <w:p w14:paraId="3406BB93" w14:textId="77777777" w:rsidR="00F37C70" w:rsidRPr="00F37C70" w:rsidRDefault="00F37C70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F37C70">
        <w:rPr>
          <w:rFonts w:ascii="Times New Roman" w:hAnsi="Times New Roman" w:cs="Times New Roman"/>
        </w:rPr>
        <w:t>V. Календарный план реализации проекта</w:t>
      </w:r>
    </w:p>
    <w:p w14:paraId="0156CC0D" w14:textId="77777777" w:rsidR="00F37C70" w:rsidRPr="00F37C70" w:rsidRDefault="00F37C70">
      <w:pPr>
        <w:pStyle w:val="ConsPlusNormal"/>
        <w:jc w:val="both"/>
        <w:rPr>
          <w:rFonts w:ascii="Times New Roman" w:hAnsi="Times New Roman" w:cs="Times New Roman"/>
        </w:rPr>
      </w:pPr>
    </w:p>
    <w:p w14:paraId="79DEB36F" w14:textId="77777777" w:rsidR="00F37C70" w:rsidRPr="00F37C70" w:rsidRDefault="00F37C70">
      <w:pPr>
        <w:rPr>
          <w:rFonts w:ascii="Times New Roman" w:hAnsi="Times New Roman" w:cs="Times New Roman"/>
        </w:rPr>
        <w:sectPr w:rsidR="00F37C70" w:rsidRPr="00F37C70" w:rsidSect="00F37C70">
          <w:pgSz w:w="15840" w:h="12240" w:orient="landscape"/>
          <w:pgMar w:top="1701" w:right="1134" w:bottom="850" w:left="1134" w:header="0" w:footer="0" w:gutter="0"/>
          <w:cols w:space="720"/>
          <w:docGrid w:linePitch="299"/>
        </w:sectPr>
      </w:pPr>
    </w:p>
    <w:tbl>
      <w:tblPr>
        <w:tblW w:w="14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6"/>
        <w:gridCol w:w="1933"/>
        <w:gridCol w:w="1866"/>
        <w:gridCol w:w="2267"/>
        <w:gridCol w:w="1581"/>
        <w:gridCol w:w="1904"/>
        <w:gridCol w:w="2000"/>
        <w:gridCol w:w="1800"/>
      </w:tblGrid>
      <w:tr w:rsidR="00F37C70" w:rsidRPr="00F37C70" w14:paraId="033C1934" w14:textId="77777777" w:rsidTr="00F37C70">
        <w:trPr>
          <w:trHeight w:val="2063"/>
        </w:trPr>
        <w:tc>
          <w:tcPr>
            <w:tcW w:w="666" w:type="dxa"/>
          </w:tcPr>
          <w:p w14:paraId="6F96A9AD" w14:textId="77777777" w:rsidR="00F37C70" w:rsidRPr="00F37C70" w:rsidRDefault="00F37C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70">
              <w:rPr>
                <w:rFonts w:ascii="Times New Roman" w:hAnsi="Times New Roman" w:cs="Times New Roman"/>
              </w:rPr>
              <w:lastRenderedPageBreak/>
              <w:t>N п/п</w:t>
            </w:r>
          </w:p>
        </w:tc>
        <w:tc>
          <w:tcPr>
            <w:tcW w:w="1933" w:type="dxa"/>
          </w:tcPr>
          <w:p w14:paraId="01F83D13" w14:textId="77777777" w:rsidR="00F37C70" w:rsidRPr="00F37C70" w:rsidRDefault="00F37C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70">
              <w:rPr>
                <w:rFonts w:ascii="Times New Roman" w:hAnsi="Times New Roman" w:cs="Times New Roman"/>
              </w:rPr>
              <w:t>Задача (в соответствии с пунктом 11 раздела I "Информация о проекте" настоящей формы)</w:t>
            </w:r>
          </w:p>
        </w:tc>
        <w:tc>
          <w:tcPr>
            <w:tcW w:w="1866" w:type="dxa"/>
          </w:tcPr>
          <w:p w14:paraId="2B4BB2AF" w14:textId="77777777" w:rsidR="00F37C70" w:rsidRPr="00F37C70" w:rsidRDefault="00F37C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70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2267" w:type="dxa"/>
          </w:tcPr>
          <w:p w14:paraId="1212A092" w14:textId="77777777" w:rsidR="00F37C70" w:rsidRPr="00F37C70" w:rsidRDefault="00F37C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70">
              <w:rPr>
                <w:rFonts w:ascii="Times New Roman" w:hAnsi="Times New Roman" w:cs="Times New Roman"/>
              </w:rPr>
              <w:t>Ответственный член команды проекта</w:t>
            </w:r>
          </w:p>
        </w:tc>
        <w:tc>
          <w:tcPr>
            <w:tcW w:w="1581" w:type="dxa"/>
          </w:tcPr>
          <w:p w14:paraId="6FA6C5F8" w14:textId="77777777" w:rsidR="00F37C70" w:rsidRPr="00F37C70" w:rsidRDefault="00F37C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70">
              <w:rPr>
                <w:rFonts w:ascii="Times New Roman" w:hAnsi="Times New Roman" w:cs="Times New Roman"/>
              </w:rPr>
              <w:t>Дата начала</w:t>
            </w:r>
          </w:p>
        </w:tc>
        <w:tc>
          <w:tcPr>
            <w:tcW w:w="1904" w:type="dxa"/>
          </w:tcPr>
          <w:p w14:paraId="6C05BF7D" w14:textId="77777777" w:rsidR="00F37C70" w:rsidRPr="00F37C70" w:rsidRDefault="00F37C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70">
              <w:rPr>
                <w:rFonts w:ascii="Times New Roman" w:hAnsi="Times New Roman" w:cs="Times New Roman"/>
              </w:rPr>
              <w:t>Дата завершения</w:t>
            </w:r>
          </w:p>
        </w:tc>
        <w:tc>
          <w:tcPr>
            <w:tcW w:w="2000" w:type="dxa"/>
          </w:tcPr>
          <w:p w14:paraId="33901D1D" w14:textId="77777777" w:rsidR="00F37C70" w:rsidRPr="00F37C70" w:rsidRDefault="00F37C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70">
              <w:rPr>
                <w:rFonts w:ascii="Times New Roman" w:hAnsi="Times New Roman" w:cs="Times New Roman"/>
              </w:rPr>
              <w:t>Непосредственные результаты мероприятия</w:t>
            </w:r>
          </w:p>
        </w:tc>
        <w:tc>
          <w:tcPr>
            <w:tcW w:w="1800" w:type="dxa"/>
          </w:tcPr>
          <w:p w14:paraId="3AB9C15E" w14:textId="77777777" w:rsidR="00F37C70" w:rsidRPr="00F37C70" w:rsidRDefault="00F37C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70">
              <w:rPr>
                <w:rFonts w:ascii="Times New Roman" w:hAnsi="Times New Roman" w:cs="Times New Roman"/>
              </w:rPr>
              <w:t>Ожидаемые конечные результаты (эффекты)</w:t>
            </w:r>
          </w:p>
        </w:tc>
      </w:tr>
      <w:tr w:rsidR="00F37C70" w:rsidRPr="00F37C70" w14:paraId="0488ACB2" w14:textId="77777777" w:rsidTr="00F37C70">
        <w:trPr>
          <w:trHeight w:val="259"/>
        </w:trPr>
        <w:tc>
          <w:tcPr>
            <w:tcW w:w="666" w:type="dxa"/>
          </w:tcPr>
          <w:p w14:paraId="339FA281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</w:tcPr>
          <w:p w14:paraId="0E29F4B4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14:paraId="7A9D4C98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14:paraId="7F904DB0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</w:tcPr>
          <w:p w14:paraId="5E015D7C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</w:tcPr>
          <w:p w14:paraId="756C4452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</w:tcPr>
          <w:p w14:paraId="5585FBAB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14:paraId="1014AEF5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7C70" w:rsidRPr="00F37C70" w14:paraId="7D99EA39" w14:textId="77777777" w:rsidTr="00F37C70">
        <w:trPr>
          <w:trHeight w:val="259"/>
        </w:trPr>
        <w:tc>
          <w:tcPr>
            <w:tcW w:w="666" w:type="dxa"/>
          </w:tcPr>
          <w:p w14:paraId="0A55EB47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</w:tcPr>
          <w:p w14:paraId="1D2FC8A1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14:paraId="4D30870E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14:paraId="59B9F143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</w:tcPr>
          <w:p w14:paraId="4D6974A0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</w:tcPr>
          <w:p w14:paraId="61ABFD6F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</w:tcPr>
          <w:p w14:paraId="1E2666F7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14:paraId="4248CAD3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7C70" w:rsidRPr="00F37C70" w14:paraId="26FD15DA" w14:textId="77777777" w:rsidTr="00F37C70">
        <w:trPr>
          <w:trHeight w:val="275"/>
        </w:trPr>
        <w:tc>
          <w:tcPr>
            <w:tcW w:w="666" w:type="dxa"/>
          </w:tcPr>
          <w:p w14:paraId="14BB8A4A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</w:tcPr>
          <w:p w14:paraId="79B4FCD7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14:paraId="2F54BAA5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14:paraId="60890D34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</w:tcPr>
          <w:p w14:paraId="04CC65C0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</w:tcPr>
          <w:p w14:paraId="306832C5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</w:tcPr>
          <w:p w14:paraId="28707600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14:paraId="7D6BADF2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7C70" w:rsidRPr="00F37C70" w14:paraId="603AADCE" w14:textId="77777777" w:rsidTr="00F37C70">
        <w:trPr>
          <w:trHeight w:val="259"/>
        </w:trPr>
        <w:tc>
          <w:tcPr>
            <w:tcW w:w="666" w:type="dxa"/>
          </w:tcPr>
          <w:p w14:paraId="563C0644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</w:tcPr>
          <w:p w14:paraId="57C92FC6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14:paraId="5C3AAD4C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14:paraId="52172BCD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</w:tcPr>
          <w:p w14:paraId="5DF84697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</w:tcPr>
          <w:p w14:paraId="18B8F702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</w:tcPr>
          <w:p w14:paraId="0AE8CDA3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14:paraId="2025ABC0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7C70" w:rsidRPr="00F37C70" w14:paraId="6C6121E9" w14:textId="77777777" w:rsidTr="00F37C70">
        <w:trPr>
          <w:trHeight w:val="259"/>
        </w:trPr>
        <w:tc>
          <w:tcPr>
            <w:tcW w:w="666" w:type="dxa"/>
          </w:tcPr>
          <w:p w14:paraId="462A957F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</w:tcPr>
          <w:p w14:paraId="6AB604EC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14:paraId="63E7BF21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14:paraId="4C9C3652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</w:tcPr>
          <w:p w14:paraId="1FDCBFC2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</w:tcPr>
          <w:p w14:paraId="72B53264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</w:tcPr>
          <w:p w14:paraId="2C5B1A05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14:paraId="3E01F6AD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7C70" w:rsidRPr="00F37C70" w14:paraId="2B30DDF3" w14:textId="77777777" w:rsidTr="00F37C70">
        <w:trPr>
          <w:trHeight w:val="259"/>
        </w:trPr>
        <w:tc>
          <w:tcPr>
            <w:tcW w:w="666" w:type="dxa"/>
          </w:tcPr>
          <w:p w14:paraId="655EEA64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</w:tcPr>
          <w:p w14:paraId="0552FD30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14:paraId="5BC7BB68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14:paraId="186D5BA0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</w:tcPr>
          <w:p w14:paraId="3660D09C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</w:tcPr>
          <w:p w14:paraId="3B2FAF16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</w:tcPr>
          <w:p w14:paraId="2F5CC499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14:paraId="14EEE0C0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7C70" w:rsidRPr="00F37C70" w14:paraId="440B07D1" w14:textId="77777777" w:rsidTr="00F37C70">
        <w:trPr>
          <w:trHeight w:val="275"/>
        </w:trPr>
        <w:tc>
          <w:tcPr>
            <w:tcW w:w="666" w:type="dxa"/>
          </w:tcPr>
          <w:p w14:paraId="0CBF6F99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</w:tcPr>
          <w:p w14:paraId="2728FC87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14:paraId="6A6C8681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14:paraId="6070FD4B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</w:tcPr>
          <w:p w14:paraId="69B21ECE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</w:tcPr>
          <w:p w14:paraId="7154A8A3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</w:tcPr>
          <w:p w14:paraId="57D67351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14:paraId="5912DF3D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7637C2E6" w14:textId="77777777" w:rsidR="00F37C70" w:rsidRPr="00F37C70" w:rsidRDefault="00F37C70">
      <w:pPr>
        <w:rPr>
          <w:rFonts w:ascii="Times New Roman" w:hAnsi="Times New Roman" w:cs="Times New Roman"/>
        </w:rPr>
        <w:sectPr w:rsidR="00F37C70" w:rsidRPr="00F37C70">
          <w:pgSz w:w="15840" w:h="12240" w:orient="landscape"/>
          <w:pgMar w:top="1701" w:right="1134" w:bottom="850" w:left="1134" w:header="0" w:footer="0" w:gutter="0"/>
          <w:cols w:space="720"/>
        </w:sectPr>
      </w:pPr>
    </w:p>
    <w:p w14:paraId="543CF9EC" w14:textId="77777777" w:rsidR="00F37C70" w:rsidRPr="00F37C70" w:rsidRDefault="00F37C70">
      <w:pPr>
        <w:pStyle w:val="ConsPlusNormal"/>
        <w:jc w:val="both"/>
        <w:rPr>
          <w:rFonts w:ascii="Times New Roman" w:hAnsi="Times New Roman" w:cs="Times New Roman"/>
        </w:rPr>
      </w:pPr>
    </w:p>
    <w:p w14:paraId="424CC30D" w14:textId="77777777" w:rsidR="00F37C70" w:rsidRPr="00F37C70" w:rsidRDefault="00F37C70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F37C70">
        <w:rPr>
          <w:rFonts w:ascii="Times New Roman" w:hAnsi="Times New Roman" w:cs="Times New Roman"/>
        </w:rPr>
        <w:t>VI. Бюджет проекта</w:t>
      </w:r>
    </w:p>
    <w:p w14:paraId="15E3AE48" w14:textId="77777777" w:rsidR="00F37C70" w:rsidRPr="00F37C70" w:rsidRDefault="00F37C7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2"/>
        <w:gridCol w:w="2100"/>
        <w:gridCol w:w="2282"/>
        <w:gridCol w:w="2019"/>
        <w:gridCol w:w="4127"/>
      </w:tblGrid>
      <w:tr w:rsidR="00F37C70" w:rsidRPr="00F37C70" w14:paraId="3E5A6E64" w14:textId="77777777" w:rsidTr="00F37C70">
        <w:trPr>
          <w:trHeight w:val="2007"/>
        </w:trPr>
        <w:tc>
          <w:tcPr>
            <w:tcW w:w="3512" w:type="dxa"/>
          </w:tcPr>
          <w:p w14:paraId="5AA1AA7D" w14:textId="77777777" w:rsidR="00F37C70" w:rsidRPr="00F37C70" w:rsidRDefault="00F37C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70">
              <w:rPr>
                <w:rFonts w:ascii="Times New Roman" w:hAnsi="Times New Roman" w:cs="Times New Roman"/>
              </w:rPr>
              <w:t>Наименование статьи (представленные статьи расходов являются примером для формирования структуры сметы и не носят обязательный характер)</w:t>
            </w:r>
          </w:p>
        </w:tc>
        <w:tc>
          <w:tcPr>
            <w:tcW w:w="2100" w:type="dxa"/>
          </w:tcPr>
          <w:p w14:paraId="07166F4E" w14:textId="77777777" w:rsidR="00F37C70" w:rsidRPr="00F37C70" w:rsidRDefault="00F37C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70">
              <w:rPr>
                <w:rFonts w:ascii="Times New Roman" w:hAnsi="Times New Roman" w:cs="Times New Roman"/>
              </w:rPr>
              <w:t>Общая стоимость (рублей)</w:t>
            </w:r>
          </w:p>
        </w:tc>
        <w:tc>
          <w:tcPr>
            <w:tcW w:w="2282" w:type="dxa"/>
          </w:tcPr>
          <w:p w14:paraId="02B8BA6A" w14:textId="77777777" w:rsidR="00F37C70" w:rsidRPr="00F37C70" w:rsidRDefault="00F37C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37C70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F37C70">
              <w:rPr>
                <w:rFonts w:ascii="Times New Roman" w:hAnsi="Times New Roman" w:cs="Times New Roman"/>
              </w:rPr>
              <w:t xml:space="preserve"> (если имеется) (рублей)</w:t>
            </w:r>
          </w:p>
        </w:tc>
        <w:tc>
          <w:tcPr>
            <w:tcW w:w="2019" w:type="dxa"/>
          </w:tcPr>
          <w:p w14:paraId="03D41508" w14:textId="77777777" w:rsidR="00F37C70" w:rsidRPr="00F37C70" w:rsidRDefault="00F37C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70">
              <w:rPr>
                <w:rFonts w:ascii="Times New Roman" w:hAnsi="Times New Roman" w:cs="Times New Roman"/>
              </w:rPr>
              <w:t>Запрашиваемая сумма (рублей)</w:t>
            </w:r>
          </w:p>
        </w:tc>
        <w:tc>
          <w:tcPr>
            <w:tcW w:w="4127" w:type="dxa"/>
          </w:tcPr>
          <w:p w14:paraId="7A3780F0" w14:textId="77777777" w:rsidR="00F37C70" w:rsidRPr="00F37C70" w:rsidRDefault="00F37C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70">
              <w:rPr>
                <w:rFonts w:ascii="Times New Roman" w:hAnsi="Times New Roman" w:cs="Times New Roman"/>
              </w:rPr>
              <w:t>Обоснование статьи (группы статей) с привязкой к пунктам календарного плана реализации проекта, калькуляция суммы статьи</w:t>
            </w:r>
          </w:p>
        </w:tc>
      </w:tr>
      <w:tr w:rsidR="00F37C70" w:rsidRPr="00F37C70" w14:paraId="46C13047" w14:textId="77777777" w:rsidTr="00F37C70">
        <w:trPr>
          <w:trHeight w:val="505"/>
        </w:trPr>
        <w:tc>
          <w:tcPr>
            <w:tcW w:w="3512" w:type="dxa"/>
          </w:tcPr>
          <w:p w14:paraId="2E49BC95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  <w:r w:rsidRPr="00F37C70">
              <w:rPr>
                <w:rFonts w:ascii="Times New Roman" w:hAnsi="Times New Roman" w:cs="Times New Roman"/>
              </w:rPr>
              <w:t>1. Оплата труда и услуг</w:t>
            </w:r>
          </w:p>
        </w:tc>
        <w:tc>
          <w:tcPr>
            <w:tcW w:w="2100" w:type="dxa"/>
          </w:tcPr>
          <w:p w14:paraId="5DD47A31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82" w:type="dxa"/>
          </w:tcPr>
          <w:p w14:paraId="3B609061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</w:tcPr>
          <w:p w14:paraId="028FA645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7" w:type="dxa"/>
          </w:tcPr>
          <w:p w14:paraId="5BEA4E0D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7C70" w:rsidRPr="00F37C70" w14:paraId="75A19AD0" w14:textId="77777777" w:rsidTr="00F37C70">
        <w:trPr>
          <w:trHeight w:val="758"/>
        </w:trPr>
        <w:tc>
          <w:tcPr>
            <w:tcW w:w="3512" w:type="dxa"/>
          </w:tcPr>
          <w:p w14:paraId="7C65DF51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  <w:r w:rsidRPr="00F37C70">
              <w:rPr>
                <w:rFonts w:ascii="Times New Roman" w:hAnsi="Times New Roman" w:cs="Times New Roman"/>
              </w:rPr>
              <w:t>1.1. Оплата труда штатных работников, включая НДФЛ</w:t>
            </w:r>
          </w:p>
        </w:tc>
        <w:tc>
          <w:tcPr>
            <w:tcW w:w="2100" w:type="dxa"/>
          </w:tcPr>
          <w:p w14:paraId="6B352A39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82" w:type="dxa"/>
          </w:tcPr>
          <w:p w14:paraId="71A1BA06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</w:tcPr>
          <w:p w14:paraId="646A78FB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7" w:type="dxa"/>
          </w:tcPr>
          <w:p w14:paraId="63B01850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7C70" w:rsidRPr="00F37C70" w14:paraId="373CF3BC" w14:textId="77777777" w:rsidTr="00F37C70">
        <w:trPr>
          <w:trHeight w:val="252"/>
        </w:trPr>
        <w:tc>
          <w:tcPr>
            <w:tcW w:w="3512" w:type="dxa"/>
          </w:tcPr>
          <w:p w14:paraId="53BD1107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  <w:r w:rsidRPr="00F37C70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100" w:type="dxa"/>
          </w:tcPr>
          <w:p w14:paraId="17430FF0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82" w:type="dxa"/>
          </w:tcPr>
          <w:p w14:paraId="02C72E3A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</w:tcPr>
          <w:p w14:paraId="2E4517DA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7" w:type="dxa"/>
          </w:tcPr>
          <w:p w14:paraId="2BB0C331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7C70" w:rsidRPr="00F37C70" w14:paraId="3164B52B" w14:textId="77777777" w:rsidTr="00F37C70">
        <w:trPr>
          <w:trHeight w:val="252"/>
        </w:trPr>
        <w:tc>
          <w:tcPr>
            <w:tcW w:w="3512" w:type="dxa"/>
          </w:tcPr>
          <w:p w14:paraId="385F5155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  <w:r w:rsidRPr="00F37C70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100" w:type="dxa"/>
          </w:tcPr>
          <w:p w14:paraId="3BC00225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82" w:type="dxa"/>
          </w:tcPr>
          <w:p w14:paraId="501F1E3B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</w:tcPr>
          <w:p w14:paraId="54D7A0A3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7" w:type="dxa"/>
          </w:tcPr>
          <w:p w14:paraId="6F3A79EF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7C70" w:rsidRPr="00F37C70" w14:paraId="2DA1BC49" w14:textId="77777777" w:rsidTr="00F37C70">
        <w:trPr>
          <w:trHeight w:val="252"/>
        </w:trPr>
        <w:tc>
          <w:tcPr>
            <w:tcW w:w="3512" w:type="dxa"/>
          </w:tcPr>
          <w:p w14:paraId="7F870976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  <w:r w:rsidRPr="00F37C70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100" w:type="dxa"/>
          </w:tcPr>
          <w:p w14:paraId="7A82E1B5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82" w:type="dxa"/>
          </w:tcPr>
          <w:p w14:paraId="0A19E80D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</w:tcPr>
          <w:p w14:paraId="1EE7E19D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7" w:type="dxa"/>
          </w:tcPr>
          <w:p w14:paraId="40C701ED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7C70" w:rsidRPr="00F37C70" w14:paraId="6B33A03E" w14:textId="77777777" w:rsidTr="00F37C70">
        <w:trPr>
          <w:trHeight w:val="2513"/>
        </w:trPr>
        <w:tc>
          <w:tcPr>
            <w:tcW w:w="3512" w:type="dxa"/>
          </w:tcPr>
          <w:p w14:paraId="30C11888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  <w:r w:rsidRPr="00F37C70">
              <w:rPr>
                <w:rFonts w:ascii="Times New Roman" w:hAnsi="Times New Roman" w:cs="Times New Roman"/>
              </w:rPr>
              <w:t>1.2. Выплаты физическим лицам (за исключением индивидуальных предпринимателей) за оказание ими услуг (выполнение работ) по гражданско-правовым договорам, включая НДФЛ</w:t>
            </w:r>
          </w:p>
        </w:tc>
        <w:tc>
          <w:tcPr>
            <w:tcW w:w="2100" w:type="dxa"/>
          </w:tcPr>
          <w:p w14:paraId="7AD6F557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82" w:type="dxa"/>
          </w:tcPr>
          <w:p w14:paraId="238F05F1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</w:tcPr>
          <w:p w14:paraId="40E3A16D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7" w:type="dxa"/>
          </w:tcPr>
          <w:p w14:paraId="77B4B93F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7C70" w:rsidRPr="00F37C70" w14:paraId="07787EB9" w14:textId="77777777" w:rsidTr="00F37C70">
        <w:trPr>
          <w:trHeight w:val="267"/>
        </w:trPr>
        <w:tc>
          <w:tcPr>
            <w:tcW w:w="3512" w:type="dxa"/>
          </w:tcPr>
          <w:p w14:paraId="36975C31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  <w:r w:rsidRPr="00F37C70">
              <w:rPr>
                <w:rFonts w:ascii="Times New Roman" w:hAnsi="Times New Roman" w:cs="Times New Roman"/>
              </w:rPr>
              <w:t>1.3. Страховые взносы</w:t>
            </w:r>
          </w:p>
        </w:tc>
        <w:tc>
          <w:tcPr>
            <w:tcW w:w="2100" w:type="dxa"/>
          </w:tcPr>
          <w:p w14:paraId="67B88C67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82" w:type="dxa"/>
          </w:tcPr>
          <w:p w14:paraId="2DEF4BFF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</w:tcPr>
          <w:p w14:paraId="504343C9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7" w:type="dxa"/>
          </w:tcPr>
          <w:p w14:paraId="3F8C612B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7C70" w:rsidRPr="00F37C70" w14:paraId="423F878F" w14:textId="77777777" w:rsidTr="00F37C70">
        <w:trPr>
          <w:trHeight w:val="758"/>
        </w:trPr>
        <w:tc>
          <w:tcPr>
            <w:tcW w:w="3512" w:type="dxa"/>
          </w:tcPr>
          <w:p w14:paraId="34A2395A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  <w:r w:rsidRPr="00F37C70">
              <w:rPr>
                <w:rFonts w:ascii="Times New Roman" w:hAnsi="Times New Roman" w:cs="Times New Roman"/>
              </w:rPr>
              <w:lastRenderedPageBreak/>
              <w:t>Страховые взносы с выплат штатным работникам</w:t>
            </w:r>
          </w:p>
        </w:tc>
        <w:tc>
          <w:tcPr>
            <w:tcW w:w="2100" w:type="dxa"/>
          </w:tcPr>
          <w:p w14:paraId="4E7F09BC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82" w:type="dxa"/>
          </w:tcPr>
          <w:p w14:paraId="7AA55B8B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</w:tcPr>
          <w:p w14:paraId="34B5D311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7" w:type="dxa"/>
          </w:tcPr>
          <w:p w14:paraId="3E6EF87C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7C70" w:rsidRPr="00F37C70" w14:paraId="0D4965CF" w14:textId="77777777" w:rsidTr="00F37C70">
        <w:trPr>
          <w:trHeight w:val="1011"/>
        </w:trPr>
        <w:tc>
          <w:tcPr>
            <w:tcW w:w="3512" w:type="dxa"/>
          </w:tcPr>
          <w:p w14:paraId="1A4062FA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  <w:r w:rsidRPr="00F37C70">
              <w:rPr>
                <w:rFonts w:ascii="Times New Roman" w:hAnsi="Times New Roman" w:cs="Times New Roman"/>
              </w:rPr>
              <w:t>Страховые взносы с выплат физическим лицам по гражданско-правовым договорам</w:t>
            </w:r>
          </w:p>
        </w:tc>
        <w:tc>
          <w:tcPr>
            <w:tcW w:w="2100" w:type="dxa"/>
          </w:tcPr>
          <w:p w14:paraId="3321C51F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82" w:type="dxa"/>
          </w:tcPr>
          <w:p w14:paraId="319407DC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</w:tcPr>
          <w:p w14:paraId="16FE5559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7" w:type="dxa"/>
          </w:tcPr>
          <w:p w14:paraId="361CE351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7C70" w:rsidRPr="00F37C70" w14:paraId="616C45F8" w14:textId="77777777" w:rsidTr="00F37C70">
        <w:trPr>
          <w:trHeight w:val="505"/>
        </w:trPr>
        <w:tc>
          <w:tcPr>
            <w:tcW w:w="3512" w:type="dxa"/>
          </w:tcPr>
          <w:p w14:paraId="53D35F55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  <w:r w:rsidRPr="00F37C70">
              <w:rPr>
                <w:rFonts w:ascii="Times New Roman" w:hAnsi="Times New Roman" w:cs="Times New Roman"/>
              </w:rPr>
              <w:t>2. Командировочные расходы</w:t>
            </w:r>
          </w:p>
        </w:tc>
        <w:tc>
          <w:tcPr>
            <w:tcW w:w="2100" w:type="dxa"/>
          </w:tcPr>
          <w:p w14:paraId="6EFD355D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82" w:type="dxa"/>
          </w:tcPr>
          <w:p w14:paraId="02F529CC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</w:tcPr>
          <w:p w14:paraId="12513813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7" w:type="dxa"/>
          </w:tcPr>
          <w:p w14:paraId="50E0F6E3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7C70" w:rsidRPr="00F37C70" w14:paraId="225F1FCA" w14:textId="77777777" w:rsidTr="00F37C70">
        <w:trPr>
          <w:trHeight w:val="5517"/>
        </w:trPr>
        <w:tc>
          <w:tcPr>
            <w:tcW w:w="3512" w:type="dxa"/>
          </w:tcPr>
          <w:p w14:paraId="11C51D54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  <w:r w:rsidRPr="00F37C70">
              <w:rPr>
                <w:rFonts w:ascii="Times New Roman" w:hAnsi="Times New Roman" w:cs="Times New Roman"/>
              </w:rPr>
              <w:t>3. Офисные расходы (аренда нежилого помещения, коммунальные услуги, услуги связи, услуги кредитных организаций, электронный документооборот, почтовые услуги, компьютерное оборудование и программное обеспечение (включая справочные информационные системы, бухгалтерское программное обеспечение), канцтовары и расходные материалы)</w:t>
            </w:r>
          </w:p>
        </w:tc>
        <w:tc>
          <w:tcPr>
            <w:tcW w:w="2100" w:type="dxa"/>
          </w:tcPr>
          <w:p w14:paraId="5202D803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82" w:type="dxa"/>
          </w:tcPr>
          <w:p w14:paraId="5225C348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</w:tcPr>
          <w:p w14:paraId="0DC172FB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7" w:type="dxa"/>
          </w:tcPr>
          <w:p w14:paraId="5164C825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7C70" w:rsidRPr="00F37C70" w14:paraId="49533A6D" w14:textId="77777777" w:rsidTr="00F37C70">
        <w:trPr>
          <w:trHeight w:val="758"/>
        </w:trPr>
        <w:tc>
          <w:tcPr>
            <w:tcW w:w="3512" w:type="dxa"/>
          </w:tcPr>
          <w:p w14:paraId="365354E3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  <w:r w:rsidRPr="00F37C70">
              <w:rPr>
                <w:rFonts w:ascii="Times New Roman" w:hAnsi="Times New Roman" w:cs="Times New Roman"/>
              </w:rPr>
              <w:t xml:space="preserve">4. Приобретение, аренда специализированного оборудования, инвентаря и </w:t>
            </w:r>
            <w:r w:rsidRPr="00F37C70">
              <w:rPr>
                <w:rFonts w:ascii="Times New Roman" w:hAnsi="Times New Roman" w:cs="Times New Roman"/>
              </w:rPr>
              <w:lastRenderedPageBreak/>
              <w:t>сопутствующие расходы</w:t>
            </w:r>
          </w:p>
        </w:tc>
        <w:tc>
          <w:tcPr>
            <w:tcW w:w="2100" w:type="dxa"/>
          </w:tcPr>
          <w:p w14:paraId="35EC4D66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82" w:type="dxa"/>
          </w:tcPr>
          <w:p w14:paraId="45622017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</w:tcPr>
          <w:p w14:paraId="6075EA9F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7" w:type="dxa"/>
          </w:tcPr>
          <w:p w14:paraId="26B6AE8E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7C70" w:rsidRPr="00F37C70" w14:paraId="4341A61E" w14:textId="77777777" w:rsidTr="00F37C70">
        <w:trPr>
          <w:trHeight w:val="1502"/>
        </w:trPr>
        <w:tc>
          <w:tcPr>
            <w:tcW w:w="3512" w:type="dxa"/>
          </w:tcPr>
          <w:p w14:paraId="18F55452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  <w:r w:rsidRPr="00F37C70">
              <w:rPr>
                <w:rFonts w:ascii="Times New Roman" w:hAnsi="Times New Roman" w:cs="Times New Roman"/>
              </w:rPr>
              <w:t>5. Разработка и поддержка интернет-сайтов, электронных информационных систем и иные аналогичные расходы</w:t>
            </w:r>
          </w:p>
        </w:tc>
        <w:tc>
          <w:tcPr>
            <w:tcW w:w="2100" w:type="dxa"/>
          </w:tcPr>
          <w:p w14:paraId="16B096C6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82" w:type="dxa"/>
          </w:tcPr>
          <w:p w14:paraId="0F94DA43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</w:tcPr>
          <w:p w14:paraId="5C85F5E2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7" w:type="dxa"/>
          </w:tcPr>
          <w:p w14:paraId="1A36CC20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7C70" w:rsidRPr="00F37C70" w14:paraId="04ACA47E" w14:textId="77777777" w:rsidTr="00F37C70">
        <w:trPr>
          <w:trHeight w:val="1517"/>
        </w:trPr>
        <w:tc>
          <w:tcPr>
            <w:tcW w:w="3512" w:type="dxa"/>
          </w:tcPr>
          <w:p w14:paraId="488E931B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  <w:r w:rsidRPr="00F37C70">
              <w:rPr>
                <w:rFonts w:ascii="Times New Roman" w:hAnsi="Times New Roman" w:cs="Times New Roman"/>
              </w:rPr>
              <w:t>6. Оплата юридических, информационных, консультационных услуг и иные аналогичные расходы</w:t>
            </w:r>
          </w:p>
        </w:tc>
        <w:tc>
          <w:tcPr>
            <w:tcW w:w="2100" w:type="dxa"/>
          </w:tcPr>
          <w:p w14:paraId="20AE5438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82" w:type="dxa"/>
          </w:tcPr>
          <w:p w14:paraId="5AE1A0EA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</w:tcPr>
          <w:p w14:paraId="1CE7102B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7" w:type="dxa"/>
          </w:tcPr>
          <w:p w14:paraId="67640F52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7C70" w:rsidRPr="00F37C70" w14:paraId="614D0AF2" w14:textId="77777777" w:rsidTr="00F37C70">
        <w:trPr>
          <w:trHeight w:val="758"/>
        </w:trPr>
        <w:tc>
          <w:tcPr>
            <w:tcW w:w="3512" w:type="dxa"/>
          </w:tcPr>
          <w:p w14:paraId="6E2F383B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  <w:r w:rsidRPr="00F37C70">
              <w:rPr>
                <w:rFonts w:ascii="Times New Roman" w:hAnsi="Times New Roman" w:cs="Times New Roman"/>
              </w:rPr>
              <w:t>7. Расходы на проведение мероприятий</w:t>
            </w:r>
          </w:p>
        </w:tc>
        <w:tc>
          <w:tcPr>
            <w:tcW w:w="2100" w:type="dxa"/>
          </w:tcPr>
          <w:p w14:paraId="248D340F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82" w:type="dxa"/>
          </w:tcPr>
          <w:p w14:paraId="5812EA68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</w:tcPr>
          <w:p w14:paraId="68B77225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7" w:type="dxa"/>
          </w:tcPr>
          <w:p w14:paraId="60A2D187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7C70" w:rsidRPr="00F37C70" w14:paraId="7D18AA00" w14:textId="77777777" w:rsidTr="00F37C70">
        <w:trPr>
          <w:trHeight w:val="996"/>
        </w:trPr>
        <w:tc>
          <w:tcPr>
            <w:tcW w:w="3512" w:type="dxa"/>
          </w:tcPr>
          <w:p w14:paraId="63A9DD20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  <w:r w:rsidRPr="00F37C70">
              <w:rPr>
                <w:rFonts w:ascii="Times New Roman" w:hAnsi="Times New Roman" w:cs="Times New Roman"/>
              </w:rPr>
              <w:t>8. Издательские, полиграфические и сопутствующие расходы</w:t>
            </w:r>
          </w:p>
        </w:tc>
        <w:tc>
          <w:tcPr>
            <w:tcW w:w="2100" w:type="dxa"/>
          </w:tcPr>
          <w:p w14:paraId="0694EE18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82" w:type="dxa"/>
          </w:tcPr>
          <w:p w14:paraId="1A7EBD8D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</w:tcPr>
          <w:p w14:paraId="0B3A91DC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7" w:type="dxa"/>
          </w:tcPr>
          <w:p w14:paraId="60FA4AE9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7C70" w:rsidRPr="00F37C70" w14:paraId="585C2922" w14:textId="77777777" w:rsidTr="00F37C70">
        <w:trPr>
          <w:trHeight w:val="252"/>
        </w:trPr>
        <w:tc>
          <w:tcPr>
            <w:tcW w:w="3512" w:type="dxa"/>
          </w:tcPr>
          <w:p w14:paraId="363ECEA4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  <w:r w:rsidRPr="00F37C70">
              <w:rPr>
                <w:rFonts w:ascii="Times New Roman" w:hAnsi="Times New Roman" w:cs="Times New Roman"/>
              </w:rPr>
              <w:t>9. Прочие расходы</w:t>
            </w:r>
          </w:p>
        </w:tc>
        <w:tc>
          <w:tcPr>
            <w:tcW w:w="2100" w:type="dxa"/>
          </w:tcPr>
          <w:p w14:paraId="228A412C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82" w:type="dxa"/>
          </w:tcPr>
          <w:p w14:paraId="2CF2F56D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</w:tcPr>
          <w:p w14:paraId="7FBE1229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7" w:type="dxa"/>
          </w:tcPr>
          <w:p w14:paraId="39CBBE9C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7C70" w:rsidRPr="00F37C70" w14:paraId="280774B8" w14:textId="77777777" w:rsidTr="00F37C70">
        <w:trPr>
          <w:trHeight w:val="267"/>
        </w:trPr>
        <w:tc>
          <w:tcPr>
            <w:tcW w:w="3512" w:type="dxa"/>
          </w:tcPr>
          <w:p w14:paraId="62A2DB9C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  <w:r w:rsidRPr="00F37C7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100" w:type="dxa"/>
          </w:tcPr>
          <w:p w14:paraId="1CCFDCD8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82" w:type="dxa"/>
          </w:tcPr>
          <w:p w14:paraId="6D5816E5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</w:tcPr>
          <w:p w14:paraId="67733385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7" w:type="dxa"/>
          </w:tcPr>
          <w:p w14:paraId="498C578C" w14:textId="77777777" w:rsidR="00F37C70" w:rsidRPr="00F37C70" w:rsidRDefault="00F37C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41158F09" w14:textId="77777777" w:rsidR="00F37C70" w:rsidRPr="00F37C70" w:rsidRDefault="00F37C70">
      <w:pPr>
        <w:pStyle w:val="ConsPlusNormal"/>
        <w:jc w:val="both"/>
        <w:rPr>
          <w:rFonts w:ascii="Times New Roman" w:hAnsi="Times New Roman" w:cs="Times New Roman"/>
        </w:rPr>
      </w:pPr>
    </w:p>
    <w:p w14:paraId="731D1E17" w14:textId="38C16078" w:rsidR="00F37C70" w:rsidRPr="00F37C70" w:rsidRDefault="00F37C70" w:rsidP="00F37C7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37C70">
        <w:rPr>
          <w:rFonts w:ascii="Times New Roman" w:hAnsi="Times New Roman" w:cs="Times New Roman"/>
          <w:sz w:val="22"/>
          <w:szCs w:val="22"/>
        </w:rPr>
        <w:t>Настоящим подтверждаю:</w:t>
      </w:r>
    </w:p>
    <w:p w14:paraId="3F183FAF" w14:textId="41D41290" w:rsidR="00F37C70" w:rsidRPr="00F37C70" w:rsidRDefault="00F37C70" w:rsidP="00F37C7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F37C70">
        <w:rPr>
          <w:rFonts w:ascii="Times New Roman" w:hAnsi="Times New Roman" w:cs="Times New Roman"/>
          <w:sz w:val="22"/>
          <w:szCs w:val="22"/>
        </w:rPr>
        <w:t>согласие  с</w:t>
      </w:r>
      <w:proofErr w:type="gramEnd"/>
      <w:r w:rsidRPr="00F37C7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37C70">
        <w:rPr>
          <w:rFonts w:ascii="Times New Roman" w:hAnsi="Times New Roman" w:cs="Times New Roman"/>
          <w:sz w:val="22"/>
          <w:szCs w:val="22"/>
        </w:rPr>
        <w:t xml:space="preserve">условиями </w:t>
      </w:r>
      <w:hyperlink w:anchor="P38" w:history="1">
        <w:r w:rsidRPr="00F37C70">
          <w:rPr>
            <w:rFonts w:ascii="Times New Roman" w:hAnsi="Times New Roman" w:cs="Times New Roman"/>
            <w:color w:val="0000FF"/>
            <w:sz w:val="22"/>
            <w:szCs w:val="22"/>
          </w:rPr>
          <w:t>Положения</w:t>
        </w:r>
      </w:hyperlink>
      <w:r w:rsidRPr="00F37C70">
        <w:rPr>
          <w:rFonts w:ascii="Times New Roman" w:hAnsi="Times New Roman" w:cs="Times New Roman"/>
          <w:sz w:val="22"/>
          <w:szCs w:val="22"/>
        </w:rPr>
        <w:t xml:space="preserve"> о конкурсах целевых проектов социально</w:t>
      </w:r>
    </w:p>
    <w:p w14:paraId="204FE2A2" w14:textId="77777777" w:rsidR="00F37C70" w:rsidRPr="00F37C70" w:rsidRDefault="00F37C70" w:rsidP="00F37C7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37C70">
        <w:rPr>
          <w:rFonts w:ascii="Times New Roman" w:hAnsi="Times New Roman" w:cs="Times New Roman"/>
          <w:sz w:val="22"/>
          <w:szCs w:val="22"/>
        </w:rPr>
        <w:t xml:space="preserve">ориентированных   некоммерческих   организаций   </w:t>
      </w:r>
      <w:proofErr w:type="gramStart"/>
      <w:r w:rsidRPr="00F37C70">
        <w:rPr>
          <w:rFonts w:ascii="Times New Roman" w:hAnsi="Times New Roman" w:cs="Times New Roman"/>
          <w:sz w:val="22"/>
          <w:szCs w:val="22"/>
        </w:rPr>
        <w:t>и  порядке</w:t>
      </w:r>
      <w:proofErr w:type="gramEnd"/>
      <w:r w:rsidRPr="00F37C70">
        <w:rPr>
          <w:rFonts w:ascii="Times New Roman" w:hAnsi="Times New Roman" w:cs="Times New Roman"/>
          <w:sz w:val="22"/>
          <w:szCs w:val="22"/>
        </w:rPr>
        <w:t xml:space="preserve">  предоставления</w:t>
      </w:r>
    </w:p>
    <w:p w14:paraId="33B63453" w14:textId="77777777" w:rsidR="00F37C70" w:rsidRPr="00F37C70" w:rsidRDefault="00F37C70" w:rsidP="00F37C7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F37C70">
        <w:rPr>
          <w:rFonts w:ascii="Times New Roman" w:hAnsi="Times New Roman" w:cs="Times New Roman"/>
          <w:sz w:val="22"/>
          <w:szCs w:val="22"/>
        </w:rPr>
        <w:t>субсидий  из</w:t>
      </w:r>
      <w:proofErr w:type="gramEnd"/>
      <w:r w:rsidRPr="00F37C70">
        <w:rPr>
          <w:rFonts w:ascii="Times New Roman" w:hAnsi="Times New Roman" w:cs="Times New Roman"/>
          <w:sz w:val="22"/>
          <w:szCs w:val="22"/>
        </w:rPr>
        <w:t xml:space="preserve">  областного  бюджета  социально ориентированным некоммерческим</w:t>
      </w:r>
    </w:p>
    <w:p w14:paraId="700214F6" w14:textId="42D1636C" w:rsidR="00F37C70" w:rsidRPr="00F37C70" w:rsidRDefault="00F37C70" w:rsidP="00F37C7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37C70">
        <w:rPr>
          <w:rFonts w:ascii="Times New Roman" w:hAnsi="Times New Roman" w:cs="Times New Roman"/>
          <w:sz w:val="22"/>
          <w:szCs w:val="22"/>
        </w:rPr>
        <w:t xml:space="preserve">организациям, </w:t>
      </w:r>
      <w:proofErr w:type="gramStart"/>
      <w:r w:rsidRPr="00F37C70">
        <w:rPr>
          <w:rFonts w:ascii="Times New Roman" w:hAnsi="Times New Roman" w:cs="Times New Roman"/>
          <w:sz w:val="22"/>
          <w:szCs w:val="22"/>
        </w:rPr>
        <w:t>утвержденного  постановлением</w:t>
      </w:r>
      <w:proofErr w:type="gramEnd"/>
      <w:r w:rsidRPr="00F37C70">
        <w:rPr>
          <w:rFonts w:ascii="Times New Roman" w:hAnsi="Times New Roman" w:cs="Times New Roman"/>
          <w:sz w:val="22"/>
          <w:szCs w:val="22"/>
        </w:rPr>
        <w:t xml:space="preserve">  Правительства  Архангельской</w:t>
      </w:r>
    </w:p>
    <w:p w14:paraId="1AEB2625" w14:textId="77777777" w:rsidR="00F37C70" w:rsidRPr="00F37C70" w:rsidRDefault="00F37C70" w:rsidP="00F37C7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37C70">
        <w:rPr>
          <w:rFonts w:ascii="Times New Roman" w:hAnsi="Times New Roman" w:cs="Times New Roman"/>
          <w:sz w:val="22"/>
          <w:szCs w:val="22"/>
        </w:rPr>
        <w:t>области от 20 сентября 2011 года N 334-пп;</w:t>
      </w:r>
    </w:p>
    <w:p w14:paraId="4A2307D2" w14:textId="7B0267BF" w:rsidR="00F37C70" w:rsidRPr="00F37C70" w:rsidRDefault="00F37C70" w:rsidP="00F37C7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F37C70">
        <w:rPr>
          <w:rFonts w:ascii="Times New Roman" w:hAnsi="Times New Roman" w:cs="Times New Roman"/>
          <w:sz w:val="22"/>
          <w:szCs w:val="22"/>
        </w:rPr>
        <w:t>актуальность  и</w:t>
      </w:r>
      <w:proofErr w:type="gramEnd"/>
      <w:r w:rsidRPr="00F37C70">
        <w:rPr>
          <w:rFonts w:ascii="Times New Roman" w:hAnsi="Times New Roman" w:cs="Times New Roman"/>
          <w:sz w:val="22"/>
          <w:szCs w:val="22"/>
        </w:rPr>
        <w:t xml:space="preserve">  достоверность  информации,  представленной  в  составе</w:t>
      </w:r>
    </w:p>
    <w:p w14:paraId="3CEFEDD6" w14:textId="77777777" w:rsidR="00F37C70" w:rsidRPr="00F37C70" w:rsidRDefault="00F37C70" w:rsidP="00F37C7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37C70">
        <w:rPr>
          <w:rFonts w:ascii="Times New Roman" w:hAnsi="Times New Roman" w:cs="Times New Roman"/>
          <w:sz w:val="22"/>
          <w:szCs w:val="22"/>
        </w:rPr>
        <w:lastRenderedPageBreak/>
        <w:t>настоящей информации о проекте;</w:t>
      </w:r>
    </w:p>
    <w:p w14:paraId="5B840FD2" w14:textId="2652F9F5" w:rsidR="00F37C70" w:rsidRPr="00F37C70" w:rsidRDefault="00F37C70" w:rsidP="00F37C7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37C70">
        <w:rPr>
          <w:rFonts w:ascii="Times New Roman" w:hAnsi="Times New Roman" w:cs="Times New Roman"/>
          <w:sz w:val="22"/>
          <w:szCs w:val="22"/>
        </w:rPr>
        <w:t>актуальность и подлинность сведений, представленных в составе настоящей</w:t>
      </w:r>
    </w:p>
    <w:p w14:paraId="745FC666" w14:textId="77777777" w:rsidR="00F37C70" w:rsidRPr="00F37C70" w:rsidRDefault="00F37C70" w:rsidP="00F37C7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37C70">
        <w:rPr>
          <w:rFonts w:ascii="Times New Roman" w:hAnsi="Times New Roman" w:cs="Times New Roman"/>
          <w:sz w:val="22"/>
          <w:szCs w:val="22"/>
        </w:rPr>
        <w:t>информации о проекте;</w:t>
      </w:r>
    </w:p>
    <w:p w14:paraId="194B3277" w14:textId="584BF150" w:rsidR="00F37C70" w:rsidRPr="00F37C70" w:rsidRDefault="00F37C70" w:rsidP="00F37C7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37C70">
        <w:rPr>
          <w:rFonts w:ascii="Times New Roman" w:hAnsi="Times New Roman" w:cs="Times New Roman"/>
          <w:sz w:val="22"/>
          <w:szCs w:val="22"/>
        </w:rPr>
        <w:t>отсутствие   в   представленном   на   конкурс   проекте   мероприятий,</w:t>
      </w:r>
    </w:p>
    <w:p w14:paraId="74DBB8FF" w14:textId="77777777" w:rsidR="00F37C70" w:rsidRPr="00F37C70" w:rsidRDefault="00F37C70" w:rsidP="00F37C7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37C70">
        <w:rPr>
          <w:rFonts w:ascii="Times New Roman" w:hAnsi="Times New Roman" w:cs="Times New Roman"/>
          <w:sz w:val="22"/>
          <w:szCs w:val="22"/>
        </w:rPr>
        <w:t xml:space="preserve">осуществление   </w:t>
      </w:r>
      <w:proofErr w:type="gramStart"/>
      <w:r w:rsidRPr="00F37C70">
        <w:rPr>
          <w:rFonts w:ascii="Times New Roman" w:hAnsi="Times New Roman" w:cs="Times New Roman"/>
          <w:sz w:val="22"/>
          <w:szCs w:val="22"/>
        </w:rPr>
        <w:t>которых  нарушает</w:t>
      </w:r>
      <w:proofErr w:type="gramEnd"/>
      <w:r w:rsidRPr="00F37C70">
        <w:rPr>
          <w:rFonts w:ascii="Times New Roman" w:hAnsi="Times New Roman" w:cs="Times New Roman"/>
          <w:sz w:val="22"/>
          <w:szCs w:val="22"/>
        </w:rPr>
        <w:t xml:space="preserve">  требования  законодательства  Российской</w:t>
      </w:r>
    </w:p>
    <w:p w14:paraId="2C551090" w14:textId="77777777" w:rsidR="00F37C70" w:rsidRPr="00F37C70" w:rsidRDefault="00F37C70" w:rsidP="00F37C7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37C70">
        <w:rPr>
          <w:rFonts w:ascii="Times New Roman" w:hAnsi="Times New Roman" w:cs="Times New Roman"/>
          <w:sz w:val="22"/>
          <w:szCs w:val="22"/>
        </w:rPr>
        <w:t>Федерации и законодательства Архангельской области;</w:t>
      </w:r>
    </w:p>
    <w:p w14:paraId="56693CF4" w14:textId="74756493" w:rsidR="00F37C70" w:rsidRPr="00F37C70" w:rsidRDefault="00F37C70" w:rsidP="00F37C7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37C70">
        <w:rPr>
          <w:rFonts w:ascii="Times New Roman" w:hAnsi="Times New Roman" w:cs="Times New Roman"/>
          <w:sz w:val="22"/>
          <w:szCs w:val="22"/>
        </w:rPr>
        <w:t>отсутствие в настоящей форме информации, использование которой нарушает</w:t>
      </w:r>
    </w:p>
    <w:p w14:paraId="1E5431E9" w14:textId="77777777" w:rsidR="00F37C70" w:rsidRPr="00F37C70" w:rsidRDefault="00F37C70" w:rsidP="00F37C7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37C70">
        <w:rPr>
          <w:rFonts w:ascii="Times New Roman" w:hAnsi="Times New Roman" w:cs="Times New Roman"/>
          <w:sz w:val="22"/>
          <w:szCs w:val="22"/>
        </w:rPr>
        <w:t xml:space="preserve">требования   законодательства   Российской   </w:t>
      </w:r>
      <w:proofErr w:type="gramStart"/>
      <w:r w:rsidRPr="00F37C70">
        <w:rPr>
          <w:rFonts w:ascii="Times New Roman" w:hAnsi="Times New Roman" w:cs="Times New Roman"/>
          <w:sz w:val="22"/>
          <w:szCs w:val="22"/>
        </w:rPr>
        <w:t>Федерации  и</w:t>
      </w:r>
      <w:proofErr w:type="gramEnd"/>
      <w:r w:rsidRPr="00F37C70">
        <w:rPr>
          <w:rFonts w:ascii="Times New Roman" w:hAnsi="Times New Roman" w:cs="Times New Roman"/>
          <w:sz w:val="22"/>
          <w:szCs w:val="22"/>
        </w:rPr>
        <w:t xml:space="preserve">  законодательства</w:t>
      </w:r>
    </w:p>
    <w:p w14:paraId="1F0B863F" w14:textId="77777777" w:rsidR="00F37C70" w:rsidRPr="00F37C70" w:rsidRDefault="00F37C70" w:rsidP="00F37C7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37C70">
        <w:rPr>
          <w:rFonts w:ascii="Times New Roman" w:hAnsi="Times New Roman" w:cs="Times New Roman"/>
          <w:sz w:val="22"/>
          <w:szCs w:val="22"/>
        </w:rPr>
        <w:t>Архангельской области;</w:t>
      </w:r>
    </w:p>
    <w:p w14:paraId="1829E71F" w14:textId="56A0456D" w:rsidR="00F37C70" w:rsidRPr="00F37C70" w:rsidRDefault="00F37C70" w:rsidP="00F37C7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F37C70">
        <w:rPr>
          <w:rFonts w:ascii="Times New Roman" w:hAnsi="Times New Roman" w:cs="Times New Roman"/>
          <w:sz w:val="22"/>
          <w:szCs w:val="22"/>
        </w:rPr>
        <w:t>отсутствие  процедуры</w:t>
      </w:r>
      <w:proofErr w:type="gramEnd"/>
      <w:r w:rsidRPr="00F37C70">
        <w:rPr>
          <w:rFonts w:ascii="Times New Roman" w:hAnsi="Times New Roman" w:cs="Times New Roman"/>
          <w:sz w:val="22"/>
          <w:szCs w:val="22"/>
        </w:rPr>
        <w:t xml:space="preserve">  ликвидации  организации,  производства по делу о</w:t>
      </w:r>
    </w:p>
    <w:p w14:paraId="1A9447A3" w14:textId="77777777" w:rsidR="00F37C70" w:rsidRPr="00F37C70" w:rsidRDefault="00F37C70" w:rsidP="00F37C7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37C70">
        <w:rPr>
          <w:rFonts w:ascii="Times New Roman" w:hAnsi="Times New Roman" w:cs="Times New Roman"/>
          <w:sz w:val="22"/>
          <w:szCs w:val="22"/>
        </w:rPr>
        <w:t xml:space="preserve">несостоятельности </w:t>
      </w:r>
      <w:proofErr w:type="gramStart"/>
      <w:r w:rsidRPr="00F37C70">
        <w:rPr>
          <w:rFonts w:ascii="Times New Roman" w:hAnsi="Times New Roman" w:cs="Times New Roman"/>
          <w:sz w:val="22"/>
          <w:szCs w:val="22"/>
        </w:rPr>
        <w:t xml:space="preserve">   (</w:t>
      </w:r>
      <w:proofErr w:type="gramEnd"/>
      <w:r w:rsidRPr="00F37C70">
        <w:rPr>
          <w:rFonts w:ascii="Times New Roman" w:hAnsi="Times New Roman" w:cs="Times New Roman"/>
          <w:sz w:val="22"/>
          <w:szCs w:val="22"/>
        </w:rPr>
        <w:t>банкротстве)    организации,    приостановления    ее</w:t>
      </w:r>
    </w:p>
    <w:p w14:paraId="458CF49B" w14:textId="77777777" w:rsidR="00F37C70" w:rsidRPr="00F37C70" w:rsidRDefault="00F37C70" w:rsidP="00F37C7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F37C70">
        <w:rPr>
          <w:rFonts w:ascii="Times New Roman" w:hAnsi="Times New Roman" w:cs="Times New Roman"/>
          <w:sz w:val="22"/>
          <w:szCs w:val="22"/>
        </w:rPr>
        <w:t>деятельности;  отсутствие</w:t>
      </w:r>
      <w:proofErr w:type="gramEnd"/>
      <w:r w:rsidRPr="00F37C70">
        <w:rPr>
          <w:rFonts w:ascii="Times New Roman" w:hAnsi="Times New Roman" w:cs="Times New Roman"/>
          <w:sz w:val="22"/>
          <w:szCs w:val="22"/>
        </w:rPr>
        <w:t xml:space="preserve">  в  составе  учредителей организации политических</w:t>
      </w:r>
    </w:p>
    <w:p w14:paraId="4B90C795" w14:textId="77777777" w:rsidR="00F37C70" w:rsidRPr="00F37C70" w:rsidRDefault="00F37C70" w:rsidP="00F37C7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F37C70">
        <w:rPr>
          <w:rFonts w:ascii="Times New Roman" w:hAnsi="Times New Roman" w:cs="Times New Roman"/>
          <w:sz w:val="22"/>
          <w:szCs w:val="22"/>
        </w:rPr>
        <w:t>партий;  отсутствие</w:t>
      </w:r>
      <w:proofErr w:type="gramEnd"/>
      <w:r w:rsidRPr="00F37C70">
        <w:rPr>
          <w:rFonts w:ascii="Times New Roman" w:hAnsi="Times New Roman" w:cs="Times New Roman"/>
          <w:sz w:val="22"/>
          <w:szCs w:val="22"/>
        </w:rPr>
        <w:t xml:space="preserve">  упоминания  наименования  политических партий в уставе</w:t>
      </w:r>
    </w:p>
    <w:p w14:paraId="0C4580D7" w14:textId="77777777" w:rsidR="00F37C70" w:rsidRPr="00F37C70" w:rsidRDefault="00F37C70" w:rsidP="00F37C7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37C70">
        <w:rPr>
          <w:rFonts w:ascii="Times New Roman" w:hAnsi="Times New Roman" w:cs="Times New Roman"/>
          <w:sz w:val="22"/>
          <w:szCs w:val="22"/>
        </w:rPr>
        <w:t>организации;</w:t>
      </w:r>
    </w:p>
    <w:p w14:paraId="616C662F" w14:textId="5D944156" w:rsidR="00F37C70" w:rsidRPr="00F37C70" w:rsidRDefault="00F37C70" w:rsidP="00F37C7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F37C70">
        <w:rPr>
          <w:rFonts w:ascii="Times New Roman" w:hAnsi="Times New Roman" w:cs="Times New Roman"/>
          <w:sz w:val="22"/>
          <w:szCs w:val="22"/>
        </w:rPr>
        <w:t>отсутствие  фактов</w:t>
      </w:r>
      <w:proofErr w:type="gramEnd"/>
      <w:r w:rsidRPr="00F37C70">
        <w:rPr>
          <w:rFonts w:ascii="Times New Roman" w:hAnsi="Times New Roman" w:cs="Times New Roman"/>
          <w:sz w:val="22"/>
          <w:szCs w:val="22"/>
        </w:rPr>
        <w:t xml:space="preserve">  передачи  организацией  пожертвований  политическим</w:t>
      </w:r>
    </w:p>
    <w:p w14:paraId="16990E1D" w14:textId="77777777" w:rsidR="00F37C70" w:rsidRPr="00F37C70" w:rsidRDefault="00F37C70" w:rsidP="00F37C7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37C70">
        <w:rPr>
          <w:rFonts w:ascii="Times New Roman" w:hAnsi="Times New Roman" w:cs="Times New Roman"/>
          <w:sz w:val="22"/>
          <w:szCs w:val="22"/>
        </w:rPr>
        <w:t>партиям или их региональным отделениям;</w:t>
      </w:r>
    </w:p>
    <w:p w14:paraId="08BF3DBD" w14:textId="1B9B58CF" w:rsidR="00F37C70" w:rsidRPr="00F37C70" w:rsidRDefault="00F37C70" w:rsidP="00F37C7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F37C70">
        <w:rPr>
          <w:rFonts w:ascii="Times New Roman" w:hAnsi="Times New Roman" w:cs="Times New Roman"/>
          <w:sz w:val="22"/>
          <w:szCs w:val="22"/>
        </w:rPr>
        <w:t>отсутствие  у</w:t>
      </w:r>
      <w:proofErr w:type="gramEnd"/>
      <w:r w:rsidRPr="00F37C70">
        <w:rPr>
          <w:rFonts w:ascii="Times New Roman" w:hAnsi="Times New Roman" w:cs="Times New Roman"/>
          <w:sz w:val="22"/>
          <w:szCs w:val="22"/>
        </w:rPr>
        <w:t xml:space="preserve">  организации  фактов нецелевого использования субсидии из</w:t>
      </w:r>
    </w:p>
    <w:p w14:paraId="2BB02EEA" w14:textId="77777777" w:rsidR="00F37C70" w:rsidRPr="00F37C70" w:rsidRDefault="00F37C70" w:rsidP="00F37C7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37C70">
        <w:rPr>
          <w:rFonts w:ascii="Times New Roman" w:hAnsi="Times New Roman" w:cs="Times New Roman"/>
          <w:sz w:val="22"/>
          <w:szCs w:val="22"/>
        </w:rPr>
        <w:t xml:space="preserve">федерального   </w:t>
      </w:r>
      <w:proofErr w:type="gramStart"/>
      <w:r w:rsidRPr="00F37C70">
        <w:rPr>
          <w:rFonts w:ascii="Times New Roman" w:hAnsi="Times New Roman" w:cs="Times New Roman"/>
          <w:sz w:val="22"/>
          <w:szCs w:val="22"/>
        </w:rPr>
        <w:t xml:space="preserve">бюджета,   </w:t>
      </w:r>
      <w:proofErr w:type="gramEnd"/>
      <w:r w:rsidRPr="00F37C70">
        <w:rPr>
          <w:rFonts w:ascii="Times New Roman" w:hAnsi="Times New Roman" w:cs="Times New Roman"/>
          <w:sz w:val="22"/>
          <w:szCs w:val="22"/>
        </w:rPr>
        <w:t>областного   бюджета  или  местного  бюджета  (за</w:t>
      </w:r>
    </w:p>
    <w:p w14:paraId="210483C7" w14:textId="77777777" w:rsidR="00F37C70" w:rsidRPr="00F37C70" w:rsidRDefault="00F37C70" w:rsidP="00F37C7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37C70">
        <w:rPr>
          <w:rFonts w:ascii="Times New Roman" w:hAnsi="Times New Roman" w:cs="Times New Roman"/>
          <w:sz w:val="22"/>
          <w:szCs w:val="22"/>
        </w:rPr>
        <w:t xml:space="preserve">исключением   </w:t>
      </w:r>
      <w:proofErr w:type="gramStart"/>
      <w:r w:rsidRPr="00F37C70">
        <w:rPr>
          <w:rFonts w:ascii="Times New Roman" w:hAnsi="Times New Roman" w:cs="Times New Roman"/>
          <w:sz w:val="22"/>
          <w:szCs w:val="22"/>
        </w:rPr>
        <w:t>случая,  если</w:t>
      </w:r>
      <w:proofErr w:type="gramEnd"/>
      <w:r w:rsidRPr="00F37C70">
        <w:rPr>
          <w:rFonts w:ascii="Times New Roman" w:hAnsi="Times New Roman" w:cs="Times New Roman"/>
          <w:sz w:val="22"/>
          <w:szCs w:val="22"/>
        </w:rPr>
        <w:t xml:space="preserve">  заявитель  обжалует  наличие  таких  фактов  в</w:t>
      </w:r>
    </w:p>
    <w:p w14:paraId="454028AF" w14:textId="77777777" w:rsidR="00F37C70" w:rsidRPr="00F37C70" w:rsidRDefault="00F37C70" w:rsidP="00F37C7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F37C70">
        <w:rPr>
          <w:rFonts w:ascii="Times New Roman" w:hAnsi="Times New Roman" w:cs="Times New Roman"/>
          <w:sz w:val="22"/>
          <w:szCs w:val="22"/>
        </w:rPr>
        <w:t>соответствии  с</w:t>
      </w:r>
      <w:proofErr w:type="gramEnd"/>
      <w:r w:rsidRPr="00F37C70">
        <w:rPr>
          <w:rFonts w:ascii="Times New Roman" w:hAnsi="Times New Roman" w:cs="Times New Roman"/>
          <w:sz w:val="22"/>
          <w:szCs w:val="22"/>
        </w:rPr>
        <w:t xml:space="preserve">  законодательством  Российской Федерации и решение по такой</w:t>
      </w:r>
    </w:p>
    <w:p w14:paraId="49658EAD" w14:textId="77777777" w:rsidR="00F37C70" w:rsidRPr="00F37C70" w:rsidRDefault="00F37C70" w:rsidP="00F37C7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37C70">
        <w:rPr>
          <w:rFonts w:ascii="Times New Roman" w:hAnsi="Times New Roman" w:cs="Times New Roman"/>
          <w:sz w:val="22"/>
          <w:szCs w:val="22"/>
        </w:rPr>
        <w:t>жалобе на день рассмотрения конкурсной документации не принято);</w:t>
      </w:r>
    </w:p>
    <w:p w14:paraId="581F592A" w14:textId="31AACB80" w:rsidR="00F37C70" w:rsidRPr="00F37C70" w:rsidRDefault="00F37C70" w:rsidP="00F37C7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F37C70">
        <w:rPr>
          <w:rFonts w:ascii="Times New Roman" w:hAnsi="Times New Roman" w:cs="Times New Roman"/>
          <w:sz w:val="22"/>
          <w:szCs w:val="22"/>
        </w:rPr>
        <w:t>отсутствие  у</w:t>
      </w:r>
      <w:proofErr w:type="gramEnd"/>
      <w:r w:rsidRPr="00F37C70">
        <w:rPr>
          <w:rFonts w:ascii="Times New Roman" w:hAnsi="Times New Roman" w:cs="Times New Roman"/>
          <w:sz w:val="22"/>
          <w:szCs w:val="22"/>
        </w:rPr>
        <w:t xml:space="preserve"> организации просроченной задолженности по налогам, сборам</w:t>
      </w:r>
    </w:p>
    <w:p w14:paraId="45AC83B0" w14:textId="77777777" w:rsidR="00F37C70" w:rsidRPr="00F37C70" w:rsidRDefault="00F37C70" w:rsidP="00F37C7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F37C70">
        <w:rPr>
          <w:rFonts w:ascii="Times New Roman" w:hAnsi="Times New Roman" w:cs="Times New Roman"/>
          <w:sz w:val="22"/>
          <w:szCs w:val="22"/>
        </w:rPr>
        <w:t>и  иным</w:t>
      </w:r>
      <w:proofErr w:type="gramEnd"/>
      <w:r w:rsidRPr="00F37C70">
        <w:rPr>
          <w:rFonts w:ascii="Times New Roman" w:hAnsi="Times New Roman" w:cs="Times New Roman"/>
          <w:sz w:val="22"/>
          <w:szCs w:val="22"/>
        </w:rPr>
        <w:t xml:space="preserve">  обязательным  платежам  в  бюджеты  бюджетной  системы  Российской</w:t>
      </w:r>
    </w:p>
    <w:p w14:paraId="0644D234" w14:textId="77777777" w:rsidR="00F37C70" w:rsidRPr="00F37C70" w:rsidRDefault="00F37C70" w:rsidP="00F37C7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F37C70">
        <w:rPr>
          <w:rFonts w:ascii="Times New Roman" w:hAnsi="Times New Roman" w:cs="Times New Roman"/>
          <w:sz w:val="22"/>
          <w:szCs w:val="22"/>
        </w:rPr>
        <w:t xml:space="preserve">Федерации,   </w:t>
      </w:r>
      <w:proofErr w:type="gramEnd"/>
      <w:r w:rsidRPr="00F37C70">
        <w:rPr>
          <w:rFonts w:ascii="Times New Roman" w:hAnsi="Times New Roman" w:cs="Times New Roman"/>
          <w:sz w:val="22"/>
          <w:szCs w:val="22"/>
        </w:rPr>
        <w:t>срок   исполнения   по   которым   наступил   (за  исключением</w:t>
      </w:r>
    </w:p>
    <w:p w14:paraId="1940D183" w14:textId="77777777" w:rsidR="00F37C70" w:rsidRPr="00F37C70" w:rsidRDefault="00F37C70" w:rsidP="00F37C7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F37C70">
        <w:rPr>
          <w:rFonts w:ascii="Times New Roman" w:hAnsi="Times New Roman" w:cs="Times New Roman"/>
          <w:sz w:val="22"/>
          <w:szCs w:val="22"/>
        </w:rPr>
        <w:t xml:space="preserve">задолженности,   </w:t>
      </w:r>
      <w:proofErr w:type="gramEnd"/>
      <w:r w:rsidRPr="00F37C70">
        <w:rPr>
          <w:rFonts w:ascii="Times New Roman" w:hAnsi="Times New Roman" w:cs="Times New Roman"/>
          <w:sz w:val="22"/>
          <w:szCs w:val="22"/>
        </w:rPr>
        <w:t>обжалуемой   организацией  в  установленном  порядке,  при</w:t>
      </w:r>
    </w:p>
    <w:p w14:paraId="66B2400A" w14:textId="77777777" w:rsidR="00F37C70" w:rsidRPr="00F37C70" w:rsidRDefault="00F37C70" w:rsidP="00F37C7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37C70">
        <w:rPr>
          <w:rFonts w:ascii="Times New Roman" w:hAnsi="Times New Roman" w:cs="Times New Roman"/>
          <w:sz w:val="22"/>
          <w:szCs w:val="22"/>
        </w:rPr>
        <w:t>отсутствии решения по соответствующему заявлению организации на дату подачи</w:t>
      </w:r>
    </w:p>
    <w:p w14:paraId="5F4FBB56" w14:textId="77777777" w:rsidR="00F37C70" w:rsidRPr="00F37C70" w:rsidRDefault="00F37C70" w:rsidP="00F37C7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37C70">
        <w:rPr>
          <w:rFonts w:ascii="Times New Roman" w:hAnsi="Times New Roman" w:cs="Times New Roman"/>
          <w:sz w:val="22"/>
          <w:szCs w:val="22"/>
        </w:rPr>
        <w:t>настоящей заявки).</w:t>
      </w:r>
    </w:p>
    <w:p w14:paraId="10D2CE2D" w14:textId="77777777" w:rsidR="00F37C70" w:rsidRPr="00F37C70" w:rsidRDefault="00F37C70" w:rsidP="00F37C7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023C5876" w14:textId="77777777" w:rsidR="00F37C70" w:rsidRPr="00F37C70" w:rsidRDefault="00F37C70" w:rsidP="00F37C7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37C70">
        <w:rPr>
          <w:rFonts w:ascii="Times New Roman" w:hAnsi="Times New Roman" w:cs="Times New Roman"/>
          <w:sz w:val="22"/>
          <w:szCs w:val="22"/>
        </w:rPr>
        <w:t>Руководитель организации</w:t>
      </w:r>
    </w:p>
    <w:p w14:paraId="601A5E9D" w14:textId="77777777" w:rsidR="00F37C70" w:rsidRPr="00F37C70" w:rsidRDefault="00F37C70" w:rsidP="00F37C7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37C70">
        <w:rPr>
          <w:rFonts w:ascii="Times New Roman" w:hAnsi="Times New Roman" w:cs="Times New Roman"/>
          <w:sz w:val="22"/>
          <w:szCs w:val="22"/>
        </w:rPr>
        <w:t>________________________   ___________   __________________________________</w:t>
      </w:r>
    </w:p>
    <w:p w14:paraId="6EAC8C45" w14:textId="77777777" w:rsidR="00F37C70" w:rsidRPr="00F37C70" w:rsidRDefault="00F37C70" w:rsidP="00F37C7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37C70">
        <w:rPr>
          <w:rFonts w:ascii="Times New Roman" w:hAnsi="Times New Roman" w:cs="Times New Roman"/>
          <w:sz w:val="22"/>
          <w:szCs w:val="22"/>
        </w:rPr>
        <w:t xml:space="preserve">(должность, официальное  </w:t>
      </w:r>
      <w:proofErr w:type="gramStart"/>
      <w:r w:rsidRPr="00F37C70">
        <w:rPr>
          <w:rFonts w:ascii="Times New Roman" w:hAnsi="Times New Roman" w:cs="Times New Roman"/>
          <w:sz w:val="22"/>
          <w:szCs w:val="22"/>
        </w:rPr>
        <w:t xml:space="preserve">   (</w:t>
      </w:r>
      <w:proofErr w:type="gramEnd"/>
      <w:r w:rsidRPr="00F37C70">
        <w:rPr>
          <w:rFonts w:ascii="Times New Roman" w:hAnsi="Times New Roman" w:cs="Times New Roman"/>
          <w:sz w:val="22"/>
          <w:szCs w:val="22"/>
        </w:rPr>
        <w:t>подпись)                 (Ф.И.О.)</w:t>
      </w:r>
    </w:p>
    <w:p w14:paraId="6C8E1EBC" w14:textId="77777777" w:rsidR="00F37C70" w:rsidRPr="00F37C70" w:rsidRDefault="00F37C70" w:rsidP="00F37C7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37C70">
        <w:rPr>
          <w:rFonts w:ascii="Times New Roman" w:hAnsi="Times New Roman" w:cs="Times New Roman"/>
          <w:sz w:val="22"/>
          <w:szCs w:val="22"/>
        </w:rPr>
        <w:t>наименование организации)</w:t>
      </w:r>
    </w:p>
    <w:p w14:paraId="233E1340" w14:textId="77777777" w:rsidR="00F37C70" w:rsidRPr="00F37C70" w:rsidRDefault="00F37C70" w:rsidP="00F37C7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1F7548F5" w14:textId="77777777" w:rsidR="00F37C70" w:rsidRPr="00F37C70" w:rsidRDefault="00F37C70" w:rsidP="00F37C7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37C70">
        <w:rPr>
          <w:rFonts w:ascii="Times New Roman" w:hAnsi="Times New Roman" w:cs="Times New Roman"/>
          <w:sz w:val="22"/>
          <w:szCs w:val="22"/>
        </w:rPr>
        <w:t>"___" __________ 20___ г.</w:t>
      </w:r>
    </w:p>
    <w:p w14:paraId="717C9626" w14:textId="77777777" w:rsidR="00F37C70" w:rsidRPr="00F37C70" w:rsidRDefault="00F37C70" w:rsidP="00F37C7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53992405" w14:textId="77777777" w:rsidR="00F37C70" w:rsidRPr="00F37C70" w:rsidRDefault="00F37C70" w:rsidP="00F37C7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37C70">
        <w:rPr>
          <w:rFonts w:ascii="Times New Roman" w:hAnsi="Times New Roman" w:cs="Times New Roman"/>
          <w:sz w:val="22"/>
          <w:szCs w:val="22"/>
        </w:rPr>
        <w:t>М.П. (при наличии)</w:t>
      </w:r>
    </w:p>
    <w:p w14:paraId="1D319F9C" w14:textId="77777777" w:rsidR="00610EE5" w:rsidRPr="00F37C70" w:rsidRDefault="00610EE5" w:rsidP="00F37C7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" w:name="_GoBack"/>
      <w:bookmarkEnd w:id="1"/>
    </w:p>
    <w:sectPr w:rsidR="00610EE5" w:rsidRPr="00F37C70" w:rsidSect="00F37C70">
      <w:pgSz w:w="15840" w:h="12240" w:orient="landscape"/>
      <w:pgMar w:top="1701" w:right="1134" w:bottom="850" w:left="1134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C70"/>
    <w:rsid w:val="000F6360"/>
    <w:rsid w:val="00610EE5"/>
    <w:rsid w:val="00F3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52111"/>
  <w15:chartTrackingRefBased/>
  <w15:docId w15:val="{E4304FEC-6019-4A79-A3E2-F4004B6EE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7C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ru-RU" w:eastAsia="ru-RU"/>
    </w:rPr>
  </w:style>
  <w:style w:type="paragraph" w:customStyle="1" w:styleId="ConsPlusNonformat">
    <w:name w:val="ConsPlusNonformat"/>
    <w:rsid w:val="00F37C7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Title">
    <w:name w:val="ConsPlusTitle"/>
    <w:rsid w:val="00F37C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val="ru-RU" w:eastAsia="ru-RU"/>
    </w:rPr>
  </w:style>
  <w:style w:type="paragraph" w:customStyle="1" w:styleId="ConsPlusCell">
    <w:name w:val="ConsPlusCell"/>
    <w:rsid w:val="00F37C7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DocList">
    <w:name w:val="ConsPlusDocList"/>
    <w:rsid w:val="00F37C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ru-RU" w:eastAsia="ru-RU"/>
    </w:rPr>
  </w:style>
  <w:style w:type="paragraph" w:customStyle="1" w:styleId="ConsPlusTitlePage">
    <w:name w:val="ConsPlusTitlePage"/>
    <w:rsid w:val="00F37C7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val="ru-RU" w:eastAsia="ru-RU"/>
    </w:rPr>
  </w:style>
  <w:style w:type="paragraph" w:customStyle="1" w:styleId="ConsPlusJurTerm">
    <w:name w:val="ConsPlusJurTerm"/>
    <w:rsid w:val="00F37C7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val="ru-RU" w:eastAsia="ru-RU"/>
    </w:rPr>
  </w:style>
  <w:style w:type="paragraph" w:customStyle="1" w:styleId="ConsPlusTextList">
    <w:name w:val="ConsPlusTextList"/>
    <w:rsid w:val="00F37C7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E1C41A85057EFDD50EE3725F85AC0C4553744D768BCA318F46C10FC29E41AE098683F5F8F115E258D987EFBC253354D7D0B13EFAD6F09m916I" TargetMode="External"/><Relationship Id="rId4" Type="http://schemas.openxmlformats.org/officeDocument/2006/relationships/hyperlink" Target="consultantplus://offline/ref=FE1C41A85057EFDD50EE2928EE369EC8553F13D868BBAA4CAB3F16AB76B41CB5D828390ACF505878D7887AB2955E294D611513F1ADm61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24</Pages>
  <Words>2572</Words>
  <Characters>14665</Characters>
  <Application>Microsoft Office Word</Application>
  <DocSecurity>0</DocSecurity>
  <Lines>122</Lines>
  <Paragraphs>34</Paragraphs>
  <ScaleCrop>false</ScaleCrop>
  <Company/>
  <LinksUpToDate>false</LinksUpToDate>
  <CharactersWithSpaces>17203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Халтыгина Елизавета Юрьевна</dc:creator>
  <cp:keywords/>
  <dc:description/>
  <cp:lastModifiedBy>Халтыгина Елизавета Юрьевна</cp:lastModifiedBy>
  <cp:revision>1</cp:revision>
  <dcterms:created xsi:type="dcterms:W3CDTF">2020-02-20T08:53:00Z</dcterms:created>
  <dcterms:modified xsi:type="dcterms:W3CDTF">2020-02-20T09:03:00Z</dcterms:modified>
</cp:coreProperties>
</file>